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9FF67" w14:textId="77777777" w:rsidR="00A926DF" w:rsidRPr="00A926DF" w:rsidRDefault="00A926DF" w:rsidP="00A926DF">
      <w:pPr>
        <w:jc w:val="both"/>
        <w:rPr>
          <w:b/>
        </w:rPr>
      </w:pPr>
      <w:r w:rsidRPr="00A926DF">
        <w:rPr>
          <w:b/>
        </w:rPr>
        <w:t>2016</w:t>
      </w:r>
    </w:p>
    <w:p w14:paraId="14C7EA50" w14:textId="77777777" w:rsidR="00A926DF" w:rsidRDefault="00A926DF" w:rsidP="00A926DF">
      <w:pPr>
        <w:jc w:val="both"/>
        <w:rPr>
          <w:b/>
          <w:u w:val="single"/>
        </w:rPr>
      </w:pPr>
    </w:p>
    <w:p w14:paraId="5474B503" w14:textId="77777777" w:rsidR="00A926DF" w:rsidRPr="00C565D7" w:rsidRDefault="00A926DF" w:rsidP="00A926DF">
      <w:pPr>
        <w:jc w:val="both"/>
      </w:pPr>
      <w:r w:rsidRPr="00C565D7">
        <w:rPr>
          <w:b/>
          <w:u w:val="single"/>
        </w:rPr>
        <w:t>LISTA DE INVITADOS</w:t>
      </w:r>
      <w:r>
        <w:t xml:space="preserve"> PARA EL PROCEDIMIENTO DE </w:t>
      </w:r>
      <w:r w:rsidRPr="00C565D7">
        <w:t>INVITACIÓN A CUANDO MENOS TRES PERSONAS DE CARÁCTER NACIONAL ELECTRÓNICA</w:t>
      </w:r>
      <w:r>
        <w:t xml:space="preserve"> N° </w:t>
      </w:r>
      <w:r w:rsidRPr="00C565D7">
        <w:t>IA-03890X001-E3-2016</w:t>
      </w:r>
      <w:r>
        <w:t xml:space="preserve"> </w:t>
      </w:r>
      <w:r w:rsidRPr="00C565D7">
        <w:t>SERVICIO DE DIFUSIÓ</w:t>
      </w:r>
      <w:bookmarkStart w:id="0" w:name="_GoBack"/>
      <w:bookmarkEnd w:id="0"/>
      <w:r w:rsidRPr="00C565D7">
        <w:t>N Y POSICIONAMIENTO DEL CONACYT EN MEDIOS DE COMUNICACIÓN A NIVEL NACIONAL</w:t>
      </w:r>
    </w:p>
    <w:p w14:paraId="1C51058A" w14:textId="77777777" w:rsidR="00A926DF" w:rsidRDefault="00A926DF" w:rsidP="00A926DF"/>
    <w:p w14:paraId="6B4E439D" w14:textId="77777777" w:rsidR="00A926DF" w:rsidRDefault="00A926DF" w:rsidP="00A926DF">
      <w:pPr>
        <w:pStyle w:val="Prrafodelista"/>
        <w:numPr>
          <w:ilvl w:val="0"/>
          <w:numId w:val="1"/>
        </w:numPr>
      </w:pPr>
      <w:r>
        <w:t>BRAND BUREAU, S.A. DE C.V.</w:t>
      </w:r>
    </w:p>
    <w:p w14:paraId="3484DEFD" w14:textId="77777777" w:rsidR="00A926DF" w:rsidRDefault="00A926DF" w:rsidP="00A926DF">
      <w:pPr>
        <w:pStyle w:val="Prrafodelista"/>
        <w:numPr>
          <w:ilvl w:val="0"/>
          <w:numId w:val="1"/>
        </w:numPr>
      </w:pPr>
      <w:r>
        <w:t>CM CONSULTORES EN COMUNICACIÓN, S.C.</w:t>
      </w:r>
    </w:p>
    <w:p w14:paraId="686B5A9D" w14:textId="77777777" w:rsidR="00A926DF" w:rsidRDefault="00A926DF" w:rsidP="00A926DF">
      <w:pPr>
        <w:pStyle w:val="Prrafodelista"/>
        <w:numPr>
          <w:ilvl w:val="0"/>
          <w:numId w:val="1"/>
        </w:numPr>
      </w:pPr>
      <w:r>
        <w:t>CONTEXTO DIDÁCTICO, S.C.</w:t>
      </w:r>
    </w:p>
    <w:p w14:paraId="7980168B" w14:textId="77777777" w:rsidR="00A926DF" w:rsidRDefault="00A926DF" w:rsidP="00920610">
      <w:pPr>
        <w:autoSpaceDE w:val="0"/>
        <w:autoSpaceDN w:val="0"/>
        <w:adjustRightInd w:val="0"/>
      </w:pPr>
    </w:p>
    <w:p w14:paraId="41EDC6B6" w14:textId="77777777" w:rsidR="00A926DF" w:rsidRDefault="00A926DF" w:rsidP="00920610">
      <w:pPr>
        <w:autoSpaceDE w:val="0"/>
        <w:autoSpaceDN w:val="0"/>
        <w:adjustRightInd w:val="0"/>
      </w:pPr>
    </w:p>
    <w:p w14:paraId="59ED0377" w14:textId="77777777" w:rsidR="00A926DF" w:rsidRDefault="00A926DF" w:rsidP="00920610">
      <w:pPr>
        <w:autoSpaceDE w:val="0"/>
        <w:autoSpaceDN w:val="0"/>
        <w:adjustRightInd w:val="0"/>
      </w:pPr>
    </w:p>
    <w:p w14:paraId="74AAD3C7" w14:textId="77777777" w:rsidR="00A926DF" w:rsidRDefault="00A926DF" w:rsidP="00920610">
      <w:pPr>
        <w:autoSpaceDE w:val="0"/>
        <w:autoSpaceDN w:val="0"/>
        <w:adjustRightInd w:val="0"/>
      </w:pPr>
      <w:r>
        <w:t>2015</w:t>
      </w:r>
    </w:p>
    <w:p w14:paraId="588B7A8B" w14:textId="77777777" w:rsidR="00A926DF" w:rsidRDefault="00A926DF" w:rsidP="00920610">
      <w:pPr>
        <w:autoSpaceDE w:val="0"/>
        <w:autoSpaceDN w:val="0"/>
        <w:adjustRightInd w:val="0"/>
      </w:pPr>
    </w:p>
    <w:p w14:paraId="79E90D12" w14:textId="77777777" w:rsidR="00920610" w:rsidRDefault="00920610" w:rsidP="00920610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 </w:t>
      </w:r>
      <w:r w:rsidRPr="00920610">
        <w:t xml:space="preserve">Invitación a Cuando Menos Tres Personas de Carácter Nacional Electrónica </w:t>
      </w:r>
      <w:r w:rsidRPr="00920610">
        <w:rPr>
          <w:b/>
        </w:rPr>
        <w:t>IA-03890X001-N64-2015</w:t>
      </w:r>
      <w:r w:rsidRPr="00920610">
        <w:t xml:space="preserve"> Adquisición de Equipos y Aparatos de Comunicaciones y Telecomunicaciones</w:t>
      </w:r>
    </w:p>
    <w:p w14:paraId="7CA75EED" w14:textId="77777777" w:rsidR="00920610" w:rsidRPr="00920610" w:rsidRDefault="00920610" w:rsidP="00920610">
      <w:pPr>
        <w:autoSpaceDE w:val="0"/>
        <w:autoSpaceDN w:val="0"/>
        <w:adjustRightInd w:val="0"/>
        <w:rPr>
          <w:b/>
        </w:rPr>
      </w:pPr>
      <w:r w:rsidRPr="00920610">
        <w:rPr>
          <w:b/>
        </w:rPr>
        <w:t>COMPUTADORAS DEL SUR, S.A. DE C.V.</w:t>
      </w:r>
    </w:p>
    <w:p w14:paraId="3BF19FD0" w14:textId="77777777" w:rsidR="00920610" w:rsidRPr="00920610" w:rsidRDefault="00920610" w:rsidP="00920610">
      <w:pPr>
        <w:autoSpaceDE w:val="0"/>
        <w:autoSpaceDN w:val="0"/>
        <w:adjustRightInd w:val="0"/>
        <w:rPr>
          <w:b/>
        </w:rPr>
      </w:pPr>
      <w:r w:rsidRPr="00920610">
        <w:rPr>
          <w:b/>
        </w:rPr>
        <w:t>ERIKA ZARAGOZA HERNÁNDEZ /  ABASTECEDORA ZAHE, S.A. DE C.V.</w:t>
      </w:r>
    </w:p>
    <w:p w14:paraId="3F8CAFD3" w14:textId="77777777" w:rsidR="00920610" w:rsidRDefault="00920610" w:rsidP="00920610">
      <w:pPr>
        <w:autoSpaceDE w:val="0"/>
        <w:autoSpaceDN w:val="0"/>
        <w:adjustRightInd w:val="0"/>
        <w:rPr>
          <w:b/>
        </w:rPr>
      </w:pPr>
      <w:r w:rsidRPr="00920610">
        <w:rPr>
          <w:b/>
        </w:rPr>
        <w:t>ABASTECEDORA ZEBA SA DE CV</w:t>
      </w:r>
    </w:p>
    <w:p w14:paraId="13421383" w14:textId="77777777" w:rsidR="00920610" w:rsidRDefault="00920610" w:rsidP="00920610">
      <w:pPr>
        <w:autoSpaceDE w:val="0"/>
        <w:autoSpaceDN w:val="0"/>
        <w:adjustRightInd w:val="0"/>
      </w:pPr>
    </w:p>
    <w:p w14:paraId="68F3449B" w14:textId="77777777" w:rsidR="00416338" w:rsidRDefault="00416338" w:rsidP="00416338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 </w:t>
      </w:r>
      <w:r w:rsidRPr="00416338">
        <w:t xml:space="preserve">Invitación a Cuando Menos Tres Personas de Carácter Nacional Electrónica </w:t>
      </w:r>
      <w:r w:rsidRPr="00416338">
        <w:rPr>
          <w:b/>
        </w:rPr>
        <w:t>IA-03890X001-N63-2015</w:t>
      </w:r>
      <w:r w:rsidRPr="00416338">
        <w:t xml:space="preserve"> Adquisición de Equipo de Administración</w:t>
      </w:r>
    </w:p>
    <w:p w14:paraId="579BDB1A" w14:textId="77777777" w:rsidR="00416338" w:rsidRPr="00416338" w:rsidRDefault="00416338" w:rsidP="00416338">
      <w:pPr>
        <w:autoSpaceDE w:val="0"/>
        <w:autoSpaceDN w:val="0"/>
        <w:adjustRightInd w:val="0"/>
        <w:rPr>
          <w:b/>
        </w:rPr>
      </w:pPr>
      <w:r w:rsidRPr="00416338">
        <w:rPr>
          <w:b/>
        </w:rPr>
        <w:t>ARES COMERCIALIZACIÓN Y TECNOLOGÍA,  SA DE CV</w:t>
      </w:r>
    </w:p>
    <w:p w14:paraId="11316AC3" w14:textId="77777777" w:rsidR="00416338" w:rsidRPr="00416338" w:rsidRDefault="00416338" w:rsidP="00416338">
      <w:pPr>
        <w:autoSpaceDE w:val="0"/>
        <w:autoSpaceDN w:val="0"/>
        <w:adjustRightInd w:val="0"/>
        <w:rPr>
          <w:b/>
        </w:rPr>
      </w:pPr>
      <w:r w:rsidRPr="00416338">
        <w:rPr>
          <w:b/>
        </w:rPr>
        <w:t>VISION TECNOLOGICA DE INFORMACIÓN SA DE CV</w:t>
      </w:r>
    </w:p>
    <w:p w14:paraId="2FD9670D" w14:textId="77777777" w:rsidR="00416338" w:rsidRPr="00416338" w:rsidRDefault="00416338" w:rsidP="00416338">
      <w:pPr>
        <w:autoSpaceDE w:val="0"/>
        <w:autoSpaceDN w:val="0"/>
        <w:adjustRightInd w:val="0"/>
        <w:rPr>
          <w:b/>
        </w:rPr>
      </w:pPr>
      <w:r w:rsidRPr="00416338">
        <w:rPr>
          <w:b/>
        </w:rPr>
        <w:t>V&amp;O TECHNOLOGY SA DE CV</w:t>
      </w:r>
    </w:p>
    <w:p w14:paraId="425317A4" w14:textId="77777777" w:rsidR="00416338" w:rsidRPr="00416338" w:rsidRDefault="00416338" w:rsidP="00416338">
      <w:pPr>
        <w:autoSpaceDE w:val="0"/>
        <w:autoSpaceDN w:val="0"/>
        <w:adjustRightInd w:val="0"/>
        <w:rPr>
          <w:b/>
        </w:rPr>
      </w:pPr>
      <w:r w:rsidRPr="00416338">
        <w:rPr>
          <w:b/>
        </w:rPr>
        <w:t>HDG COMERCIALIZADORA S.A. DE C.V</w:t>
      </w:r>
    </w:p>
    <w:p w14:paraId="08BED815" w14:textId="77777777" w:rsidR="00416338" w:rsidRDefault="00416338" w:rsidP="00416338">
      <w:pPr>
        <w:autoSpaceDE w:val="0"/>
        <w:autoSpaceDN w:val="0"/>
        <w:adjustRightInd w:val="0"/>
        <w:rPr>
          <w:b/>
        </w:rPr>
      </w:pPr>
      <w:r w:rsidRPr="00416338">
        <w:rPr>
          <w:b/>
        </w:rPr>
        <w:t>DEONTO S.A. DE C.V.</w:t>
      </w:r>
    </w:p>
    <w:p w14:paraId="1C744784" w14:textId="77777777" w:rsidR="00416338" w:rsidRDefault="00416338" w:rsidP="00416338">
      <w:pPr>
        <w:autoSpaceDE w:val="0"/>
        <w:autoSpaceDN w:val="0"/>
        <w:adjustRightInd w:val="0"/>
      </w:pPr>
    </w:p>
    <w:p w14:paraId="33E85B09" w14:textId="77777777" w:rsidR="0027446B" w:rsidRDefault="0027446B" w:rsidP="0027446B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 </w:t>
      </w:r>
      <w:r w:rsidRPr="0027446B">
        <w:t xml:space="preserve">Invitación a Cuando Menos Tres Personas de Carácter Nacional Electrónica </w:t>
      </w:r>
      <w:r w:rsidRPr="0027446B">
        <w:rPr>
          <w:b/>
        </w:rPr>
        <w:t>IA-03890X001-N62-2015</w:t>
      </w:r>
      <w:r w:rsidRPr="0027446B">
        <w:t xml:space="preserve"> Adquisición de Mobiliario</w:t>
      </w:r>
    </w:p>
    <w:p w14:paraId="73F93811" w14:textId="77777777" w:rsidR="0027446B" w:rsidRPr="0027446B" w:rsidRDefault="0027446B" w:rsidP="0027446B">
      <w:pPr>
        <w:autoSpaceDE w:val="0"/>
        <w:autoSpaceDN w:val="0"/>
        <w:adjustRightInd w:val="0"/>
        <w:rPr>
          <w:b/>
        </w:rPr>
      </w:pPr>
      <w:r w:rsidRPr="0027446B">
        <w:rPr>
          <w:b/>
        </w:rPr>
        <w:t>CONSERMACOM SA DE CV</w:t>
      </w:r>
    </w:p>
    <w:p w14:paraId="3AE8CF2D" w14:textId="77777777" w:rsidR="0027446B" w:rsidRPr="0027446B" w:rsidRDefault="0027446B" w:rsidP="0027446B">
      <w:pPr>
        <w:autoSpaceDE w:val="0"/>
        <w:autoSpaceDN w:val="0"/>
        <w:adjustRightInd w:val="0"/>
        <w:rPr>
          <w:b/>
        </w:rPr>
      </w:pPr>
      <w:r w:rsidRPr="0027446B">
        <w:rPr>
          <w:b/>
        </w:rPr>
        <w:t>INTERNACIONAL LOCHESTERS S. A. DE C. V.</w:t>
      </w:r>
    </w:p>
    <w:p w14:paraId="1060B383" w14:textId="77777777" w:rsidR="0027446B" w:rsidRPr="0027446B" w:rsidRDefault="0027446B" w:rsidP="0027446B">
      <w:pPr>
        <w:autoSpaceDE w:val="0"/>
        <w:autoSpaceDN w:val="0"/>
        <w:adjustRightInd w:val="0"/>
        <w:rPr>
          <w:b/>
        </w:rPr>
      </w:pPr>
      <w:r w:rsidRPr="0027446B">
        <w:rPr>
          <w:b/>
        </w:rPr>
        <w:t>DEONTO S.A. DE C.V.</w:t>
      </w:r>
    </w:p>
    <w:p w14:paraId="68D36AF9" w14:textId="77777777" w:rsidR="0027446B" w:rsidRPr="0027446B" w:rsidRDefault="0027446B" w:rsidP="0027446B">
      <w:pPr>
        <w:autoSpaceDE w:val="0"/>
        <w:autoSpaceDN w:val="0"/>
        <w:adjustRightInd w:val="0"/>
        <w:rPr>
          <w:b/>
        </w:rPr>
      </w:pPr>
      <w:r w:rsidRPr="0027446B">
        <w:rPr>
          <w:b/>
        </w:rPr>
        <w:t>PRODUCTOS PARA CONSUMO EMPRESARIAL, S.A. DE C.V.</w:t>
      </w:r>
    </w:p>
    <w:p w14:paraId="11BBD01D" w14:textId="77777777" w:rsidR="0027446B" w:rsidRDefault="0027446B" w:rsidP="0027446B">
      <w:pPr>
        <w:autoSpaceDE w:val="0"/>
        <w:autoSpaceDN w:val="0"/>
        <w:adjustRightInd w:val="0"/>
        <w:rPr>
          <w:b/>
        </w:rPr>
      </w:pPr>
      <w:r w:rsidRPr="0027446B">
        <w:rPr>
          <w:b/>
        </w:rPr>
        <w:t>GRUPO DEMAKT S.A. DE C.V.</w:t>
      </w:r>
    </w:p>
    <w:p w14:paraId="6D2BB376" w14:textId="77777777" w:rsidR="0027446B" w:rsidRDefault="0027446B" w:rsidP="0027446B">
      <w:pPr>
        <w:autoSpaceDE w:val="0"/>
        <w:autoSpaceDN w:val="0"/>
        <w:adjustRightInd w:val="0"/>
      </w:pPr>
    </w:p>
    <w:p w14:paraId="4090A848" w14:textId="77777777" w:rsidR="007E0F0C" w:rsidRDefault="007E0F0C" w:rsidP="009B4BB7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 </w:t>
      </w:r>
      <w:r w:rsidRPr="007E0F0C">
        <w:t xml:space="preserve">Invitación a Cuando Menos Tres Personas de Carácter Nacional Electrónica </w:t>
      </w:r>
      <w:r w:rsidRPr="007E0F0C">
        <w:rPr>
          <w:b/>
        </w:rPr>
        <w:t>IA-03890X001-N60-2015</w:t>
      </w:r>
      <w:r>
        <w:t xml:space="preserve"> </w:t>
      </w:r>
      <w:r w:rsidRPr="007E0F0C">
        <w:t>Suministro de Artículos Promocionales</w:t>
      </w:r>
      <w:r>
        <w:t>.</w:t>
      </w:r>
    </w:p>
    <w:p w14:paraId="0894BA16" w14:textId="77777777" w:rsidR="007E0F0C" w:rsidRPr="007E0F0C" w:rsidRDefault="007E0F0C" w:rsidP="007E0F0C">
      <w:pPr>
        <w:autoSpaceDE w:val="0"/>
        <w:autoSpaceDN w:val="0"/>
        <w:adjustRightInd w:val="0"/>
        <w:rPr>
          <w:b/>
        </w:rPr>
      </w:pPr>
      <w:r w:rsidRPr="007E0F0C">
        <w:rPr>
          <w:b/>
        </w:rPr>
        <w:t>Sfera Creativa, S.A. DE C.V.</w:t>
      </w:r>
    </w:p>
    <w:p w14:paraId="4CB38EFF" w14:textId="77777777" w:rsidR="007E0F0C" w:rsidRPr="007E0F0C" w:rsidRDefault="007E0F0C" w:rsidP="007E0F0C">
      <w:pPr>
        <w:autoSpaceDE w:val="0"/>
        <w:autoSpaceDN w:val="0"/>
        <w:adjustRightInd w:val="0"/>
        <w:rPr>
          <w:b/>
        </w:rPr>
      </w:pPr>
      <w:r w:rsidRPr="007E0F0C">
        <w:rPr>
          <w:b/>
        </w:rPr>
        <w:t>ML Corporación Digital S. de R.L.</w:t>
      </w:r>
    </w:p>
    <w:p w14:paraId="1F819E89" w14:textId="77777777" w:rsidR="007E0F0C" w:rsidRPr="007E0F0C" w:rsidRDefault="007E0F0C" w:rsidP="007E0F0C">
      <w:pPr>
        <w:autoSpaceDE w:val="0"/>
        <w:autoSpaceDN w:val="0"/>
        <w:adjustRightInd w:val="0"/>
        <w:rPr>
          <w:b/>
        </w:rPr>
      </w:pPr>
      <w:proofErr w:type="spellStart"/>
      <w:r w:rsidRPr="007E0F0C">
        <w:rPr>
          <w:b/>
        </w:rPr>
        <w:t>Impressarte</w:t>
      </w:r>
      <w:proofErr w:type="spellEnd"/>
      <w:r w:rsidRPr="007E0F0C">
        <w:rPr>
          <w:b/>
        </w:rPr>
        <w:t>, S.A. de C.V.</w:t>
      </w:r>
    </w:p>
    <w:p w14:paraId="4AABB5B3" w14:textId="77777777" w:rsidR="007E0F0C" w:rsidRPr="007E0F0C" w:rsidRDefault="007E0F0C" w:rsidP="007E0F0C">
      <w:pPr>
        <w:autoSpaceDE w:val="0"/>
        <w:autoSpaceDN w:val="0"/>
        <w:adjustRightInd w:val="0"/>
        <w:rPr>
          <w:b/>
        </w:rPr>
      </w:pPr>
      <w:r w:rsidRPr="007E0F0C">
        <w:rPr>
          <w:b/>
        </w:rPr>
        <w:t xml:space="preserve">Publicidad Integral </w:t>
      </w:r>
      <w:proofErr w:type="spellStart"/>
      <w:r w:rsidRPr="007E0F0C">
        <w:rPr>
          <w:b/>
        </w:rPr>
        <w:t>Promogap</w:t>
      </w:r>
      <w:proofErr w:type="spellEnd"/>
      <w:r w:rsidRPr="007E0F0C">
        <w:rPr>
          <w:b/>
        </w:rPr>
        <w:t xml:space="preserve"> S.A. de C.V.</w:t>
      </w:r>
    </w:p>
    <w:p w14:paraId="38667C41" w14:textId="77777777" w:rsidR="007E0F0C" w:rsidRPr="007E0F0C" w:rsidRDefault="007E0F0C" w:rsidP="007E0F0C">
      <w:pPr>
        <w:autoSpaceDE w:val="0"/>
        <w:autoSpaceDN w:val="0"/>
        <w:adjustRightInd w:val="0"/>
        <w:rPr>
          <w:b/>
        </w:rPr>
      </w:pPr>
      <w:r w:rsidRPr="007E0F0C">
        <w:rPr>
          <w:b/>
        </w:rPr>
        <w:t xml:space="preserve">Comercializadora e Importadora </w:t>
      </w:r>
      <w:proofErr w:type="spellStart"/>
      <w:r w:rsidRPr="007E0F0C">
        <w:rPr>
          <w:b/>
        </w:rPr>
        <w:t>Ve&amp;co</w:t>
      </w:r>
      <w:proofErr w:type="spellEnd"/>
      <w:r w:rsidRPr="007E0F0C">
        <w:rPr>
          <w:b/>
        </w:rPr>
        <w:t xml:space="preserve"> México, S.A. de C.V.</w:t>
      </w:r>
    </w:p>
    <w:p w14:paraId="4EB9967D" w14:textId="77777777" w:rsidR="007E0F0C" w:rsidRPr="007E0F0C" w:rsidRDefault="007E0F0C" w:rsidP="007E0F0C">
      <w:pPr>
        <w:autoSpaceDE w:val="0"/>
        <w:autoSpaceDN w:val="0"/>
        <w:adjustRightInd w:val="0"/>
        <w:rPr>
          <w:b/>
        </w:rPr>
      </w:pPr>
      <w:r w:rsidRPr="007E0F0C">
        <w:rPr>
          <w:b/>
        </w:rPr>
        <w:t>GPE Visión Creativa S.A. de C.V.</w:t>
      </w:r>
    </w:p>
    <w:p w14:paraId="40CF2130" w14:textId="77777777" w:rsidR="007E0F0C" w:rsidRDefault="007E0F0C" w:rsidP="009B4BB7">
      <w:pPr>
        <w:autoSpaceDE w:val="0"/>
        <w:autoSpaceDN w:val="0"/>
        <w:adjustRightInd w:val="0"/>
      </w:pPr>
    </w:p>
    <w:p w14:paraId="6538F7DE" w14:textId="77777777" w:rsidR="007E0F0C" w:rsidRPr="00C9053D" w:rsidRDefault="009B4BB7" w:rsidP="009B4BB7">
      <w:pPr>
        <w:autoSpaceDE w:val="0"/>
        <w:autoSpaceDN w:val="0"/>
        <w:adjustRightInd w:val="0"/>
      </w:pPr>
      <w:r w:rsidRPr="00E858E9">
        <w:lastRenderedPageBreak/>
        <w:t xml:space="preserve">Proveedores invitados al proceso </w:t>
      </w:r>
      <w:r>
        <w:t xml:space="preserve">de </w:t>
      </w:r>
      <w:r w:rsidRPr="009B4BB7">
        <w:t xml:space="preserve">Invitación a Cuando Menos Tres Personas de Carácter Nacional Electrónica N° </w:t>
      </w:r>
      <w:r w:rsidRPr="007E0F0C">
        <w:rPr>
          <w:b/>
        </w:rPr>
        <w:t xml:space="preserve">IA-03890X001-N54-2015 </w:t>
      </w:r>
      <w:r w:rsidRPr="009B4BB7">
        <w:t>para la Adquisición de Materiales y Útiles, de Oficina y para el Procesamiento en Equipos y Bienes Informáticos, Material Electrónico y Herramientas Menores</w:t>
      </w:r>
      <w:r w:rsidR="007E0F0C">
        <w:t>.</w:t>
      </w:r>
    </w:p>
    <w:p w14:paraId="5589D9C9" w14:textId="77777777" w:rsidR="009B4BB7" w:rsidRPr="009B4BB7" w:rsidRDefault="009B4BB7" w:rsidP="009B4BB7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>ABASTECEDORA ZEBA, S.A. DE C.V.</w:t>
      </w:r>
    </w:p>
    <w:p w14:paraId="2474E191" w14:textId="77777777" w:rsidR="009B4BB7" w:rsidRPr="009B4BB7" w:rsidRDefault="009B4BB7" w:rsidP="009B4BB7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>SOLUCIONES COMERCIALES MEGA, S.A. DE C.V.</w:t>
      </w:r>
    </w:p>
    <w:p w14:paraId="32FE4095" w14:textId="77777777" w:rsidR="009B4BB7" w:rsidRPr="009B4BB7" w:rsidRDefault="009B4BB7" w:rsidP="009B4BB7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>CICOVISA, S.A. DE C.V.</w:t>
      </w:r>
    </w:p>
    <w:p w14:paraId="5F0063DA" w14:textId="77777777" w:rsidR="009B4BB7" w:rsidRDefault="009B4BB7" w:rsidP="009B4BB7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>DISTRIBUIDORA DE PRODUCTOS SUSTENTABLES DE CARTÓN Y PAPEL, S.A.  DE C.V.</w:t>
      </w:r>
    </w:p>
    <w:p w14:paraId="2D03863A" w14:textId="77777777" w:rsidR="009B4BB7" w:rsidRDefault="009B4BB7" w:rsidP="009B4BB7">
      <w:pPr>
        <w:autoSpaceDE w:val="0"/>
        <w:autoSpaceDN w:val="0"/>
        <w:adjustRightInd w:val="0"/>
      </w:pPr>
    </w:p>
    <w:p w14:paraId="7B41255A" w14:textId="77777777" w:rsidR="009B4BB7" w:rsidRPr="00C9053D" w:rsidRDefault="009B4BB7" w:rsidP="009B4BB7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de </w:t>
      </w:r>
      <w:r w:rsidRPr="009B4BB7">
        <w:t>Invitación a Cuando Menos Tres Personas de Carácter Nacional Electrónica N° IA-03890X001-N53-2015 para la Contratación Licenciamiento de Seguridad Perimetral y Redundancia para el Correo Electrónico Institucional para el CONACYT</w:t>
      </w:r>
    </w:p>
    <w:p w14:paraId="0D42D613" w14:textId="77777777" w:rsidR="009B4BB7" w:rsidRPr="009B4BB7" w:rsidRDefault="009B4BB7" w:rsidP="009B4BB7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proofErr w:type="spellStart"/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>ProtektNet</w:t>
      </w:r>
      <w:proofErr w:type="spellEnd"/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 S.A. de C.V.</w:t>
      </w:r>
    </w:p>
    <w:p w14:paraId="581B4B6D" w14:textId="77777777" w:rsidR="009B4BB7" w:rsidRPr="009B4BB7" w:rsidRDefault="009B4BB7" w:rsidP="009B4BB7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>Proyectos Digitales y Seguridad Informática, SA de C.V.</w:t>
      </w:r>
    </w:p>
    <w:p w14:paraId="2A297B1A" w14:textId="77777777" w:rsidR="009B4BB7" w:rsidRDefault="009B4BB7" w:rsidP="009B4BB7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proofErr w:type="spellStart"/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>NextByte</w:t>
      </w:r>
      <w:proofErr w:type="spellEnd"/>
      <w:r w:rsidRPr="009B4BB7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 S.A. DE C.V.</w:t>
      </w:r>
    </w:p>
    <w:p w14:paraId="14645A82" w14:textId="77777777" w:rsidR="009B4BB7" w:rsidRDefault="009B4BB7" w:rsidP="009B4BB7">
      <w:pPr>
        <w:autoSpaceDE w:val="0"/>
        <w:autoSpaceDN w:val="0"/>
        <w:adjustRightInd w:val="0"/>
      </w:pPr>
    </w:p>
    <w:p w14:paraId="68F0DA55" w14:textId="77777777" w:rsidR="00684092" w:rsidRPr="00C9053D" w:rsidRDefault="00684092" w:rsidP="00684092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de </w:t>
      </w:r>
      <w:r w:rsidRPr="00C9053D">
        <w:t xml:space="preserve">Invitación a Cuando Menos Tres Personas de Carácter </w:t>
      </w:r>
      <w:r>
        <w:t>Nacional</w:t>
      </w:r>
      <w:r w:rsidRPr="00C9053D">
        <w:t xml:space="preserve"> Presencial </w:t>
      </w:r>
      <w:r>
        <w:t>IA-03890X001-N43</w:t>
      </w:r>
      <w:r w:rsidRPr="00AD0BFE">
        <w:t>-2015</w:t>
      </w:r>
      <w:r w:rsidRPr="00C9053D">
        <w:t xml:space="preserve">, correspondiente </w:t>
      </w:r>
      <w:r w:rsidRPr="00684092">
        <w:t>Servicio de Solución Integral de Administración de Documentos Electrónicos para el CONACYT</w:t>
      </w:r>
      <w:r w:rsidRPr="00AD0BFE">
        <w:t>.</w:t>
      </w:r>
    </w:p>
    <w:p w14:paraId="7AF4D60D" w14:textId="77777777" w:rsidR="00684092" w:rsidRPr="00684092" w:rsidRDefault="00684092" w:rsidP="00684092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84092">
        <w:rPr>
          <w:rStyle w:val="Textoennegrita"/>
          <w:rFonts w:ascii="Verdana" w:hAnsi="Verdana"/>
          <w:b/>
          <w:color w:val="2F2F2F"/>
          <w:sz w:val="18"/>
          <w:szCs w:val="18"/>
        </w:rPr>
        <w:t>Sinergia de Negocio Consultores, S. de R.L. de C.V.</w:t>
      </w:r>
    </w:p>
    <w:p w14:paraId="1DC4B57F" w14:textId="77777777" w:rsidR="00684092" w:rsidRPr="00684092" w:rsidRDefault="00684092" w:rsidP="00684092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proofErr w:type="spellStart"/>
      <w:r w:rsidRPr="00684092">
        <w:rPr>
          <w:rStyle w:val="Textoennegrita"/>
          <w:rFonts w:ascii="Verdana" w:hAnsi="Verdana"/>
          <w:b/>
          <w:color w:val="2F2F2F"/>
          <w:sz w:val="18"/>
          <w:szCs w:val="18"/>
        </w:rPr>
        <w:t>Sidimex</w:t>
      </w:r>
      <w:proofErr w:type="spellEnd"/>
      <w:r w:rsidRPr="00684092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, Tecnologías de Información, S.A. de C.V. </w:t>
      </w:r>
    </w:p>
    <w:p w14:paraId="1E739DE2" w14:textId="77777777" w:rsidR="00684092" w:rsidRDefault="00684092" w:rsidP="00684092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84092">
        <w:rPr>
          <w:rStyle w:val="Textoennegrita"/>
          <w:rFonts w:ascii="Verdana" w:hAnsi="Verdana"/>
          <w:b/>
          <w:color w:val="2F2F2F"/>
          <w:sz w:val="18"/>
          <w:szCs w:val="18"/>
        </w:rPr>
        <w:t>INMEX Innovación por México, S.A.P.I. de C.V.</w:t>
      </w:r>
    </w:p>
    <w:p w14:paraId="547CAB49" w14:textId="77777777" w:rsidR="00684092" w:rsidRDefault="00684092" w:rsidP="00684092">
      <w:pPr>
        <w:autoSpaceDE w:val="0"/>
        <w:autoSpaceDN w:val="0"/>
        <w:adjustRightInd w:val="0"/>
      </w:pPr>
    </w:p>
    <w:p w14:paraId="4DC3F499" w14:textId="77777777" w:rsidR="006C2D4E" w:rsidRPr="00C9053D" w:rsidRDefault="006C2D4E" w:rsidP="006C2D4E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de </w:t>
      </w:r>
      <w:r w:rsidRPr="00C9053D">
        <w:t xml:space="preserve">Invitación a Cuando Menos Tres Personas de Carácter </w:t>
      </w:r>
      <w:r>
        <w:t>Nacional</w:t>
      </w:r>
      <w:r w:rsidRPr="00C9053D">
        <w:t xml:space="preserve"> Presencial </w:t>
      </w:r>
      <w:r>
        <w:t>IA-03890X001-N39</w:t>
      </w:r>
      <w:r w:rsidRPr="00AD0BFE">
        <w:t>-2015</w:t>
      </w:r>
      <w:r w:rsidRPr="00C9053D">
        <w:t xml:space="preserve">, correspondiente </w:t>
      </w:r>
      <w:r w:rsidRPr="006C2D4E">
        <w:t>Servicio de Seguimiento Noticioso del CONACYT en Medios de Comunicación Impresos y Electrónicos</w:t>
      </w:r>
      <w:r w:rsidRPr="00AD0BFE">
        <w:t>.</w:t>
      </w:r>
    </w:p>
    <w:p w14:paraId="718B6CB1" w14:textId="77777777" w:rsidR="006C2D4E" w:rsidRPr="006C2D4E" w:rsidRDefault="006C2D4E" w:rsidP="006C2D4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C2D4E">
        <w:rPr>
          <w:rStyle w:val="Textoennegrita"/>
          <w:rFonts w:ascii="Verdana" w:hAnsi="Verdana"/>
          <w:b/>
          <w:color w:val="2F2F2F"/>
          <w:sz w:val="18"/>
          <w:szCs w:val="18"/>
        </w:rPr>
        <w:t>SVS International de México, S.A de C.V.</w:t>
      </w:r>
    </w:p>
    <w:p w14:paraId="0CD5BDB6" w14:textId="77777777" w:rsidR="006C2D4E" w:rsidRPr="006C2D4E" w:rsidRDefault="006C2D4E" w:rsidP="006C2D4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C2D4E">
        <w:rPr>
          <w:rStyle w:val="Textoennegrita"/>
          <w:rFonts w:ascii="Verdana" w:hAnsi="Verdana"/>
          <w:b/>
          <w:color w:val="2F2F2F"/>
          <w:sz w:val="18"/>
          <w:szCs w:val="18"/>
        </w:rPr>
        <w:t>Especialistas en Medios, S.A de C.V</w:t>
      </w:r>
    </w:p>
    <w:p w14:paraId="7EDBA8E2" w14:textId="77777777" w:rsidR="006C2D4E" w:rsidRDefault="006C2D4E" w:rsidP="006C2D4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C2D4E">
        <w:rPr>
          <w:rStyle w:val="Textoennegrita"/>
          <w:rFonts w:ascii="Verdana" w:hAnsi="Verdana"/>
          <w:b/>
          <w:color w:val="2F2F2F"/>
          <w:sz w:val="18"/>
          <w:szCs w:val="18"/>
        </w:rPr>
        <w:t>Antena Informativa</w:t>
      </w:r>
    </w:p>
    <w:p w14:paraId="4BEAE807" w14:textId="77777777" w:rsidR="006C2D4E" w:rsidRDefault="006C2D4E" w:rsidP="006C2D4E">
      <w:pPr>
        <w:autoSpaceDE w:val="0"/>
        <w:autoSpaceDN w:val="0"/>
        <w:adjustRightInd w:val="0"/>
      </w:pPr>
    </w:p>
    <w:p w14:paraId="0DD42D30" w14:textId="77777777" w:rsidR="006C2D4E" w:rsidRPr="00C9053D" w:rsidRDefault="006C2D4E" w:rsidP="006C2D4E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de </w:t>
      </w:r>
      <w:r w:rsidRPr="00C9053D">
        <w:t xml:space="preserve">Invitación a Cuando Menos Tres Personas de Carácter </w:t>
      </w:r>
      <w:r>
        <w:t>Nacional</w:t>
      </w:r>
      <w:r w:rsidRPr="00C9053D">
        <w:t xml:space="preserve"> Presencial </w:t>
      </w:r>
      <w:r>
        <w:t>IA-03890X001-N38</w:t>
      </w:r>
      <w:r w:rsidRPr="00AD0BFE">
        <w:t>-2015</w:t>
      </w:r>
      <w:r w:rsidRPr="00C9053D">
        <w:t xml:space="preserve">, correspondiente </w:t>
      </w:r>
      <w:r w:rsidRPr="006C2D4E">
        <w:t>Servicio de Contenidos de Comunicación Institucional y Divulgación Científica para Canales Corporativos de Redes Sociales del CONACYT</w:t>
      </w:r>
      <w:r w:rsidRPr="00AD0BFE">
        <w:t>.</w:t>
      </w:r>
    </w:p>
    <w:p w14:paraId="1FD63958" w14:textId="77777777" w:rsidR="006C2D4E" w:rsidRPr="006C2D4E" w:rsidRDefault="006C2D4E" w:rsidP="006C2D4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C2D4E">
        <w:rPr>
          <w:rStyle w:val="Textoennegrita"/>
          <w:rFonts w:ascii="Verdana" w:hAnsi="Verdana"/>
          <w:b/>
          <w:color w:val="2F2F2F"/>
          <w:sz w:val="18"/>
          <w:szCs w:val="18"/>
        </w:rPr>
        <w:t>CEN Publicidad S.A. de C.V.</w:t>
      </w:r>
    </w:p>
    <w:p w14:paraId="7862B391" w14:textId="77777777" w:rsidR="006C2D4E" w:rsidRPr="006C2D4E" w:rsidRDefault="006C2D4E" w:rsidP="006C2D4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C2D4E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Comunicaciones Estratégicas </w:t>
      </w:r>
      <w:proofErr w:type="spellStart"/>
      <w:r w:rsidRPr="006C2D4E">
        <w:rPr>
          <w:rStyle w:val="Textoennegrita"/>
          <w:rFonts w:ascii="Verdana" w:hAnsi="Verdana"/>
          <w:b/>
          <w:color w:val="2F2F2F"/>
          <w:sz w:val="18"/>
          <w:szCs w:val="18"/>
        </w:rPr>
        <w:t>Newlink</w:t>
      </w:r>
      <w:proofErr w:type="spellEnd"/>
      <w:r w:rsidRPr="006C2D4E">
        <w:rPr>
          <w:rStyle w:val="Textoennegrita"/>
          <w:rFonts w:ascii="Verdana" w:hAnsi="Verdana"/>
          <w:b/>
          <w:color w:val="2F2F2F"/>
          <w:sz w:val="18"/>
          <w:szCs w:val="18"/>
        </w:rPr>
        <w:t>, S.A. de C.V.</w:t>
      </w:r>
    </w:p>
    <w:p w14:paraId="7D8FB044" w14:textId="77777777" w:rsidR="006C2D4E" w:rsidRDefault="006C2D4E" w:rsidP="006C2D4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C2D4E">
        <w:rPr>
          <w:rStyle w:val="Textoennegrita"/>
          <w:rFonts w:ascii="Verdana" w:hAnsi="Verdana"/>
          <w:b/>
          <w:color w:val="2F2F2F"/>
          <w:sz w:val="18"/>
          <w:szCs w:val="18"/>
        </w:rPr>
        <w:t>Elefantillo</w:t>
      </w:r>
    </w:p>
    <w:p w14:paraId="0C6A24CE" w14:textId="77777777" w:rsidR="006C2D4E" w:rsidRDefault="006C2D4E" w:rsidP="006C2D4E">
      <w:pPr>
        <w:autoSpaceDE w:val="0"/>
        <w:autoSpaceDN w:val="0"/>
        <w:adjustRightInd w:val="0"/>
      </w:pPr>
    </w:p>
    <w:p w14:paraId="5F12AF4D" w14:textId="77777777" w:rsidR="00AD0BFE" w:rsidRPr="00C9053D" w:rsidRDefault="00AD0BFE" w:rsidP="00AD0BFE">
      <w:pPr>
        <w:autoSpaceDE w:val="0"/>
        <w:autoSpaceDN w:val="0"/>
        <w:adjustRightInd w:val="0"/>
      </w:pPr>
      <w:r w:rsidRPr="00E858E9">
        <w:t xml:space="preserve">Proveedores invitados al proceso </w:t>
      </w:r>
      <w:r>
        <w:t xml:space="preserve">de </w:t>
      </w:r>
      <w:r w:rsidRPr="00C9053D">
        <w:t xml:space="preserve">Invitación a Cuando Menos Tres Personas de Carácter </w:t>
      </w:r>
      <w:r>
        <w:t>Nacional</w:t>
      </w:r>
      <w:r w:rsidRPr="00C9053D">
        <w:t xml:space="preserve"> Presencial </w:t>
      </w:r>
      <w:r w:rsidRPr="00AD0BFE">
        <w:t>IA-03890X001-N34-2015</w:t>
      </w:r>
      <w:r w:rsidRPr="00C9053D">
        <w:t xml:space="preserve">, correspondiente </w:t>
      </w:r>
      <w:r w:rsidRPr="00AD0BFE">
        <w:t>Servicio Especializado en Materia Laboral.</w:t>
      </w:r>
    </w:p>
    <w:p w14:paraId="6ADC0D37" w14:textId="77777777" w:rsidR="00AD0BFE" w:rsidRPr="00AD0BFE" w:rsidRDefault="00AD0BFE" w:rsidP="00AD0BF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AD0BFE">
        <w:rPr>
          <w:rStyle w:val="Textoennegrita"/>
          <w:rFonts w:ascii="Verdana" w:hAnsi="Verdana"/>
          <w:b/>
          <w:color w:val="2F2F2F"/>
          <w:sz w:val="18"/>
          <w:szCs w:val="18"/>
        </w:rPr>
        <w:t>R.V. ASESORES LEGALES, S.C.</w:t>
      </w:r>
    </w:p>
    <w:p w14:paraId="16F3D492" w14:textId="77777777" w:rsidR="00AD0BFE" w:rsidRPr="00AD0BFE" w:rsidRDefault="00AD0BFE" w:rsidP="00AD0BF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AD0BFE">
        <w:rPr>
          <w:rStyle w:val="Textoennegrita"/>
          <w:rFonts w:ascii="Verdana" w:hAnsi="Verdana"/>
          <w:b/>
          <w:color w:val="2F2F2F"/>
          <w:sz w:val="18"/>
          <w:szCs w:val="18"/>
        </w:rPr>
        <w:t>PROAL MARTÍNEZ Y ASOCIADOS S.C</w:t>
      </w:r>
    </w:p>
    <w:p w14:paraId="232E9392" w14:textId="77777777" w:rsidR="00AD0BFE" w:rsidRDefault="00AD0BFE" w:rsidP="00AD0BFE">
      <w:pPr>
        <w:autoSpaceDE w:val="0"/>
        <w:autoSpaceDN w:val="0"/>
        <w:adjustRightInd w:val="0"/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AD0BFE">
        <w:rPr>
          <w:rStyle w:val="Textoennegrita"/>
          <w:rFonts w:ascii="Verdana" w:hAnsi="Verdana"/>
          <w:b/>
          <w:color w:val="2F2F2F"/>
          <w:sz w:val="18"/>
          <w:szCs w:val="18"/>
        </w:rPr>
        <w:t>DIEZ DE BONILLA KURI Y ASOCIADOS, S.C.</w:t>
      </w:r>
    </w:p>
    <w:p w14:paraId="4CE01A29" w14:textId="77777777" w:rsidR="00AD0BFE" w:rsidRDefault="00AD0BFE" w:rsidP="00AD0BFE">
      <w:pPr>
        <w:autoSpaceDE w:val="0"/>
        <w:autoSpaceDN w:val="0"/>
        <w:adjustRightInd w:val="0"/>
      </w:pPr>
    </w:p>
    <w:p w14:paraId="4C5873BB" w14:textId="77777777" w:rsidR="00FF52D9" w:rsidRDefault="00FF52D9" w:rsidP="00FF52D9">
      <w:pPr>
        <w:autoSpaceDE w:val="0"/>
        <w:autoSpaceDN w:val="0"/>
        <w:adjustRightInd w:val="0"/>
      </w:pPr>
      <w:r w:rsidRPr="00E858E9">
        <w:t xml:space="preserve">Proveedores invitados al proceso </w:t>
      </w:r>
      <w:r w:rsidRPr="00C9053D">
        <w:t xml:space="preserve">Invitación a Cuando Menos Tres Personas de Carácter </w:t>
      </w:r>
      <w:r>
        <w:t>Nacional</w:t>
      </w:r>
      <w:r w:rsidRPr="00C9053D">
        <w:t xml:space="preserve"> Presencial </w:t>
      </w:r>
      <w:r w:rsidRPr="00220BA7">
        <w:t>IA-03890X001-N</w:t>
      </w:r>
      <w:r>
        <w:t>35</w:t>
      </w:r>
      <w:r w:rsidRPr="00220BA7">
        <w:t>-2015</w:t>
      </w:r>
      <w:r w:rsidRPr="00C9053D">
        <w:t xml:space="preserve">, correspondiente </w:t>
      </w:r>
      <w:r>
        <w:t xml:space="preserve">al </w:t>
      </w:r>
      <w:r w:rsidRPr="00FF52D9">
        <w:t>Servicio de Mantenimiento Integral de Muebles e Inmuebles del CONACYT</w:t>
      </w:r>
      <w:r w:rsidRPr="00267009">
        <w:t>.</w:t>
      </w:r>
    </w:p>
    <w:p w14:paraId="785CA8CB" w14:textId="77777777" w:rsidR="00FF52D9" w:rsidRPr="00C9053D" w:rsidRDefault="00FF52D9" w:rsidP="00FF52D9">
      <w:pPr>
        <w:autoSpaceDE w:val="0"/>
        <w:autoSpaceDN w:val="0"/>
        <w:adjustRightInd w:val="0"/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165"/>
      </w:tblGrid>
      <w:tr w:rsidR="00FF52D9" w:rsidRPr="00FF52D9" w14:paraId="288882D0" w14:textId="77777777" w:rsidTr="00FF52D9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681D" w14:textId="77777777" w:rsidR="00FF52D9" w:rsidRPr="00FF52D9" w:rsidRDefault="00FF52D9" w:rsidP="00FF52D9">
            <w:pPr>
              <w:jc w:val="center"/>
              <w:rPr>
                <w:rFonts w:ascii="Cambria" w:eastAsia="Times New Roman" w:hAnsi="Cambria" w:cs="Arial"/>
                <w:b/>
                <w:lang w:val="es-MX" w:eastAsia="es-MX"/>
              </w:rPr>
            </w:pPr>
            <w:r w:rsidRPr="00FF52D9">
              <w:rPr>
                <w:rFonts w:ascii="Cambria" w:eastAsia="Times New Roman" w:hAnsi="Cambria" w:cs="Arial"/>
                <w:b/>
                <w:lang w:val="es-MX" w:eastAsia="es-MX"/>
              </w:rPr>
              <w:t>NAVIER INGENIEROS CIVILES S.A. DE C.V.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DAD776" w14:textId="77777777" w:rsidR="00FF52D9" w:rsidRPr="00FF52D9" w:rsidRDefault="00FF52D9" w:rsidP="00FF52D9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FF52D9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AVENIDA AMACUZAC NÚMERO 2 COLONIA EDUCACIÓN, DELEGACIÓN COYOACÁN, CÓDIGO POSTAL 04400, MÉXICO D,F.</w:t>
            </w:r>
          </w:p>
        </w:tc>
      </w:tr>
      <w:tr w:rsidR="00FF52D9" w:rsidRPr="00FF52D9" w14:paraId="230F4D1F" w14:textId="77777777" w:rsidTr="00FF52D9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134" w14:textId="77777777" w:rsidR="00FF52D9" w:rsidRPr="00FF52D9" w:rsidRDefault="00FF52D9" w:rsidP="00FF52D9">
            <w:pPr>
              <w:jc w:val="center"/>
              <w:rPr>
                <w:rFonts w:ascii="Cambria" w:eastAsia="Times New Roman" w:hAnsi="Cambria" w:cs="Arial"/>
                <w:b/>
                <w:lang w:val="es-MX" w:eastAsia="es-MX"/>
              </w:rPr>
            </w:pPr>
            <w:r w:rsidRPr="00FF52D9">
              <w:rPr>
                <w:rFonts w:ascii="Cambria" w:eastAsia="Times New Roman" w:hAnsi="Cambria" w:cs="Arial"/>
                <w:b/>
                <w:lang w:val="es-MX" w:eastAsia="es-MX"/>
              </w:rPr>
              <w:t>SOCSAN CONSTRUCCIONES S.A. DE C.V.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20FD" w14:textId="77777777" w:rsidR="00FF52D9" w:rsidRPr="00FF52D9" w:rsidRDefault="00FF52D9" w:rsidP="00FF52D9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FF52D9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AVENIDA TAXQUEÑA NÚMERO 1955 COLONIA SAN FRANCISCO CULHUACAN, DELEGACIÓN COYOACÁN, CÓDIGO POSTAL 04260 , MÉXICO,D.F.</w:t>
            </w:r>
          </w:p>
        </w:tc>
      </w:tr>
      <w:tr w:rsidR="00FF52D9" w:rsidRPr="00FF52D9" w14:paraId="5EA1911D" w14:textId="77777777" w:rsidTr="00FF52D9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57B" w14:textId="77777777" w:rsidR="00FF52D9" w:rsidRPr="00FF52D9" w:rsidRDefault="00FF52D9" w:rsidP="00FF52D9">
            <w:pPr>
              <w:jc w:val="center"/>
              <w:rPr>
                <w:rFonts w:ascii="Cambria" w:eastAsia="Times New Roman" w:hAnsi="Cambria" w:cs="Arial"/>
                <w:b/>
                <w:lang w:val="es-MX" w:eastAsia="es-MX"/>
              </w:rPr>
            </w:pPr>
            <w:r w:rsidRPr="00FF52D9">
              <w:rPr>
                <w:rFonts w:ascii="Cambria" w:eastAsia="Times New Roman" w:hAnsi="Cambria" w:cs="Arial"/>
                <w:b/>
                <w:lang w:val="es-MX" w:eastAsia="es-MX"/>
              </w:rPr>
              <w:t>ELIAF NOÉ LÓPEZ QUEZADA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DB3A5" w14:textId="77777777" w:rsidR="00FF52D9" w:rsidRPr="00FF52D9" w:rsidRDefault="00FF52D9" w:rsidP="00FF52D9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FF52D9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LAGO CHURUBUSCO MANZANA 3 LOTE. 6 COLONIA BOSQUES DE VIENA, NEZAHUALCÓYOTL, ESTADO DE  MÉXICO</w:t>
            </w:r>
          </w:p>
        </w:tc>
      </w:tr>
    </w:tbl>
    <w:p w14:paraId="7748ED02" w14:textId="77777777" w:rsidR="00FF52D9" w:rsidRDefault="00FF52D9" w:rsidP="00267009">
      <w:pPr>
        <w:autoSpaceDE w:val="0"/>
        <w:autoSpaceDN w:val="0"/>
        <w:adjustRightInd w:val="0"/>
      </w:pPr>
    </w:p>
    <w:p w14:paraId="43B96002" w14:textId="77777777" w:rsidR="00267009" w:rsidRDefault="00267009" w:rsidP="00267009">
      <w:pPr>
        <w:autoSpaceDE w:val="0"/>
        <w:autoSpaceDN w:val="0"/>
        <w:adjustRightInd w:val="0"/>
      </w:pPr>
      <w:r w:rsidRPr="00E858E9">
        <w:t xml:space="preserve">Proveedores invitados al proceso </w:t>
      </w:r>
      <w:r w:rsidRPr="00C9053D">
        <w:t xml:space="preserve">Invitación a Cuando Menos Tres Personas de Carácter </w:t>
      </w:r>
      <w:r>
        <w:t>Nacional</w:t>
      </w:r>
      <w:r w:rsidRPr="00C9053D">
        <w:t xml:space="preserve"> Presencial </w:t>
      </w:r>
      <w:r w:rsidRPr="00220BA7">
        <w:t>IA-03890X001-N</w:t>
      </w:r>
      <w:r>
        <w:t>30</w:t>
      </w:r>
      <w:r w:rsidRPr="00220BA7">
        <w:t>-2015</w:t>
      </w:r>
      <w:r w:rsidRPr="00C9053D">
        <w:t xml:space="preserve">, correspondiente </w:t>
      </w:r>
      <w:r>
        <w:t xml:space="preserve">al </w:t>
      </w:r>
      <w:r w:rsidRPr="00267009">
        <w:t xml:space="preserve">Servicio de Suministro </w:t>
      </w:r>
      <w:r>
        <w:t xml:space="preserve">de Combustible Mediante Tarjeta </w:t>
      </w:r>
      <w:r w:rsidRPr="00267009">
        <w:t>Electrónica.</w:t>
      </w:r>
    </w:p>
    <w:p w14:paraId="39A5175A" w14:textId="77777777" w:rsidR="00267009" w:rsidRPr="00C9053D" w:rsidRDefault="00267009" w:rsidP="00267009">
      <w:pPr>
        <w:autoSpaceDE w:val="0"/>
        <w:autoSpaceDN w:val="0"/>
        <w:adjustRightInd w:val="0"/>
      </w:pPr>
    </w:p>
    <w:p w14:paraId="0D7D9D62" w14:textId="77777777" w:rsidR="00267009" w:rsidRPr="00267009" w:rsidRDefault="00267009" w:rsidP="00267009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67009">
        <w:rPr>
          <w:rStyle w:val="Textoennegrita"/>
          <w:rFonts w:ascii="Verdana" w:hAnsi="Verdana"/>
          <w:b/>
          <w:color w:val="2F2F2F"/>
          <w:sz w:val="18"/>
          <w:szCs w:val="18"/>
        </w:rPr>
        <w:t>EDENRED MÉXICO, S.A. DE C.V.</w:t>
      </w:r>
    </w:p>
    <w:p w14:paraId="270B693B" w14:textId="77777777" w:rsidR="00267009" w:rsidRPr="00267009" w:rsidRDefault="00267009" w:rsidP="00267009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67009">
        <w:rPr>
          <w:rStyle w:val="Textoennegrita"/>
          <w:rFonts w:ascii="Verdana" w:hAnsi="Verdana"/>
          <w:b/>
          <w:color w:val="2F2F2F"/>
          <w:sz w:val="18"/>
          <w:szCs w:val="18"/>
        </w:rPr>
        <w:t>CONSORCIO GASOLINERO PLUS, SA D E CV</w:t>
      </w:r>
    </w:p>
    <w:p w14:paraId="7BD0D1D9" w14:textId="77777777" w:rsidR="00267009" w:rsidRDefault="00267009" w:rsidP="00267009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67009">
        <w:rPr>
          <w:rStyle w:val="Textoennegrita"/>
          <w:rFonts w:ascii="Verdana" w:hAnsi="Verdana"/>
          <w:b/>
          <w:color w:val="2F2F2F"/>
          <w:sz w:val="18"/>
          <w:szCs w:val="18"/>
        </w:rPr>
        <w:t>EFECTIVALE, S. DE R.L. DE C.V.</w:t>
      </w:r>
    </w:p>
    <w:p w14:paraId="150F74BC" w14:textId="77777777" w:rsidR="00267009" w:rsidRDefault="00267009" w:rsidP="00267009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</w:p>
    <w:p w14:paraId="0CFE105D" w14:textId="77777777" w:rsidR="00220BA7" w:rsidRDefault="00220BA7" w:rsidP="00220BA7">
      <w:r w:rsidRPr="00E858E9">
        <w:t xml:space="preserve">Proveedores invitados al proceso </w:t>
      </w:r>
      <w:r w:rsidRPr="00C9053D">
        <w:t xml:space="preserve">Invitación a Cuando Menos Tres Personas de Carácter </w:t>
      </w:r>
      <w:r>
        <w:t>Nacional</w:t>
      </w:r>
      <w:r w:rsidRPr="00C9053D">
        <w:t xml:space="preserve"> Presencial </w:t>
      </w:r>
      <w:r w:rsidRPr="00220BA7">
        <w:t>IA-03890X001-N</w:t>
      </w:r>
      <w:r>
        <w:t>9</w:t>
      </w:r>
      <w:r w:rsidRPr="00220BA7">
        <w:t>-2015</w:t>
      </w:r>
      <w:r w:rsidRPr="00C9053D">
        <w:t xml:space="preserve">, correspondiente </w:t>
      </w:r>
      <w:r>
        <w:t xml:space="preserve">al </w:t>
      </w:r>
      <w:r w:rsidRPr="00220BA7">
        <w:t>Servicio de Recepción y Atención al Público</w:t>
      </w:r>
      <w:r>
        <w:t>.</w:t>
      </w:r>
    </w:p>
    <w:p w14:paraId="09C67EE1" w14:textId="77777777" w:rsidR="00220BA7" w:rsidRPr="00C9053D" w:rsidRDefault="00220BA7" w:rsidP="00220BA7"/>
    <w:p w14:paraId="1EFE2EF8" w14:textId="77777777" w:rsidR="00220BA7" w:rsidRP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20BA7">
        <w:rPr>
          <w:rStyle w:val="Textoennegrita"/>
          <w:rFonts w:ascii="Verdana" w:hAnsi="Verdana"/>
          <w:b/>
          <w:color w:val="2F2F2F"/>
          <w:sz w:val="18"/>
          <w:szCs w:val="18"/>
        </w:rPr>
        <w:t>CHC COMPETENCIAS LABORALES, S.C.</w:t>
      </w:r>
    </w:p>
    <w:p w14:paraId="185CA089" w14:textId="77777777" w:rsidR="00220BA7" w:rsidRP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20BA7">
        <w:rPr>
          <w:rStyle w:val="Textoennegrita"/>
          <w:rFonts w:ascii="Verdana" w:hAnsi="Verdana"/>
          <w:b/>
          <w:color w:val="2F2F2F"/>
          <w:sz w:val="18"/>
          <w:szCs w:val="18"/>
        </w:rPr>
        <w:t>RECURSOS HUMANOS EN LÍNEA S.A. DE C.V</w:t>
      </w:r>
    </w:p>
    <w:p w14:paraId="34876357" w14:textId="77777777" w:rsid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20BA7">
        <w:rPr>
          <w:rStyle w:val="Textoennegrita"/>
          <w:rFonts w:ascii="Verdana" w:hAnsi="Verdana"/>
          <w:b/>
          <w:color w:val="2F2F2F"/>
          <w:sz w:val="18"/>
          <w:szCs w:val="18"/>
        </w:rPr>
        <w:t>INTELIGENCIA EN ORGANIZACIÓN DE PERSONAL, S.C.</w:t>
      </w:r>
    </w:p>
    <w:p w14:paraId="48FAC397" w14:textId="77777777" w:rsid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</w:p>
    <w:p w14:paraId="572E6087" w14:textId="77777777" w:rsidR="00220BA7" w:rsidRDefault="00220BA7" w:rsidP="00220BA7">
      <w:r w:rsidRPr="00E858E9">
        <w:t xml:space="preserve">Proveedores invitados al proceso </w:t>
      </w:r>
      <w:r w:rsidRPr="00C9053D">
        <w:t xml:space="preserve">Invitación a Cuando Menos Tres Personas de Carácter </w:t>
      </w:r>
      <w:r>
        <w:t>Nacional</w:t>
      </w:r>
      <w:r w:rsidRPr="00C9053D">
        <w:t xml:space="preserve"> Presencial </w:t>
      </w:r>
      <w:r w:rsidRPr="00220BA7">
        <w:t>IA-03890X001-N8-2015</w:t>
      </w:r>
      <w:r w:rsidRPr="00C9053D">
        <w:t xml:space="preserve">, correspondiente </w:t>
      </w:r>
      <w:r>
        <w:t xml:space="preserve">al </w:t>
      </w:r>
      <w:r>
        <w:rPr>
          <w:rFonts w:ascii="Tahoma" w:hAnsi="Tahoma" w:cs="Tahoma"/>
          <w:color w:val="686868"/>
          <w:sz w:val="20"/>
          <w:szCs w:val="20"/>
        </w:rPr>
        <w:t>S</w:t>
      </w:r>
      <w:r w:rsidRPr="00220BA7">
        <w:t>ervicio de Aseguramiento de Bie</w:t>
      </w:r>
      <w:r>
        <w:t>nes Patrimoniales del CONACYT.</w:t>
      </w:r>
      <w:r w:rsidRPr="00C9053D">
        <w:t xml:space="preserve"> </w:t>
      </w:r>
    </w:p>
    <w:p w14:paraId="293A11BB" w14:textId="77777777" w:rsidR="00220BA7" w:rsidRPr="00C9053D" w:rsidRDefault="00220BA7" w:rsidP="00220BA7"/>
    <w:p w14:paraId="33C701FC" w14:textId="77777777" w:rsidR="00220BA7" w:rsidRP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20BA7">
        <w:rPr>
          <w:rStyle w:val="Textoennegrita"/>
          <w:rFonts w:ascii="Verdana" w:hAnsi="Verdana"/>
          <w:b/>
          <w:color w:val="2F2F2F"/>
          <w:sz w:val="18"/>
          <w:szCs w:val="18"/>
        </w:rPr>
        <w:t>GRUPO NACIONAL PROVINCIAL, S.A.B.</w:t>
      </w:r>
    </w:p>
    <w:p w14:paraId="74A3EC39" w14:textId="77777777" w:rsidR="00220BA7" w:rsidRP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20BA7">
        <w:rPr>
          <w:rStyle w:val="Textoennegrita"/>
          <w:rFonts w:ascii="Verdana" w:hAnsi="Verdana"/>
          <w:b/>
          <w:color w:val="2F2F2F"/>
          <w:sz w:val="18"/>
          <w:szCs w:val="18"/>
        </w:rPr>
        <w:t>ASEGURADORA INTERACCIONES, S.A. DE C.V. GRUPO FINANCIERO INTERACCIONES</w:t>
      </w:r>
    </w:p>
    <w:p w14:paraId="4FAA3214" w14:textId="77777777" w:rsidR="00220BA7" w:rsidRP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20BA7">
        <w:rPr>
          <w:rStyle w:val="Textoennegrita"/>
          <w:rFonts w:ascii="Verdana" w:hAnsi="Verdana"/>
          <w:b/>
          <w:color w:val="2F2F2F"/>
          <w:sz w:val="18"/>
          <w:szCs w:val="18"/>
        </w:rPr>
        <w:t>AXA SEGUROS, S.A. DE C.V.</w:t>
      </w:r>
    </w:p>
    <w:p w14:paraId="4F500E58" w14:textId="77777777" w:rsidR="00220BA7" w:rsidRP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220BA7">
        <w:rPr>
          <w:rStyle w:val="Textoennegrita"/>
          <w:rFonts w:ascii="Verdana" w:hAnsi="Verdana"/>
          <w:b/>
          <w:color w:val="2F2F2F"/>
          <w:sz w:val="18"/>
          <w:szCs w:val="18"/>
        </w:rPr>
        <w:t>LA LATINOAMERICANA SEGUROS, SA</w:t>
      </w:r>
    </w:p>
    <w:p w14:paraId="4D432115" w14:textId="77777777" w:rsid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QUALITAS COMPAÑÍA DE SEGUROS </w:t>
      </w:r>
      <w:r w:rsidRPr="00220BA7">
        <w:rPr>
          <w:rStyle w:val="Textoennegrita"/>
          <w:rFonts w:ascii="Verdana" w:hAnsi="Verdana"/>
          <w:b/>
          <w:color w:val="2F2F2F"/>
          <w:sz w:val="18"/>
          <w:szCs w:val="18"/>
        </w:rPr>
        <w:t>S.A.B. DE C.V.</w:t>
      </w:r>
    </w:p>
    <w:p w14:paraId="2358F7AD" w14:textId="77777777" w:rsidR="00220BA7" w:rsidRDefault="00220BA7" w:rsidP="00220BA7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</w:p>
    <w:p w14:paraId="2722618B" w14:textId="77777777" w:rsidR="00C9053D" w:rsidRPr="00C9053D" w:rsidRDefault="00C9053D" w:rsidP="00220BA7">
      <w:r w:rsidRPr="00E858E9">
        <w:t xml:space="preserve">Proveedores invitados al proceso </w:t>
      </w:r>
      <w:r w:rsidRPr="00C9053D">
        <w:t xml:space="preserve">Invitación a Cuando Menos Tres Personas de Carácter Internacional Abierta Presencial IA-03890X001-I81-2014, correspondiente a la Adquisición de Maquinaria y Equipo Industrial. </w:t>
      </w:r>
    </w:p>
    <w:p w14:paraId="6D04E616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GRUPO COMERCIAL DE SERVICIOS DEL VALLE  SA DE CV </w:t>
      </w:r>
    </w:p>
    <w:p w14:paraId="6FFBDCF7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PROMOABASTECEDORA ZAEZA SA DE CV</w:t>
      </w:r>
    </w:p>
    <w:p w14:paraId="2C58DD0D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PRODUCTOS PARA CONSUMO EMPRESARIAL SA DE CV</w:t>
      </w:r>
    </w:p>
    <w:p w14:paraId="68251629" w14:textId="77777777" w:rsid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CONSERMACOM SA DE CV</w:t>
      </w:r>
    </w:p>
    <w:p w14:paraId="71D005F2" w14:textId="77777777" w:rsidR="00C9053D" w:rsidRDefault="00C9053D" w:rsidP="00C9053D"/>
    <w:p w14:paraId="54811A10" w14:textId="77777777" w:rsidR="00C9053D" w:rsidRDefault="00C9053D" w:rsidP="00C9053D">
      <w:pPr>
        <w:rPr>
          <w:rFonts w:ascii="sourcesanspro" w:hAnsi="sourcesanspro" w:cs="Arial" w:hint="eastAsia"/>
          <w:color w:val="888888"/>
        </w:rPr>
      </w:pPr>
      <w:r w:rsidRPr="00E858E9">
        <w:t xml:space="preserve">Proveedores invitados al proceso de </w:t>
      </w:r>
      <w:r w:rsidRPr="00C9053D">
        <w:t>Invitación a Cuando Menos Tres Personas de Carácter Nacional Presencial IA-03890X001-N82-2014, correspondiente a la Adquisición de Equipo de Administración, Aparatos Audio Visuales y Cámaras Fotográficas y Video.</w:t>
      </w:r>
    </w:p>
    <w:p w14:paraId="77D1A91B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CICOVISA SA DE CV</w:t>
      </w:r>
    </w:p>
    <w:p w14:paraId="41517415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ABASTECEDORA LUMEN SA DE CV</w:t>
      </w:r>
    </w:p>
    <w:p w14:paraId="6CDF2C75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HDG COMERCIALIZADORA SA DE CV</w:t>
      </w:r>
    </w:p>
    <w:p w14:paraId="48B974BF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ABASTECEDORA ZEBA  SA DE CV</w:t>
      </w:r>
    </w:p>
    <w:p w14:paraId="0DC0A120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PROMOABASTECEDORA ZAEZA  SA DE CV</w:t>
      </w:r>
    </w:p>
    <w:p w14:paraId="31F20505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CONSERMACOM SA DE CV</w:t>
      </w:r>
    </w:p>
    <w:p w14:paraId="2CB753BB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ARES COMERCIALIZACIÓN Y TECNOLOGÍA SA DE CV</w:t>
      </w:r>
    </w:p>
    <w:p w14:paraId="1013E848" w14:textId="77777777" w:rsidR="00C9053D" w:rsidRP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DISTRIBUIDORA XIBALBA SA D E CV</w:t>
      </w:r>
    </w:p>
    <w:p w14:paraId="66C2C03C" w14:textId="77777777" w:rsid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C9053D">
        <w:rPr>
          <w:rStyle w:val="Textoennegrita"/>
          <w:rFonts w:ascii="Verdana" w:hAnsi="Verdana"/>
          <w:b/>
          <w:color w:val="2F2F2F"/>
          <w:sz w:val="18"/>
          <w:szCs w:val="18"/>
        </w:rPr>
        <w:t>PRODUCTOS PARA CONSUMO EMPRESARIAL SA DE CV</w:t>
      </w:r>
    </w:p>
    <w:p w14:paraId="5855B2D5" w14:textId="77777777" w:rsidR="00C9053D" w:rsidRDefault="00C9053D" w:rsidP="00C9053D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</w:p>
    <w:p w14:paraId="6ABA8AF0" w14:textId="77777777" w:rsidR="00A12B2F" w:rsidRDefault="00A12B2F" w:rsidP="00A12B2F">
      <w:r w:rsidRPr="00E858E9">
        <w:t xml:space="preserve">Proveedores invitados al proceso de </w:t>
      </w:r>
      <w:r w:rsidRPr="00181322">
        <w:t xml:space="preserve">Invitación a Cuando Menos Tres Personas de Carácter Nacional Presencial número </w:t>
      </w:r>
      <w:r w:rsidRPr="00A12B2F">
        <w:rPr>
          <w:rFonts w:cs="Arial"/>
          <w:lang w:val="es-ES"/>
        </w:rPr>
        <w:t>IA-03890X001-N70-2014</w:t>
      </w:r>
      <w:r>
        <w:t>, para la Contratación de</w:t>
      </w:r>
      <w:r w:rsidRPr="00181322">
        <w:t xml:space="preserve"> </w:t>
      </w:r>
      <w:r w:rsidRPr="00A12B2F">
        <w:rPr>
          <w:rFonts w:cs="Arial"/>
          <w:lang w:val="es-ES"/>
        </w:rPr>
        <w:t>Adquisición de Promocionales</w:t>
      </w:r>
    </w:p>
    <w:p w14:paraId="1171192B" w14:textId="77777777" w:rsidR="00A12B2F" w:rsidRPr="00A12B2F" w:rsidRDefault="00A12B2F" w:rsidP="00A12B2F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A12B2F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Rentas </w:t>
      </w:r>
      <w:proofErr w:type="spellStart"/>
      <w:r w:rsidRPr="00A12B2F">
        <w:rPr>
          <w:rStyle w:val="Textoennegrita"/>
          <w:rFonts w:ascii="Verdana" w:hAnsi="Verdana"/>
          <w:b/>
          <w:color w:val="2F2F2F"/>
          <w:sz w:val="18"/>
          <w:szCs w:val="18"/>
        </w:rPr>
        <w:t>Close</w:t>
      </w:r>
      <w:proofErr w:type="spellEnd"/>
      <w:r w:rsidRPr="00A12B2F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 Up S.A. de C.V.</w:t>
      </w:r>
    </w:p>
    <w:p w14:paraId="3ADF4363" w14:textId="77777777" w:rsidR="00A12B2F" w:rsidRPr="00A12B2F" w:rsidRDefault="00A12B2F" w:rsidP="00A12B2F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A12B2F">
        <w:rPr>
          <w:rStyle w:val="Textoennegrita"/>
          <w:rFonts w:ascii="Verdana" w:hAnsi="Verdana"/>
          <w:b/>
          <w:color w:val="2F2F2F"/>
          <w:sz w:val="18"/>
          <w:szCs w:val="18"/>
        </w:rPr>
        <w:t>Sfera Creativa S.A. de C.V.</w:t>
      </w:r>
    </w:p>
    <w:p w14:paraId="222912B8" w14:textId="77777777" w:rsidR="00A12B2F" w:rsidRPr="00A12B2F" w:rsidRDefault="00A12B2F" w:rsidP="00A12B2F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A12B2F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Comercializadora e Importadora </w:t>
      </w:r>
      <w:proofErr w:type="spellStart"/>
      <w:r w:rsidRPr="00A12B2F">
        <w:rPr>
          <w:rStyle w:val="Textoennegrita"/>
          <w:rFonts w:ascii="Verdana" w:hAnsi="Verdana"/>
          <w:b/>
          <w:color w:val="2F2F2F"/>
          <w:sz w:val="18"/>
          <w:szCs w:val="18"/>
        </w:rPr>
        <w:t>Ve&amp;co</w:t>
      </w:r>
      <w:proofErr w:type="spellEnd"/>
      <w:r w:rsidRPr="00A12B2F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 México, S.A. de C.V.</w:t>
      </w:r>
    </w:p>
    <w:p w14:paraId="1CBFE9F3" w14:textId="77777777" w:rsidR="00A12B2F" w:rsidRDefault="00A12B2F" w:rsidP="00A12B2F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A12B2F">
        <w:rPr>
          <w:rStyle w:val="Textoennegrita"/>
          <w:rFonts w:ascii="Verdana" w:hAnsi="Verdana"/>
          <w:b/>
          <w:color w:val="2F2F2F"/>
          <w:sz w:val="18"/>
          <w:szCs w:val="18"/>
        </w:rPr>
        <w:t>GPE Visión Creativa S.A. de C.V.</w:t>
      </w:r>
    </w:p>
    <w:p w14:paraId="097EBF3C" w14:textId="77777777" w:rsidR="00A12B2F" w:rsidRDefault="00A12B2F" w:rsidP="00A12B2F"/>
    <w:p w14:paraId="5E7B1DDD" w14:textId="77777777" w:rsidR="006F1D9C" w:rsidRDefault="006F1D9C" w:rsidP="006F1D9C">
      <w:pPr>
        <w:rPr>
          <w:rFonts w:ascii="Colonna MT" w:hAnsi="Colonna MT"/>
          <w:b/>
          <w:sz w:val="36"/>
          <w:szCs w:val="36"/>
        </w:rPr>
      </w:pPr>
      <w:r w:rsidRPr="00E858E9">
        <w:lastRenderedPageBreak/>
        <w:t xml:space="preserve">Proveedores invitados al proceso de </w:t>
      </w:r>
      <w:r w:rsidRPr="00181322">
        <w:t xml:space="preserve">Invitación a Cuando Menos Tres Personas de Carácter Nacional Presencial número </w:t>
      </w:r>
      <w:r>
        <w:rPr>
          <w:rFonts w:cs="Arial"/>
          <w:lang w:val="es-ES"/>
        </w:rPr>
        <w:t>IA-03890X001-N59-2014</w:t>
      </w:r>
      <w:r>
        <w:t>, para la Contratación de</w:t>
      </w:r>
      <w:r w:rsidRPr="00181322">
        <w:t xml:space="preserve"> </w:t>
      </w:r>
      <w:r>
        <w:rPr>
          <w:rFonts w:cs="Arial"/>
          <w:lang w:val="es-ES"/>
        </w:rPr>
        <w:t>Adquisición de Materiales y Útiles, de Oficina y para el Procesamiento en Equipos y Bienes Informáticos, Material Electrónico y Herramientas</w:t>
      </w:r>
    </w:p>
    <w:p w14:paraId="3435828D" w14:textId="77777777" w:rsidR="006F1D9C" w:rsidRDefault="006F1D9C" w:rsidP="006F1D9C"/>
    <w:p w14:paraId="03DE17D8" w14:textId="77777777" w:rsidR="006F1D9C" w:rsidRPr="006F1D9C" w:rsidRDefault="006F1D9C" w:rsidP="006F1D9C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PAPELERA PRINCIPADO SA DE CV</w:t>
      </w:r>
    </w:p>
    <w:p w14:paraId="7A456AEB" w14:textId="77777777" w:rsidR="006F1D9C" w:rsidRPr="006F1D9C" w:rsidRDefault="006F1D9C" w:rsidP="006F1D9C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ABASTECEDORA LUMEN SA DE CV</w:t>
      </w:r>
    </w:p>
    <w:p w14:paraId="5423B514" w14:textId="77777777" w:rsidR="006F1D9C" w:rsidRPr="006F1D9C" w:rsidRDefault="006F1D9C" w:rsidP="006F1D9C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ABASTECEDORA ZEBA SA DE CV</w:t>
      </w:r>
    </w:p>
    <w:p w14:paraId="78E695E8" w14:textId="77777777" w:rsidR="006F1D9C" w:rsidRPr="006F1D9C" w:rsidRDefault="006F1D9C" w:rsidP="006F1D9C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CICOVISA, SA D E CV</w:t>
      </w:r>
    </w:p>
    <w:p w14:paraId="4111D6B9" w14:textId="77777777" w:rsidR="006F1D9C" w:rsidRDefault="006F1D9C" w:rsidP="006F1D9C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DISTRIBUIDORA DE PRODUCTOS SUSTENTABLES DE CARTON Y PAPEL, SA  DE CV</w:t>
      </w:r>
    </w:p>
    <w:p w14:paraId="64675158" w14:textId="77777777" w:rsidR="006F1D9C" w:rsidRDefault="006F1D9C" w:rsidP="006F1D9C"/>
    <w:p w14:paraId="6AA88A83" w14:textId="77777777" w:rsidR="006F1D9C" w:rsidRDefault="006F1D9C" w:rsidP="006F1D9C">
      <w:pPr>
        <w:rPr>
          <w:rFonts w:ascii="Colonna MT" w:hAnsi="Colonna MT"/>
          <w:b/>
          <w:sz w:val="36"/>
          <w:szCs w:val="36"/>
        </w:rPr>
      </w:pPr>
      <w:r w:rsidRPr="00E858E9">
        <w:t xml:space="preserve">Proveedores invitados al proceso de </w:t>
      </w:r>
      <w:r w:rsidRPr="00181322">
        <w:t xml:space="preserve">Invitación a Cuando Menos Tres Personas de Carácter Nacional Presencial número </w:t>
      </w:r>
      <w:r>
        <w:rPr>
          <w:rFonts w:cs="Arial"/>
          <w:lang w:val="es-ES"/>
        </w:rPr>
        <w:t>IA-03890X001-N58-2014</w:t>
      </w:r>
      <w:r w:rsidRPr="00181322">
        <w:t xml:space="preserve">, para la Contratación del </w:t>
      </w:r>
      <w:r>
        <w:rPr>
          <w:rFonts w:cs="Arial"/>
          <w:lang w:val="es-ES"/>
        </w:rPr>
        <w:t>Servicio de Difusión y Posicionamiento del CONACYT en Medios de Comunicación</w:t>
      </w:r>
    </w:p>
    <w:p w14:paraId="5ED6B2DB" w14:textId="77777777" w:rsidR="006F1D9C" w:rsidRDefault="006F1D9C" w:rsidP="006F1D9C"/>
    <w:p w14:paraId="6D9871A5" w14:textId="77777777" w:rsidR="006F1D9C" w:rsidRPr="006F1D9C" w:rsidRDefault="006F1D9C" w:rsidP="006F1D9C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CM Consultores en Comunicación, S.C.</w:t>
      </w:r>
    </w:p>
    <w:p w14:paraId="0C4CAAF9" w14:textId="77777777" w:rsidR="006F1D9C" w:rsidRPr="006F1D9C" w:rsidRDefault="006F1D9C" w:rsidP="006F1D9C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Servicios Generales </w:t>
      </w:r>
      <w:proofErr w:type="spellStart"/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Hyperion</w:t>
      </w:r>
      <w:proofErr w:type="spellEnd"/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, S.A. de C.V.</w:t>
      </w:r>
    </w:p>
    <w:p w14:paraId="7447D8D0" w14:textId="77777777" w:rsidR="006F1D9C" w:rsidRDefault="006F1D9C" w:rsidP="006F1D9C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6F1D9C">
        <w:rPr>
          <w:rStyle w:val="Textoennegrita"/>
          <w:rFonts w:ascii="Verdana" w:hAnsi="Verdana"/>
          <w:b/>
          <w:color w:val="2F2F2F"/>
          <w:sz w:val="18"/>
          <w:szCs w:val="18"/>
        </w:rPr>
        <w:t>Brand Bureau, S.A. de C.V.</w:t>
      </w:r>
    </w:p>
    <w:p w14:paraId="035592E9" w14:textId="77777777" w:rsidR="006F1D9C" w:rsidRDefault="006F1D9C" w:rsidP="006F1D9C"/>
    <w:p w14:paraId="04F1A521" w14:textId="77777777" w:rsidR="005D69F6" w:rsidRDefault="005D69F6" w:rsidP="005D69F6">
      <w:pPr>
        <w:rPr>
          <w:rFonts w:ascii="Colonna MT" w:hAnsi="Colonna MT"/>
          <w:b/>
          <w:sz w:val="36"/>
          <w:szCs w:val="36"/>
        </w:rPr>
      </w:pPr>
      <w:r w:rsidRPr="00E858E9">
        <w:t xml:space="preserve">Proveedores invitados al proceso de </w:t>
      </w:r>
      <w:r w:rsidRPr="00181322">
        <w:t xml:space="preserve">Invitación a Cuando Menos Tres Personas de Carácter Nacional Presencial número </w:t>
      </w:r>
      <w:r>
        <w:t>IA-03890X001-N54</w:t>
      </w:r>
      <w:r w:rsidRPr="007C2C43">
        <w:t>-2014</w:t>
      </w:r>
      <w:r w:rsidRPr="00181322">
        <w:t xml:space="preserve">, para la Contratación del </w:t>
      </w:r>
      <w:r w:rsidRPr="005D69F6">
        <w:t>Servicio de Seguimiento de Imagen y Percepción del CONACYT</w:t>
      </w:r>
    </w:p>
    <w:p w14:paraId="4558841B" w14:textId="77777777" w:rsidR="005D69F6" w:rsidRDefault="005D69F6" w:rsidP="005D69F6"/>
    <w:p w14:paraId="6FD0E496" w14:textId="77777777" w:rsidR="005D69F6" w:rsidRPr="005D69F6" w:rsidRDefault="005D69F6" w:rsidP="005D69F6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>Jesús Omar Rodríguez Sil</w:t>
      </w:r>
    </w:p>
    <w:p w14:paraId="3BDE3418" w14:textId="77777777" w:rsidR="005D69F6" w:rsidRPr="005D69F6" w:rsidRDefault="005D69F6" w:rsidP="005D69F6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proofErr w:type="spellStart"/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>Ipsos</w:t>
      </w:r>
      <w:proofErr w:type="spellEnd"/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 </w:t>
      </w:r>
      <w:proofErr w:type="spellStart"/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>Bimsa</w:t>
      </w:r>
      <w:proofErr w:type="spellEnd"/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 S.A de C.V.</w:t>
      </w:r>
    </w:p>
    <w:p w14:paraId="5681623F" w14:textId="77777777" w:rsidR="005D69F6" w:rsidRDefault="005D69F6" w:rsidP="005D69F6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proofErr w:type="spellStart"/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>Licea</w:t>
      </w:r>
      <w:proofErr w:type="spellEnd"/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 Servicios Integrales en Opinión, S.C.</w:t>
      </w:r>
    </w:p>
    <w:p w14:paraId="3CA2E972" w14:textId="77777777" w:rsidR="005D69F6" w:rsidRPr="0057631A" w:rsidRDefault="005D69F6" w:rsidP="005D69F6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</w:p>
    <w:p w14:paraId="50E29D18" w14:textId="77777777" w:rsidR="005D69F6" w:rsidRPr="0057631A" w:rsidRDefault="005D69F6" w:rsidP="005D69F6">
      <w:r w:rsidRPr="00E858E9">
        <w:t xml:space="preserve">Proveedores invitados al proceso de </w:t>
      </w:r>
      <w:r w:rsidRPr="00181322">
        <w:t xml:space="preserve">Invitación a Cuando Menos Tres Personas de Carácter Nacional Presencial número </w:t>
      </w:r>
      <w:r>
        <w:t>IA-03890X001-N53</w:t>
      </w:r>
      <w:r w:rsidRPr="007C2C43">
        <w:t>-2014</w:t>
      </w:r>
      <w:r w:rsidRPr="00181322">
        <w:t xml:space="preserve">, para la Contratación del </w:t>
      </w:r>
      <w:r w:rsidRPr="005D69F6">
        <w:t>Servicio Especializado en Materia Laboral</w:t>
      </w:r>
    </w:p>
    <w:p w14:paraId="20B18407" w14:textId="77777777" w:rsidR="005D69F6" w:rsidRDefault="005D69F6" w:rsidP="005D69F6"/>
    <w:p w14:paraId="5522C002" w14:textId="77777777" w:rsidR="005D69F6" w:rsidRPr="005D69F6" w:rsidRDefault="005D69F6" w:rsidP="005D69F6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>R.V. ASESORES LEGALES, S.C.</w:t>
      </w:r>
    </w:p>
    <w:p w14:paraId="312CE0CC" w14:textId="77777777" w:rsidR="005D69F6" w:rsidRPr="005D69F6" w:rsidRDefault="005D69F6" w:rsidP="005D69F6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>PROAL MARTÍNEZ Y ASOCIADOS, S.C</w:t>
      </w:r>
    </w:p>
    <w:p w14:paraId="21B8C44F" w14:textId="77777777" w:rsidR="005D69F6" w:rsidRDefault="005D69F6" w:rsidP="005D69F6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D69F6">
        <w:rPr>
          <w:rStyle w:val="Textoennegrita"/>
          <w:rFonts w:ascii="Verdana" w:hAnsi="Verdana"/>
          <w:b/>
          <w:color w:val="2F2F2F"/>
          <w:sz w:val="18"/>
          <w:szCs w:val="18"/>
        </w:rPr>
        <w:t>DIEZ DE BONILLA KURI Y ASOCIADOS, S.C.</w:t>
      </w:r>
    </w:p>
    <w:p w14:paraId="484FC824" w14:textId="77777777" w:rsidR="005D69F6" w:rsidRPr="0057631A" w:rsidRDefault="005D69F6" w:rsidP="005D69F6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</w:p>
    <w:p w14:paraId="37BDE4D2" w14:textId="77777777" w:rsidR="0057631A" w:rsidRPr="0057631A" w:rsidRDefault="0057631A" w:rsidP="0057631A">
      <w:r w:rsidRPr="00E858E9">
        <w:t xml:space="preserve">Proveedores invitados al proceso de </w:t>
      </w:r>
      <w:r w:rsidRPr="00181322">
        <w:t xml:space="preserve">Invitación a Cuando Menos Tres Personas de Carácter Nacional Presencial número </w:t>
      </w:r>
      <w:r>
        <w:t>IA-03890X001-N52</w:t>
      </w:r>
      <w:r w:rsidRPr="007C2C43">
        <w:t>-2014</w:t>
      </w:r>
      <w:r w:rsidRPr="00181322">
        <w:t xml:space="preserve">, para la Contratación del </w:t>
      </w:r>
      <w:r w:rsidRPr="0057631A">
        <w:t>Servicio de Contenidos de Comunicación Institucional y Divulgación Científica para Canales Corporativos de Redes Sociales del CONACYT</w:t>
      </w:r>
    </w:p>
    <w:p w14:paraId="0B001AAB" w14:textId="77777777" w:rsidR="0057631A" w:rsidRDefault="0057631A" w:rsidP="0057631A"/>
    <w:p w14:paraId="1E0BC573" w14:textId="77777777" w:rsidR="0057631A" w:rsidRPr="0057631A" w:rsidRDefault="0057631A" w:rsidP="0057631A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7631A">
        <w:rPr>
          <w:rStyle w:val="Textoennegrita"/>
          <w:rFonts w:ascii="Verdana" w:hAnsi="Verdana"/>
          <w:b/>
          <w:color w:val="2F2F2F"/>
          <w:sz w:val="18"/>
          <w:szCs w:val="18"/>
        </w:rPr>
        <w:t>Comunicaciones Estratégicas NEWLINK, S.A. DE C.V.</w:t>
      </w:r>
    </w:p>
    <w:p w14:paraId="44A29083" w14:textId="77777777" w:rsidR="0057631A" w:rsidRPr="0057631A" w:rsidRDefault="0057631A" w:rsidP="0057631A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7631A">
        <w:rPr>
          <w:rStyle w:val="Textoennegrita"/>
          <w:rFonts w:ascii="Verdana" w:hAnsi="Verdana"/>
          <w:b/>
          <w:color w:val="2F2F2F"/>
          <w:sz w:val="18"/>
          <w:szCs w:val="18"/>
        </w:rPr>
        <w:t>CEN Publicidad S.A de C.V.</w:t>
      </w:r>
    </w:p>
    <w:p w14:paraId="2B8ED339" w14:textId="77777777" w:rsidR="0057631A" w:rsidRPr="0057631A" w:rsidRDefault="0057631A" w:rsidP="0057631A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7631A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Luis Arturo </w:t>
      </w:r>
      <w:proofErr w:type="spellStart"/>
      <w:r w:rsidRPr="0057631A">
        <w:rPr>
          <w:rStyle w:val="Textoennegrita"/>
          <w:rFonts w:ascii="Verdana" w:hAnsi="Verdana"/>
          <w:b/>
          <w:color w:val="2F2F2F"/>
          <w:sz w:val="18"/>
          <w:szCs w:val="18"/>
        </w:rPr>
        <w:t>Olaiz</w:t>
      </w:r>
      <w:proofErr w:type="spellEnd"/>
      <w:r w:rsidRPr="0057631A">
        <w:rPr>
          <w:rStyle w:val="Textoennegrita"/>
          <w:rFonts w:ascii="Verdana" w:hAnsi="Verdana"/>
          <w:b/>
          <w:color w:val="2F2F2F"/>
          <w:sz w:val="18"/>
          <w:szCs w:val="18"/>
        </w:rPr>
        <w:t xml:space="preserve"> Ochoa</w:t>
      </w:r>
    </w:p>
    <w:p w14:paraId="2149FF2F" w14:textId="77777777" w:rsidR="0057631A" w:rsidRDefault="0057631A" w:rsidP="0057631A"/>
    <w:p w14:paraId="2ECF80DF" w14:textId="77777777" w:rsidR="007C2C43" w:rsidRDefault="007C2C43" w:rsidP="007C2C43">
      <w:r w:rsidRPr="00E858E9">
        <w:t xml:space="preserve">Proveedores invitados al proceso de </w:t>
      </w:r>
      <w:r w:rsidRPr="00181322">
        <w:t xml:space="preserve">Invitación a Cuando Menos Tres Personas de Carácter Nacional Presencial número </w:t>
      </w:r>
      <w:r w:rsidRPr="007C2C43">
        <w:t>IA-03890X001-N49-2014</w:t>
      </w:r>
      <w:r w:rsidRPr="00181322">
        <w:t xml:space="preserve">, para la Contratación del </w:t>
      </w:r>
      <w:r w:rsidRPr="007C2C43">
        <w:t>Servicio Seguimiento Noticioso del CONACYT en medios de comunicación impresos y electrónicos</w:t>
      </w:r>
    </w:p>
    <w:p w14:paraId="698FB9D6" w14:textId="77777777" w:rsidR="0057631A" w:rsidRDefault="0057631A" w:rsidP="007C2C43"/>
    <w:p w14:paraId="49D923E1" w14:textId="77777777" w:rsidR="007C2C43" w:rsidRPr="0057631A" w:rsidRDefault="007C2C43" w:rsidP="007C2C43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7631A">
        <w:rPr>
          <w:rStyle w:val="Textoennegrita"/>
          <w:rFonts w:ascii="Verdana" w:hAnsi="Verdana"/>
          <w:b/>
          <w:color w:val="2F2F2F"/>
          <w:sz w:val="18"/>
          <w:szCs w:val="18"/>
        </w:rPr>
        <w:t>Emilio Otero Cruz (Antena Informativa)</w:t>
      </w:r>
    </w:p>
    <w:p w14:paraId="2A42401D" w14:textId="77777777" w:rsidR="007C2C43" w:rsidRPr="0057631A" w:rsidRDefault="007C2C43" w:rsidP="007C2C43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7631A">
        <w:rPr>
          <w:rStyle w:val="Textoennegrita"/>
          <w:rFonts w:ascii="Verdana" w:hAnsi="Verdana"/>
          <w:b/>
          <w:color w:val="2F2F2F"/>
          <w:sz w:val="18"/>
          <w:szCs w:val="18"/>
        </w:rPr>
        <w:t>Especialistas en Medios, S.A de C.V</w:t>
      </w:r>
    </w:p>
    <w:p w14:paraId="4AA2560D" w14:textId="77777777" w:rsidR="007C2C43" w:rsidRPr="0057631A" w:rsidRDefault="007C2C43" w:rsidP="007C2C43">
      <w:pPr>
        <w:rPr>
          <w:rStyle w:val="Textoennegrita"/>
          <w:rFonts w:ascii="Verdana" w:hAnsi="Verdana"/>
          <w:b/>
          <w:color w:val="2F2F2F"/>
          <w:sz w:val="18"/>
          <w:szCs w:val="18"/>
        </w:rPr>
      </w:pPr>
      <w:r w:rsidRPr="0057631A">
        <w:rPr>
          <w:rStyle w:val="Textoennegrita"/>
          <w:rFonts w:ascii="Verdana" w:hAnsi="Verdana"/>
          <w:b/>
          <w:color w:val="2F2F2F"/>
          <w:sz w:val="18"/>
          <w:szCs w:val="18"/>
        </w:rPr>
        <w:t>Monitoreo y Análisis de Medios, S.A de C.V.</w:t>
      </w:r>
    </w:p>
    <w:p w14:paraId="50CC0F6E" w14:textId="77777777" w:rsidR="007C2C43" w:rsidRDefault="007C2C43" w:rsidP="00181322"/>
    <w:p w14:paraId="3F78DF94" w14:textId="77777777" w:rsidR="00181322" w:rsidRDefault="00181322" w:rsidP="00181322">
      <w:r w:rsidRPr="00E858E9">
        <w:lastRenderedPageBreak/>
        <w:t xml:space="preserve">Proveedores invitados al proceso de </w:t>
      </w:r>
      <w:r w:rsidRPr="00181322">
        <w:t>Invitación a Cuando Menos Tres Personas de Carácter Nacional Presencial número IA-03890X001-N34-2014, para la Contratación del Servicio de Mantenimiento Integral de Muebles e Inmuebles del CONACYT</w:t>
      </w:r>
      <w:r w:rsidRPr="00E858E9">
        <w:t>.</w:t>
      </w:r>
    </w:p>
    <w:p w14:paraId="1B260AD5" w14:textId="77777777" w:rsidR="00181322" w:rsidRPr="00181322" w:rsidRDefault="00181322" w:rsidP="00181322">
      <w:pPr>
        <w:rPr>
          <w:rStyle w:val="Textoennegrita"/>
          <w:rFonts w:ascii="Verdana" w:hAnsi="Verdana"/>
          <w:color w:val="2F2F2F"/>
          <w:sz w:val="18"/>
          <w:szCs w:val="18"/>
        </w:rPr>
      </w:pPr>
      <w:r w:rsidRPr="00181322">
        <w:rPr>
          <w:rStyle w:val="Textoennegrita"/>
          <w:rFonts w:ascii="Verdana" w:hAnsi="Verdana"/>
          <w:color w:val="2F2F2F"/>
          <w:sz w:val="18"/>
          <w:szCs w:val="18"/>
        </w:rPr>
        <w:t>Comercializadora y Constructora ERRACA S.A. de C.V.</w:t>
      </w:r>
    </w:p>
    <w:p w14:paraId="1D7A4D98" w14:textId="77777777" w:rsidR="00181322" w:rsidRPr="00181322" w:rsidRDefault="00181322" w:rsidP="00181322">
      <w:pPr>
        <w:rPr>
          <w:rStyle w:val="Textoennegrita"/>
          <w:rFonts w:ascii="Verdana" w:hAnsi="Verdana"/>
          <w:color w:val="2F2F2F"/>
          <w:sz w:val="18"/>
          <w:szCs w:val="18"/>
        </w:rPr>
      </w:pPr>
      <w:proofErr w:type="spellStart"/>
      <w:r w:rsidRPr="00181322">
        <w:rPr>
          <w:rStyle w:val="Textoennegrita"/>
          <w:rFonts w:ascii="Verdana" w:hAnsi="Verdana"/>
          <w:color w:val="2F2F2F"/>
          <w:sz w:val="18"/>
          <w:szCs w:val="18"/>
        </w:rPr>
        <w:t>Navier</w:t>
      </w:r>
      <w:proofErr w:type="spellEnd"/>
      <w:r w:rsidRPr="00181322">
        <w:rPr>
          <w:rStyle w:val="Textoennegrita"/>
          <w:rFonts w:ascii="Verdana" w:hAnsi="Verdana"/>
          <w:color w:val="2F2F2F"/>
          <w:sz w:val="18"/>
          <w:szCs w:val="18"/>
        </w:rPr>
        <w:t xml:space="preserve"> Ingenieros Civiles S.A. de C.V.</w:t>
      </w:r>
    </w:p>
    <w:p w14:paraId="77FF8D3E" w14:textId="77777777" w:rsidR="00181322" w:rsidRDefault="00181322" w:rsidP="00181322">
      <w:pPr>
        <w:rPr>
          <w:rStyle w:val="Textoennegrita"/>
          <w:rFonts w:ascii="Verdana" w:hAnsi="Verdana"/>
          <w:color w:val="2F2F2F"/>
          <w:sz w:val="18"/>
          <w:szCs w:val="18"/>
        </w:rPr>
      </w:pPr>
      <w:r w:rsidRPr="00181322">
        <w:rPr>
          <w:rStyle w:val="Textoennegrita"/>
          <w:rFonts w:ascii="Verdana" w:hAnsi="Verdana"/>
          <w:color w:val="2F2F2F"/>
          <w:sz w:val="18"/>
          <w:szCs w:val="18"/>
        </w:rPr>
        <w:t>Rafael Honorio López Medina.</w:t>
      </w:r>
    </w:p>
    <w:p w14:paraId="21DA793D" w14:textId="77777777" w:rsidR="00181322" w:rsidRDefault="00181322" w:rsidP="00181322"/>
    <w:p w14:paraId="5569DA6C" w14:textId="77777777" w:rsidR="00E858E9" w:rsidRDefault="00E858E9" w:rsidP="00E858E9">
      <w:r w:rsidRPr="00E858E9">
        <w:t>Proveedores invitados al proceso de Invitación a Cuando Menos Tres Personas de Carácter Nacional Presencial número IA-03890X001-N30-2014, para la Contratación del Servicio de Suministro de Combustible Mediante Tarjeta Electrónica.</w:t>
      </w:r>
    </w:p>
    <w:p w14:paraId="58ED4317" w14:textId="77777777" w:rsidR="00E858E9" w:rsidRDefault="00E858E9" w:rsidP="00E858E9">
      <w:pPr>
        <w:rPr>
          <w:rFonts w:ascii="Verdana" w:hAnsi="Verdana"/>
          <w:color w:val="2F2F2F"/>
          <w:sz w:val="18"/>
          <w:szCs w:val="18"/>
        </w:rPr>
      </w:pPr>
      <w:r>
        <w:rPr>
          <w:rStyle w:val="Textoennegrita"/>
          <w:rFonts w:ascii="Verdana" w:hAnsi="Verdana"/>
          <w:color w:val="2F2F2F"/>
          <w:sz w:val="18"/>
          <w:szCs w:val="18"/>
        </w:rPr>
        <w:t xml:space="preserve">EDENRED MEXICO SA DE CV </w:t>
      </w:r>
      <w:r>
        <w:rPr>
          <w:rFonts w:ascii="Verdana" w:hAnsi="Verdana"/>
          <w:color w:val="2F2F2F"/>
          <w:sz w:val="18"/>
          <w:szCs w:val="18"/>
        </w:rPr>
        <w:br/>
      </w:r>
      <w:r>
        <w:rPr>
          <w:rStyle w:val="Textoennegrita"/>
          <w:rFonts w:ascii="Verdana" w:hAnsi="Verdana"/>
          <w:color w:val="2F2F2F"/>
          <w:sz w:val="18"/>
          <w:szCs w:val="18"/>
        </w:rPr>
        <w:t xml:space="preserve">CONSORCIO GASOLINERO PLUS, SA D E CV </w:t>
      </w:r>
      <w:r>
        <w:rPr>
          <w:rFonts w:ascii="Verdana" w:hAnsi="Verdana"/>
          <w:color w:val="2F2F2F"/>
          <w:sz w:val="18"/>
          <w:szCs w:val="18"/>
        </w:rPr>
        <w:br/>
      </w:r>
      <w:r>
        <w:rPr>
          <w:rStyle w:val="Textoennegrita"/>
          <w:rFonts w:ascii="Verdana" w:hAnsi="Verdana"/>
          <w:color w:val="2F2F2F"/>
          <w:sz w:val="18"/>
          <w:szCs w:val="18"/>
        </w:rPr>
        <w:t>EFECTIVALE SA DE CV</w:t>
      </w:r>
    </w:p>
    <w:p w14:paraId="2133ABBD" w14:textId="77777777" w:rsidR="00E858E9" w:rsidRDefault="00E858E9" w:rsidP="006B4070"/>
    <w:p w14:paraId="56503817" w14:textId="77777777" w:rsidR="006B4070" w:rsidRDefault="006B4070" w:rsidP="006B4070">
      <w:r>
        <w:t>Proveedores invitados al proceso de Invitación a Cuando Menos Tres Personas de Carácter Nacional Presencial número IA-03890X001-N14-2014, para la Contratación del Servicio de Aseguramiento de Bienes Patrimoniales del CONACYT.</w:t>
      </w:r>
    </w:p>
    <w:p w14:paraId="5E84C0AA" w14:textId="77777777" w:rsidR="006B4070" w:rsidRDefault="006B4070" w:rsidP="006B4070">
      <w:r>
        <w:t xml:space="preserve">GRUPO NACIONAL PROVINCIAL, S.A.B. </w:t>
      </w:r>
    </w:p>
    <w:p w14:paraId="25E032B2" w14:textId="77777777" w:rsidR="006B4070" w:rsidRDefault="006B4070" w:rsidP="006B4070">
      <w:r>
        <w:t xml:space="preserve">ASEGURADORA INTERRACCIONES, S.A DE C.V. </w:t>
      </w:r>
    </w:p>
    <w:p w14:paraId="25059096" w14:textId="77777777" w:rsidR="006B4070" w:rsidRDefault="006B4070" w:rsidP="006B4070">
      <w:r>
        <w:t xml:space="preserve">AXA SEGUROS, S.A. DE C.V. </w:t>
      </w:r>
    </w:p>
    <w:p w14:paraId="61888DA0" w14:textId="77777777" w:rsidR="006B4070" w:rsidRDefault="006B4070" w:rsidP="006B4070">
      <w:r>
        <w:t xml:space="preserve">LA LATINOAMERICANA SEGUROS, S.A. </w:t>
      </w:r>
    </w:p>
    <w:p w14:paraId="4EAE29BC" w14:textId="77777777" w:rsidR="006B4070" w:rsidRDefault="006B4070" w:rsidP="006B4070">
      <w:r>
        <w:t>QUALITAS COMPAÑÍA DE SEGUROS, S.A.B. DE C.V.</w:t>
      </w:r>
    </w:p>
    <w:p w14:paraId="0A83FFBF" w14:textId="77777777" w:rsidR="006B4070" w:rsidRDefault="006B4070" w:rsidP="006B4070"/>
    <w:p w14:paraId="04F6EBD3" w14:textId="77777777" w:rsidR="006B4070" w:rsidRDefault="006B4070" w:rsidP="006B4070">
      <w:r>
        <w:t>Proveedores invitados al proceso de Invitación a Cuando Menos Tres Personas de Carácter Nacional Presencial N° IA-03890X001-N10-2014, para el Servicio de Proyección Audiovisual en Salas de Juntas del CONACYT.</w:t>
      </w:r>
    </w:p>
    <w:p w14:paraId="0FC1C24A" w14:textId="77777777" w:rsidR="006B4070" w:rsidRDefault="006B4070" w:rsidP="006B4070">
      <w:r>
        <w:t xml:space="preserve">GRUPO AXENTA, S.A. DE C.V. </w:t>
      </w:r>
    </w:p>
    <w:p w14:paraId="1747530C" w14:textId="77777777" w:rsidR="006B4070" w:rsidRDefault="006B4070" w:rsidP="006B4070">
      <w:r>
        <w:t xml:space="preserve">IT GRUPO CAD </w:t>
      </w:r>
    </w:p>
    <w:p w14:paraId="2649B5BF" w14:textId="77777777" w:rsidR="006B4070" w:rsidRDefault="006B4070" w:rsidP="006B4070">
      <w:r>
        <w:t>GRUPO XFIM S.A. DE C.V.</w:t>
      </w:r>
    </w:p>
    <w:p w14:paraId="74CE37AD" w14:textId="77777777" w:rsidR="006B4070" w:rsidRDefault="006B4070" w:rsidP="006B4070"/>
    <w:p w14:paraId="263AD924" w14:textId="77777777" w:rsidR="006B4070" w:rsidRDefault="006B4070" w:rsidP="006B4070">
      <w:r>
        <w:t>Proveedores invitados al proceso de Invitación a Cuando Menos Tres Personas de Carácter Nacional Presencial N° IA-03890X001-N120-2013, para la Adquisición de Persianas para el Edificio Sede del CONACYT.</w:t>
      </w:r>
    </w:p>
    <w:p w14:paraId="3AA90622" w14:textId="77777777" w:rsidR="006B4070" w:rsidRDefault="006B4070" w:rsidP="006B4070">
      <w:r>
        <w:t>MARÍA SARA FERNÁNDEZ GUAS</w:t>
      </w:r>
    </w:p>
    <w:p w14:paraId="015D07D8" w14:textId="77777777" w:rsidR="006B4070" w:rsidRDefault="006B4070" w:rsidP="006B4070">
      <w:r>
        <w:t>JOSÉ MARTINEZ CARRANCO</w:t>
      </w:r>
    </w:p>
    <w:p w14:paraId="69029380" w14:textId="77777777" w:rsidR="006B4070" w:rsidRDefault="006B4070" w:rsidP="006B4070">
      <w:r>
        <w:t>AGUSTÍN BERNARDO OROZCO DEL ÁGUILA</w:t>
      </w:r>
    </w:p>
    <w:p w14:paraId="22E191E2" w14:textId="77777777" w:rsidR="006B4070" w:rsidRDefault="006B4070" w:rsidP="006B4070"/>
    <w:p w14:paraId="42A65E1F" w14:textId="77777777" w:rsidR="006B4070" w:rsidRDefault="006B4070" w:rsidP="006B4070">
      <w:r>
        <w:t>Proveedores invitados al proceso de Invitación a Cuando Menos Tres Personas de Carácter Nacional Presencial N° IA-03890X001-N107-2013, para la Adquisición de Equipo de Administración.</w:t>
      </w:r>
    </w:p>
    <w:p w14:paraId="0375AEFF" w14:textId="77777777" w:rsidR="006B4070" w:rsidRDefault="006B4070" w:rsidP="006B4070">
      <w:r>
        <w:t xml:space="preserve">Comunicaciones Estratégicas </w:t>
      </w:r>
      <w:proofErr w:type="spellStart"/>
      <w:r>
        <w:t>Newlink</w:t>
      </w:r>
      <w:proofErr w:type="spellEnd"/>
      <w:r>
        <w:t xml:space="preserve"> S.A. de C.V. </w:t>
      </w:r>
    </w:p>
    <w:p w14:paraId="54C7170C" w14:textId="77777777" w:rsidR="006B4070" w:rsidRDefault="006B4070" w:rsidP="006B4070">
      <w:r>
        <w:t xml:space="preserve">Factory Comunicaciones Estratégicas S.A. de C.V. </w:t>
      </w:r>
    </w:p>
    <w:p w14:paraId="74CBF9DA" w14:textId="77777777" w:rsidR="006B4070" w:rsidRDefault="006B4070" w:rsidP="006B4070">
      <w:r>
        <w:t xml:space="preserve">Luis Arturo </w:t>
      </w:r>
      <w:proofErr w:type="spellStart"/>
      <w:r>
        <w:t>Olaiz</w:t>
      </w:r>
      <w:proofErr w:type="spellEnd"/>
      <w:r>
        <w:t xml:space="preserve"> Ochoa</w:t>
      </w:r>
    </w:p>
    <w:p w14:paraId="503D1FDF" w14:textId="77777777" w:rsidR="006B4070" w:rsidRDefault="006B4070" w:rsidP="006B4070">
      <w:r>
        <w:t>Servicio de Desarrollo de videos y recopilación de información de la oferta nacional e internacional para la Página del Centro de Apoyo para Estudios de Posgrado.</w:t>
      </w:r>
    </w:p>
    <w:p w14:paraId="53FC9BA2" w14:textId="77777777" w:rsidR="006B4070" w:rsidRDefault="006B4070" w:rsidP="006B4070">
      <w:r>
        <w:t xml:space="preserve">SIHRBA, S.A. DE C.V. </w:t>
      </w:r>
    </w:p>
    <w:p w14:paraId="1CEB65BA" w14:textId="77777777" w:rsidR="006B4070" w:rsidRDefault="006B4070" w:rsidP="006B4070">
      <w:r>
        <w:t xml:space="preserve">DISTRIBUIDORA DELIA, S.A. DE C.V. </w:t>
      </w:r>
    </w:p>
    <w:p w14:paraId="0DAA5C2D" w14:textId="77777777" w:rsidR="006B4070" w:rsidRDefault="006B4070" w:rsidP="006B4070">
      <w:r>
        <w:t xml:space="preserve">COCITEC MEXICANA, S.A. DE C.V. </w:t>
      </w:r>
    </w:p>
    <w:p w14:paraId="5B9EE863" w14:textId="77777777" w:rsidR="006B4070" w:rsidRDefault="006B4070" w:rsidP="006B4070">
      <w:r>
        <w:t xml:space="preserve">DISCOM, S.A. DE C.V. </w:t>
      </w:r>
    </w:p>
    <w:p w14:paraId="7A460716" w14:textId="77777777" w:rsidR="006B4070" w:rsidRDefault="006B4070" w:rsidP="006B4070">
      <w:r>
        <w:t xml:space="preserve">KING POWER DE MEXICO, S.A. DE C.V. </w:t>
      </w:r>
    </w:p>
    <w:p w14:paraId="6B8AD11F" w14:textId="77777777" w:rsidR="006B4070" w:rsidRDefault="006B4070" w:rsidP="006B4070">
      <w:r>
        <w:t xml:space="preserve">CONSERMACOM, S.A. DE C.V. </w:t>
      </w:r>
    </w:p>
    <w:p w14:paraId="47859576" w14:textId="77777777" w:rsidR="006B4070" w:rsidRDefault="006B4070" w:rsidP="006B4070">
      <w:r>
        <w:lastRenderedPageBreak/>
        <w:t xml:space="preserve">DISTRIBUIDORA XIBALBA, S.A. DE C.V. </w:t>
      </w:r>
    </w:p>
    <w:p w14:paraId="6AC3ABCD" w14:textId="77777777" w:rsidR="006B4070" w:rsidRDefault="006B4070" w:rsidP="006B4070">
      <w:r>
        <w:t xml:space="preserve">ABASTECEDORA ZEBA, S.A. DE C.V. </w:t>
      </w:r>
    </w:p>
    <w:p w14:paraId="6FA2D2CD" w14:textId="77777777" w:rsidR="006B4070" w:rsidRDefault="006B4070" w:rsidP="006B4070">
      <w:r>
        <w:t>GRUPO ALTA DISTRIBUCION, S.A. DE C.V.</w:t>
      </w:r>
    </w:p>
    <w:p w14:paraId="547E01ED" w14:textId="77777777" w:rsidR="006B4070" w:rsidRDefault="006B4070" w:rsidP="006B4070"/>
    <w:p w14:paraId="011CB9E4" w14:textId="77777777" w:rsidR="006B4070" w:rsidRDefault="006B4070" w:rsidP="006B4070">
      <w:r>
        <w:t>Proveedores invitados al proceso de Invitación a Cuando Menos Tres Personas de Carácter Nacional Presencial N° IA-03890X001-N105-2013, para la Adquisición de Mobiliario</w:t>
      </w:r>
    </w:p>
    <w:p w14:paraId="46141CAB" w14:textId="77777777" w:rsidR="006B4070" w:rsidRDefault="006B4070" w:rsidP="006B4070">
      <w:r>
        <w:t xml:space="preserve">ERGONOMIA MEXICANA, S.A. </w:t>
      </w:r>
    </w:p>
    <w:p w14:paraId="0C9CB8D9" w14:textId="77777777" w:rsidR="006B4070" w:rsidRDefault="006B4070" w:rsidP="006B4070">
      <w:r>
        <w:t xml:space="preserve">INDUSTRIAS RIVIERA, S.A. DE C.V. </w:t>
      </w:r>
    </w:p>
    <w:p w14:paraId="736C0AE9" w14:textId="77777777" w:rsidR="006B4070" w:rsidRDefault="006B4070" w:rsidP="006B4070">
      <w:r>
        <w:t xml:space="preserve">RODHERMUEBLEMEX, S.A. DE C.V. </w:t>
      </w:r>
    </w:p>
    <w:p w14:paraId="12EB81B0" w14:textId="77777777" w:rsidR="006B4070" w:rsidRDefault="006B4070" w:rsidP="006B4070">
      <w:r>
        <w:t xml:space="preserve">CONSERMACOM, S.A. DE C.V. </w:t>
      </w:r>
    </w:p>
    <w:p w14:paraId="6FDAE5EC" w14:textId="77777777" w:rsidR="006B4070" w:rsidRDefault="006B4070" w:rsidP="006B4070">
      <w:r>
        <w:t xml:space="preserve">DISTRIBUIDORA XIBALBA, S.A. DE C.V. </w:t>
      </w:r>
    </w:p>
    <w:p w14:paraId="3BB37649" w14:textId="77777777" w:rsidR="006B4070" w:rsidRDefault="006B4070" w:rsidP="006B4070">
      <w:r>
        <w:t xml:space="preserve">ABASTECEDORA ZEBA, S.A. DE C.V. </w:t>
      </w:r>
    </w:p>
    <w:p w14:paraId="6ECDA98E" w14:textId="77777777" w:rsidR="006B4070" w:rsidRDefault="006B4070" w:rsidP="006B4070">
      <w:r>
        <w:t>MOBILIARIO CORPORATIVO NORVID, S.A. DE C.V.</w:t>
      </w:r>
    </w:p>
    <w:p w14:paraId="62EEA106" w14:textId="77777777" w:rsidR="006B4070" w:rsidRDefault="006B4070" w:rsidP="006B4070"/>
    <w:p w14:paraId="77A44781" w14:textId="77777777" w:rsidR="006B4070" w:rsidRDefault="006B4070" w:rsidP="006B4070">
      <w:r>
        <w:t>Proveedores invitados al proceso de Invitación a Cuando Menos Tres Personas de Carácter Nacional Presencial N° IA-03890X001-N69-2013, para la Contratación del Servicio de Capacitación Institucional</w:t>
      </w:r>
    </w:p>
    <w:p w14:paraId="74582861" w14:textId="77777777" w:rsidR="006B4070" w:rsidRDefault="006B4070" w:rsidP="006B4070">
      <w:r>
        <w:t>CENTRO DE CAPACITACIÓN Y ADIESTRAMIENTO, S.C.</w:t>
      </w:r>
    </w:p>
    <w:p w14:paraId="75120FA4" w14:textId="77777777" w:rsidR="006B4070" w:rsidRPr="0057631A" w:rsidRDefault="006B4070" w:rsidP="006B4070">
      <w:pPr>
        <w:rPr>
          <w:lang w:val="en-US"/>
        </w:rPr>
      </w:pPr>
      <w:proofErr w:type="gramStart"/>
      <w:r w:rsidRPr="0057631A">
        <w:rPr>
          <w:lang w:val="en-US"/>
        </w:rPr>
        <w:t>ECV E-LEARNING CONSULTING, S.A. DE C.V.</w:t>
      </w:r>
      <w:proofErr w:type="gramEnd"/>
    </w:p>
    <w:p w14:paraId="50EEF0E7" w14:textId="77777777" w:rsidR="006B4070" w:rsidRDefault="006B4070" w:rsidP="006B4070">
      <w:r>
        <w:t>AQUA INTERACTIVE, S. DE R.L. DE C.V</w:t>
      </w:r>
    </w:p>
    <w:p w14:paraId="799C9E2A" w14:textId="77777777" w:rsidR="006B4070" w:rsidRDefault="006B4070" w:rsidP="006B4070">
      <w:r>
        <w:t>GL CONSULTORES, S.A. DE C.V.</w:t>
      </w:r>
    </w:p>
    <w:p w14:paraId="086C9FB5" w14:textId="77777777" w:rsidR="006B4070" w:rsidRDefault="006B4070" w:rsidP="006B4070"/>
    <w:p w14:paraId="4A378C57" w14:textId="77777777" w:rsidR="006B4070" w:rsidRDefault="006B4070" w:rsidP="006B4070">
      <w:r>
        <w:t>Proveedores invitados al proceso de Invitación a Cuando Menos Tres Personas de Carácter Nacional Presencial número IA-03890X001-N64-2013 para el Servicio de Difusión y Posicionamiento del CONACYT en Medios de Comunicación a Nivel Nacional</w:t>
      </w:r>
    </w:p>
    <w:p w14:paraId="500FB82D" w14:textId="77777777" w:rsidR="006B4070" w:rsidRDefault="006B4070" w:rsidP="006B4070">
      <w:r>
        <w:t>ANÁLISIS Y COMUNICACIÓN INTEGRAL ASESORES EN PRENSA, RELACIONES PÚBLICAS Y PUBLICIDAD, S.A. DE C.V.</w:t>
      </w:r>
    </w:p>
    <w:p w14:paraId="061976A2" w14:textId="77777777" w:rsidR="006B4070" w:rsidRDefault="006B4070" w:rsidP="006B4070">
      <w:r>
        <w:t>CONTACTO INTEGRAL CON MEDIOS, S.A. DE C.V.</w:t>
      </w:r>
    </w:p>
    <w:p w14:paraId="19E8E7FD" w14:textId="77777777" w:rsidR="006B4070" w:rsidRDefault="006B4070" w:rsidP="006B4070">
      <w:r>
        <w:t>FOREIGN INFORMATION, S.C.</w:t>
      </w:r>
    </w:p>
    <w:p w14:paraId="1718A529" w14:textId="77777777" w:rsidR="006B4070" w:rsidRDefault="006B4070" w:rsidP="006B4070"/>
    <w:p w14:paraId="2784DDFA" w14:textId="77777777" w:rsidR="006B4070" w:rsidRDefault="006B4070" w:rsidP="006B4070">
      <w:r>
        <w:t>Proveedores invitados al proceso de Invitación a Cuando Menos Tres Personas de Carácter Nacional Presencial número IA-03890X001-N58-2013 para el Servicio de Comedor Institucional</w:t>
      </w:r>
    </w:p>
    <w:p w14:paraId="2F448F9F" w14:textId="77777777" w:rsidR="006B4070" w:rsidRDefault="006B4070" w:rsidP="006B4070">
      <w:r>
        <w:t>ALIMENTOS PREPARADOS INDUSTRIALES, S.A. DE C.V.</w:t>
      </w:r>
    </w:p>
    <w:p w14:paraId="74468B65" w14:textId="77777777" w:rsidR="006B4070" w:rsidRDefault="006B4070" w:rsidP="006B4070">
      <w:r>
        <w:t>COCINA ESPECIALIZADA PARA LA INDUSTRIA E INSTITUCIONES S.A. DE C.V.</w:t>
      </w:r>
    </w:p>
    <w:p w14:paraId="515E8A37" w14:textId="77777777" w:rsidR="006B4070" w:rsidRDefault="006B4070" w:rsidP="006B4070">
      <w:r>
        <w:t>COMEDOR PRISMA, S.A. DE C.V.</w:t>
      </w:r>
    </w:p>
    <w:p w14:paraId="32E948CE" w14:textId="77777777" w:rsidR="006B4070" w:rsidRDefault="006B4070" w:rsidP="006B4070">
      <w:r>
        <w:t>SERVICOIN,S.A. DE C.V.</w:t>
      </w:r>
    </w:p>
    <w:p w14:paraId="3A9AE519" w14:textId="77777777" w:rsidR="006B4070" w:rsidRDefault="006B4070" w:rsidP="006B4070">
      <w:r>
        <w:t>GRUPO GASTRONÓMICO GÁLVEZ</w:t>
      </w:r>
    </w:p>
    <w:p w14:paraId="6353B6E3" w14:textId="77777777" w:rsidR="006B4070" w:rsidRDefault="006B4070" w:rsidP="006B4070">
      <w:r>
        <w:t>COMEDORES DE HOSPITALIDAD Y SERVICIO S.A. DE C.V.</w:t>
      </w:r>
    </w:p>
    <w:p w14:paraId="1D9C1542" w14:textId="77777777" w:rsidR="006B4070" w:rsidRDefault="006B4070" w:rsidP="006B4070"/>
    <w:p w14:paraId="07E842F2" w14:textId="77777777" w:rsidR="006B4070" w:rsidRDefault="006B4070" w:rsidP="006B4070">
      <w:r>
        <w:t>Proveedores invitados al proceso de Invitación a Cuando Menos Tres Personas de Carácter Nacional Presencial número IA-03890X001-N59-2013 para el Servicio de Adquisición de Materiales y Útiles, de Oficina y para el Procesamiento en Equipos y Bienes Informáticos</w:t>
      </w:r>
    </w:p>
    <w:p w14:paraId="745CF9B4" w14:textId="77777777" w:rsidR="006B4070" w:rsidRDefault="006B4070" w:rsidP="006B4070">
      <w:r>
        <w:t>ABASTECEDORA LUMEN SA DE CV</w:t>
      </w:r>
    </w:p>
    <w:p w14:paraId="2DE46CA5" w14:textId="77777777" w:rsidR="006B4070" w:rsidRDefault="006B4070" w:rsidP="006B4070">
      <w:r>
        <w:t>ABASTECEDORA ZEBA SA DE CV</w:t>
      </w:r>
    </w:p>
    <w:p w14:paraId="2F28D254" w14:textId="77777777" w:rsidR="006B4070" w:rsidRDefault="006B4070" w:rsidP="006B4070">
      <w:r>
        <w:t>ST SOLUCIONES EMPRESARIALES SA DE CV</w:t>
      </w:r>
    </w:p>
    <w:p w14:paraId="4C19B8EE" w14:textId="77777777" w:rsidR="006B4070" w:rsidRDefault="006B4070" w:rsidP="006B4070">
      <w:r>
        <w:t>BANQUET SUMINISTRO PAPELERO Y COMPUTO SA DE CV</w:t>
      </w:r>
    </w:p>
    <w:p w14:paraId="11D86931" w14:textId="77777777" w:rsidR="006B4070" w:rsidRDefault="006B4070" w:rsidP="006B4070">
      <w:r>
        <w:t>MIGUEL ÁNGEL ÁNGELES VELÁZQUEZ / MEGA PAPELERA COMPUTACIONAL</w:t>
      </w:r>
    </w:p>
    <w:p w14:paraId="36483167" w14:textId="77777777" w:rsidR="006B4070" w:rsidRDefault="006B4070" w:rsidP="006B4070">
      <w:r>
        <w:t>CORPORACION PAPELERA EL SOTANO SA DE CV</w:t>
      </w:r>
    </w:p>
    <w:p w14:paraId="0A9C0387" w14:textId="77777777" w:rsidR="006B4070" w:rsidRDefault="006B4070" w:rsidP="006B4070">
      <w:r>
        <w:lastRenderedPageBreak/>
        <w:t xml:space="preserve"> </w:t>
      </w:r>
    </w:p>
    <w:p w14:paraId="1E4013FB" w14:textId="77777777" w:rsidR="006B4070" w:rsidRDefault="006B4070" w:rsidP="006B4070">
      <w:r>
        <w:t>Proveedores invitados al proceso de Invitación a Cuando Menos Tres Personas de Carácter Nacional Presencial número IA-03890X001-N52-2013 para el Servicio de Contenidos de Comunicación Institucional y Divulgación Científica para Canales Corporativos de Redes Sociales del CONACYT</w:t>
      </w:r>
    </w:p>
    <w:p w14:paraId="1B4B5808" w14:textId="77777777" w:rsidR="006B4070" w:rsidRDefault="006B4070" w:rsidP="006B4070">
      <w:r>
        <w:t xml:space="preserve">COMUNICACIONES ESTRATÉGICAS NEWLINK, S.A. DE C.V. </w:t>
      </w:r>
    </w:p>
    <w:p w14:paraId="347CE833" w14:textId="77777777" w:rsidR="006B4070" w:rsidRDefault="006B4070" w:rsidP="006B4070">
      <w:r>
        <w:t xml:space="preserve">AMADO AVENDAÑO VILLAFUERTE </w:t>
      </w:r>
    </w:p>
    <w:p w14:paraId="36E4B655" w14:textId="77777777" w:rsidR="006B4070" w:rsidRDefault="006B4070" w:rsidP="006B4070">
      <w:r>
        <w:t xml:space="preserve">CONTRASTE TOTAL, S.A. DE C.V. </w:t>
      </w:r>
    </w:p>
    <w:p w14:paraId="7F33B17E" w14:textId="77777777" w:rsidR="006B4070" w:rsidRDefault="006B4070" w:rsidP="006B4070">
      <w:r>
        <w:t>EDITH A. TREJO MOLINERO</w:t>
      </w:r>
    </w:p>
    <w:p w14:paraId="7D2D2E13" w14:textId="77777777" w:rsidR="006B4070" w:rsidRDefault="006B4070" w:rsidP="006B4070"/>
    <w:p w14:paraId="494D801E" w14:textId="77777777" w:rsidR="006B4070" w:rsidRDefault="006B4070" w:rsidP="006B4070"/>
    <w:p w14:paraId="3D38EA6C" w14:textId="77777777" w:rsidR="006B4070" w:rsidRDefault="006B4070" w:rsidP="006B4070">
      <w:r>
        <w:t>Proveedores invitados al proceso de Invitación a Cuando Menos Tres Personas de Carácter Nacional Presencial número IA-03890X001-N51-2013 para el Servicio de Seguimiento Noticioso del CONACYT en Medios de Comunicación Impresos y Electrónicos.</w:t>
      </w:r>
    </w:p>
    <w:p w14:paraId="4B85FDD0" w14:textId="77777777" w:rsidR="006B4070" w:rsidRDefault="006B4070" w:rsidP="006B4070">
      <w:r>
        <w:t xml:space="preserve">JP &amp; NOX, S.C. </w:t>
      </w:r>
    </w:p>
    <w:p w14:paraId="6E66E076" w14:textId="77777777" w:rsidR="006B4070" w:rsidRDefault="006B4070" w:rsidP="006B4070">
      <w:r>
        <w:t xml:space="preserve">Digital Media </w:t>
      </w:r>
      <w:proofErr w:type="spellStart"/>
      <w:r>
        <w:t>Momtoring</w:t>
      </w:r>
      <w:proofErr w:type="spellEnd"/>
      <w:r>
        <w:t xml:space="preserve">, S.A. de C.V. </w:t>
      </w:r>
    </w:p>
    <w:p w14:paraId="7BBE0F24" w14:textId="77777777" w:rsidR="006B4070" w:rsidRDefault="006B4070" w:rsidP="006B4070">
      <w:r>
        <w:t xml:space="preserve">Especialistas en Medios, S.A de C.V. </w:t>
      </w:r>
    </w:p>
    <w:p w14:paraId="4557D715" w14:textId="77777777" w:rsidR="006B4070" w:rsidRDefault="006B4070" w:rsidP="006B4070">
      <w:r>
        <w:t>CM Consultores en Comunicación. S.C.</w:t>
      </w:r>
    </w:p>
    <w:p w14:paraId="55E315F9" w14:textId="77777777" w:rsidR="006B4070" w:rsidRDefault="006B4070" w:rsidP="006B4070"/>
    <w:p w14:paraId="03CEC707" w14:textId="77777777" w:rsidR="006B4070" w:rsidRDefault="006B4070" w:rsidP="006B4070">
      <w:r>
        <w:t>Proveedores invitados al proceso de Invitación a Cuando Menos Tres Personas de Carácter Nacional Presencial número IA-03890X001-N50-2013 relativa a la Adquisición de Materiales y Útiles, de Oficina y para el Procesamiento en Equipos y Bienes Informáticos.</w:t>
      </w:r>
    </w:p>
    <w:p w14:paraId="2EB61BA7" w14:textId="77777777" w:rsidR="006B4070" w:rsidRDefault="006B4070" w:rsidP="006B4070">
      <w:r>
        <w:t xml:space="preserve">ABASTECEDORA LUMEN SA DE CV </w:t>
      </w:r>
    </w:p>
    <w:p w14:paraId="1B4FB3C8" w14:textId="77777777" w:rsidR="006B4070" w:rsidRDefault="006B4070" w:rsidP="006B4070">
      <w:r>
        <w:t xml:space="preserve">ABASTECEDORA ZEBA SA DE CV </w:t>
      </w:r>
    </w:p>
    <w:p w14:paraId="5BB0B887" w14:textId="77777777" w:rsidR="006B4070" w:rsidRDefault="006B4070" w:rsidP="006B4070">
      <w:r>
        <w:t xml:space="preserve">BANQUET SUMINISTRO PAPELERO Y COMPUTO SA DE CV </w:t>
      </w:r>
    </w:p>
    <w:p w14:paraId="25A3E7B7" w14:textId="77777777" w:rsidR="006B4070" w:rsidRDefault="006B4070" w:rsidP="006B4070">
      <w:r>
        <w:t xml:space="preserve">CORPORATIVO MELAND S.A. DE C.V. </w:t>
      </w:r>
    </w:p>
    <w:p w14:paraId="1BFD14B3" w14:textId="77777777" w:rsidR="006B4070" w:rsidRDefault="006B4070" w:rsidP="006B4070">
      <w:r>
        <w:t xml:space="preserve">COCLATER, S.A. DE C.V. </w:t>
      </w:r>
    </w:p>
    <w:p w14:paraId="570FD9DD" w14:textId="77777777" w:rsidR="006B4070" w:rsidRDefault="006B4070" w:rsidP="006B4070">
      <w:r>
        <w:t xml:space="preserve">CORPORACION PAPELERA EL SOTANO SA DE CV </w:t>
      </w:r>
    </w:p>
    <w:p w14:paraId="1625CE07" w14:textId="77777777" w:rsidR="006B4070" w:rsidRDefault="006B4070" w:rsidP="006B4070">
      <w:r>
        <w:t>PAPELERA PRINCIPADO, S.A. DE C.V.</w:t>
      </w:r>
    </w:p>
    <w:p w14:paraId="435D94BF" w14:textId="77777777" w:rsidR="006B4070" w:rsidRDefault="006B4070" w:rsidP="006B4070"/>
    <w:p w14:paraId="782031AF" w14:textId="77777777" w:rsidR="006B4070" w:rsidRDefault="006B4070" w:rsidP="006B4070"/>
    <w:p w14:paraId="061EFFAA" w14:textId="77777777" w:rsidR="006B4070" w:rsidRDefault="006B4070" w:rsidP="006B4070">
      <w:r>
        <w:t>Proveedores invitados al proceso de Invitación a Cuando Menos Tres Personas de Carácter Nacional Presencial número IA-03890X001-N22-2013 relativa al Servicio de Recepción y Atención al Público</w:t>
      </w:r>
    </w:p>
    <w:p w14:paraId="6E42BE40" w14:textId="77777777" w:rsidR="006B4070" w:rsidRDefault="006B4070" w:rsidP="006B4070">
      <w:r>
        <w:t>INTELIGENCIA EN ORGANIZACIÓN EMPRESARIAL, S.A. DE C.V.</w:t>
      </w:r>
    </w:p>
    <w:p w14:paraId="11897E83" w14:textId="77777777" w:rsidR="006B4070" w:rsidRDefault="006B4070" w:rsidP="006B4070">
      <w:r>
        <w:t>SOLHU SOLUCIONES HUMANAS DE MÉXICO, S.A. DE C.V.</w:t>
      </w:r>
    </w:p>
    <w:p w14:paraId="62C7125F" w14:textId="77777777" w:rsidR="006B4070" w:rsidRDefault="006B4070" w:rsidP="006B4070">
      <w:r>
        <w:t>OPERACIONES PROFESIONALES VMS MÉXICO, S.A. DE C.V.</w:t>
      </w:r>
    </w:p>
    <w:p w14:paraId="0A18BBDA" w14:textId="77777777" w:rsidR="006B4070" w:rsidRDefault="006B4070" w:rsidP="006B4070">
      <w:r>
        <w:t>RECURSOS HUMANOS EN LÍNEA, S.A. DE C.V.</w:t>
      </w:r>
    </w:p>
    <w:p w14:paraId="71EB5EE7" w14:textId="77777777" w:rsidR="006B4070" w:rsidRDefault="006B4070" w:rsidP="006B4070">
      <w:r>
        <w:t>BEST RECURSOS HUMANOS, S.A. DE C.V</w:t>
      </w:r>
    </w:p>
    <w:p w14:paraId="6DA4B369" w14:textId="77777777" w:rsidR="006B4070" w:rsidRDefault="006B4070" w:rsidP="006B4070">
      <w:r>
        <w:t>SERVICIOS PROFESIONALES RA, S.A. DE C.V.</w:t>
      </w:r>
    </w:p>
    <w:p w14:paraId="6283A7C5" w14:textId="77777777" w:rsidR="006B4070" w:rsidRDefault="006B4070" w:rsidP="006B4070"/>
    <w:p w14:paraId="6FC82EAB" w14:textId="77777777" w:rsidR="006B4070" w:rsidRDefault="006B4070" w:rsidP="006B4070">
      <w:r>
        <w:t>Proveedores invitados al proceso de Segunda Invitación a Cuando Menos Tres Personas de Carácter Nacional Presencial número IA-03890X001-N21-2013 relativa al Servicio de Mantenimiento Preventivo y Correctivo del Parque Vehicular del CONACYT</w:t>
      </w:r>
    </w:p>
    <w:p w14:paraId="6DB34ADB" w14:textId="77777777" w:rsidR="006B4070" w:rsidRDefault="006B4070" w:rsidP="006B4070">
      <w:r>
        <w:t>SERVICIO AUTOMOTRIZ RODRIGUEZ, S.A. DE C.V.</w:t>
      </w:r>
    </w:p>
    <w:p w14:paraId="124BB3C4" w14:textId="77777777" w:rsidR="006B4070" w:rsidRDefault="006B4070" w:rsidP="006B4070">
      <w:r>
        <w:t>GRUPO TÉCNICO AUTOMOTRIZ, S.A. DE C.V.</w:t>
      </w:r>
    </w:p>
    <w:p w14:paraId="7D3C1195" w14:textId="77777777" w:rsidR="006B4070" w:rsidRDefault="006B4070" w:rsidP="006B4070">
      <w:r>
        <w:t xml:space="preserve">ROCIO GÓMEZ ALVARADO Y/O </w:t>
      </w:r>
    </w:p>
    <w:p w14:paraId="047B87DB" w14:textId="77777777" w:rsidR="006B4070" w:rsidRDefault="006B4070" w:rsidP="006B4070">
      <w:r>
        <w:t>ALTA MECÁNICA AUTOMOTRIZ</w:t>
      </w:r>
    </w:p>
    <w:p w14:paraId="12178074" w14:textId="77777777" w:rsidR="006B4070" w:rsidRDefault="006B4070" w:rsidP="006B4070">
      <w:r>
        <w:t>SERVILLANTAS CONSORCIO AUTOMOTRIZ, S.A. DE C.V.</w:t>
      </w:r>
    </w:p>
    <w:p w14:paraId="2AA795D8" w14:textId="77777777" w:rsidR="006B4070" w:rsidRDefault="006B4070" w:rsidP="006B4070">
      <w:r>
        <w:lastRenderedPageBreak/>
        <w:t>CAHO MULTISERVICIOS, S.A. DE C.V.</w:t>
      </w:r>
    </w:p>
    <w:p w14:paraId="7A2C3FAE" w14:textId="77777777" w:rsidR="006B4070" w:rsidRDefault="006B4070" w:rsidP="006B4070"/>
    <w:p w14:paraId="0E93E99B" w14:textId="77777777" w:rsidR="006B4070" w:rsidRDefault="006B4070" w:rsidP="006B4070">
      <w:r>
        <w:t>Proveedores invitados al proceso de invitación a cuando menos tres personas de carácter nacional presencial IA-03890X001-N14-2013 para la contratación del Servicio de Soporte y Mantenimiento con Refacciones y Mano de Obra para UPS propiedad del CONACYT</w:t>
      </w:r>
    </w:p>
    <w:p w14:paraId="5B75884B" w14:textId="77777777" w:rsidR="006B4070" w:rsidRDefault="006B4070" w:rsidP="006B4070">
      <w:r>
        <w:t xml:space="preserve">INSUMOS, EQUIPOS Y SERVICIOS </w:t>
      </w:r>
    </w:p>
    <w:p w14:paraId="46FA8CCC" w14:textId="77777777" w:rsidR="006B4070" w:rsidRDefault="006B4070" w:rsidP="006B4070">
      <w:r>
        <w:t xml:space="preserve">ALPE, S.A. DE C.V. </w:t>
      </w:r>
    </w:p>
    <w:p w14:paraId="14F84900" w14:textId="77777777" w:rsidR="006B4070" w:rsidRDefault="006B4070" w:rsidP="006B4070">
      <w:r>
        <w:t xml:space="preserve">EPSILON, S.A. DE C.V. </w:t>
      </w:r>
    </w:p>
    <w:p w14:paraId="14154524" w14:textId="77777777" w:rsidR="006B4070" w:rsidRDefault="006B4070" w:rsidP="006B4070">
      <w:r>
        <w:t xml:space="preserve">SERVICIO INMEDIATO Y SUMINISTRO DE EQUIPO DE APOYO, S.A. DE C.V. </w:t>
      </w:r>
    </w:p>
    <w:p w14:paraId="0F0A3C24" w14:textId="77777777" w:rsidR="006B4070" w:rsidRDefault="006B4070" w:rsidP="006B4070">
      <w:r>
        <w:t xml:space="preserve">SERVICIOS Y SISTEMAS DE MANTENIMIENTO </w:t>
      </w:r>
    </w:p>
    <w:p w14:paraId="16B1DE30" w14:textId="77777777" w:rsidR="006B4070" w:rsidRDefault="006B4070" w:rsidP="006B4070"/>
    <w:p w14:paraId="40A59840" w14:textId="77777777" w:rsidR="006B4070" w:rsidRDefault="006B4070" w:rsidP="006B4070">
      <w:r>
        <w:t>Proveedores invitados al proceso de invitación a cuando menos tres personas de carácter nacional presencial IA-03890X001-N12-2013 para la contratación del Servicio de Suministro de Gasolina mediante Tarjetas Electrónicas</w:t>
      </w:r>
    </w:p>
    <w:p w14:paraId="2BCEADA9" w14:textId="77777777" w:rsidR="006B4070" w:rsidRDefault="006B4070" w:rsidP="006B4070">
      <w:r>
        <w:t xml:space="preserve">OPERADORA DE PROGRAMAS DE ABASTO </w:t>
      </w:r>
    </w:p>
    <w:p w14:paraId="32E90124" w14:textId="77777777" w:rsidR="006B4070" w:rsidRDefault="006B4070" w:rsidP="006B4070">
      <w:r>
        <w:t xml:space="preserve">MULTIPLE, S.A. DE C.V. </w:t>
      </w:r>
    </w:p>
    <w:p w14:paraId="2FDD8644" w14:textId="77777777" w:rsidR="006B4070" w:rsidRDefault="006B4070" w:rsidP="006B4070">
      <w:r>
        <w:t xml:space="preserve">EDENRED MÉXICO, S.A. DE C.V. </w:t>
      </w:r>
    </w:p>
    <w:p w14:paraId="60749D6B" w14:textId="77777777" w:rsidR="006B4070" w:rsidRDefault="006B4070" w:rsidP="006B4070">
      <w:r>
        <w:t xml:space="preserve">EFECTIVALE, S.A. DE C.V. </w:t>
      </w:r>
    </w:p>
    <w:p w14:paraId="74C7ECFB" w14:textId="77777777" w:rsidR="006B4070" w:rsidRDefault="006B4070" w:rsidP="006B4070">
      <w:r>
        <w:t xml:space="preserve">SODEXO MOTIVATION SOLUTIONS MÉXICO, S.A. DE C.V. </w:t>
      </w:r>
    </w:p>
    <w:p w14:paraId="34DB5497" w14:textId="77777777" w:rsidR="006B4070" w:rsidRDefault="006B4070" w:rsidP="006B4070">
      <w:r>
        <w:t xml:space="preserve">PRESTACIONES UNIVERSALES, S.A. DE C.V. </w:t>
      </w:r>
    </w:p>
    <w:p w14:paraId="5D4904FD" w14:textId="77777777" w:rsidR="006B4070" w:rsidRDefault="006B4070" w:rsidP="006B4070"/>
    <w:p w14:paraId="55513979" w14:textId="77777777" w:rsidR="006B4070" w:rsidRDefault="006B4070" w:rsidP="006B4070">
      <w:r>
        <w:t>Proveedores invitados al proceso de invitación a cuando menos tres personas de carácter nacional presencial IA-03890X001-N11-2013 Servicio de Troncales para Llamadas a Celular</w:t>
      </w:r>
    </w:p>
    <w:p w14:paraId="2816AF73" w14:textId="77777777" w:rsidR="006B4070" w:rsidRDefault="006B4070" w:rsidP="006B4070">
      <w:r>
        <w:t xml:space="preserve">RADIOMOVIL DIPSA </w:t>
      </w:r>
    </w:p>
    <w:p w14:paraId="0955961D" w14:textId="77777777" w:rsidR="006B4070" w:rsidRDefault="006B4070" w:rsidP="006B4070">
      <w:r>
        <w:t xml:space="preserve">ALESTRA, S.A. DE C.V. </w:t>
      </w:r>
    </w:p>
    <w:p w14:paraId="336C8704" w14:textId="77777777" w:rsidR="006B4070" w:rsidRDefault="006B4070" w:rsidP="006B4070">
      <w:r>
        <w:t xml:space="preserve">IUSACEL, S.A. DE C.V. </w:t>
      </w:r>
    </w:p>
    <w:p w14:paraId="65846BEF" w14:textId="77777777" w:rsidR="006B4070" w:rsidRDefault="006B4070" w:rsidP="006B4070"/>
    <w:p w14:paraId="242D949B" w14:textId="77777777" w:rsidR="006B4070" w:rsidRDefault="006B4070" w:rsidP="006B4070">
      <w:r>
        <w:t>Proveedores invitados al proceso de invitación a cuando menos tres personas de carácter nacional presencial IA-03890X001-N10-2013 Servicio de Mantenimiento con Refacciones y Mano de Obra para UPS Propiedad del CONACyT</w:t>
      </w:r>
    </w:p>
    <w:p w14:paraId="03AABD8D" w14:textId="77777777" w:rsidR="006B4070" w:rsidRDefault="006B4070" w:rsidP="006B4070">
      <w:r>
        <w:t xml:space="preserve">INSUMOS, EQUIPOS Y SERVICIOS </w:t>
      </w:r>
    </w:p>
    <w:p w14:paraId="48368963" w14:textId="77777777" w:rsidR="006B4070" w:rsidRDefault="006B4070" w:rsidP="006B4070">
      <w:r>
        <w:t xml:space="preserve">ALPE, S.A. DE C.V. </w:t>
      </w:r>
    </w:p>
    <w:p w14:paraId="6F417986" w14:textId="77777777" w:rsidR="006B4070" w:rsidRDefault="006B4070" w:rsidP="006B4070">
      <w:r>
        <w:t xml:space="preserve">DISEMEX, S.A. DE C.V. </w:t>
      </w:r>
    </w:p>
    <w:p w14:paraId="3DDFEC5C" w14:textId="77777777" w:rsidR="006B4070" w:rsidRDefault="006B4070" w:rsidP="006B4070">
      <w:r>
        <w:t xml:space="preserve">J.E ASOCIADOS EN COMERCIO PROFESIONAL, S.A. DE C.V. </w:t>
      </w:r>
    </w:p>
    <w:p w14:paraId="527B67CD" w14:textId="77777777" w:rsidR="006B4070" w:rsidRDefault="006B4070" w:rsidP="006B4070">
      <w:r>
        <w:t xml:space="preserve">ABZ, MÉXICO DISTRIBUCIONES, S.A. DE C.V. </w:t>
      </w:r>
    </w:p>
    <w:p w14:paraId="634A1044" w14:textId="77777777" w:rsidR="006B4070" w:rsidRDefault="006B4070" w:rsidP="006B4070">
      <w:r>
        <w:t xml:space="preserve">ELECTRONICA MECANICA, MECANICA Y ACUSTICA, S.A. DE C.V. </w:t>
      </w:r>
    </w:p>
    <w:p w14:paraId="2B5EF704" w14:textId="77777777" w:rsidR="006B4070" w:rsidRDefault="006B4070" w:rsidP="006B4070"/>
    <w:p w14:paraId="75372705" w14:textId="77777777" w:rsidR="006B4070" w:rsidRDefault="006B4070" w:rsidP="006B4070">
      <w:r>
        <w:t>Proveedores invitados al proceso de invitación a cuando menos tres personas de carácter nacional presencial IA-03890X001-N9-2013 Servicio de Mantenimiento Preventivo y/o Correctivo al Parque Vehicular del CONACyT</w:t>
      </w:r>
    </w:p>
    <w:p w14:paraId="5FE0F176" w14:textId="77777777" w:rsidR="006B4070" w:rsidRDefault="006B4070" w:rsidP="006B4070">
      <w:r>
        <w:t xml:space="preserve">MINERVA RODRIGUEZ SÁNCHEZ Y/O LLANTERA SANTA CRUZ </w:t>
      </w:r>
    </w:p>
    <w:p w14:paraId="539C2571" w14:textId="77777777" w:rsidR="006B4070" w:rsidRDefault="006B4070" w:rsidP="006B4070">
      <w:r>
        <w:t xml:space="preserve">SERVICIO AUTOMOTRIZ RODRIGUEZ, S.A. DE C.V. </w:t>
      </w:r>
    </w:p>
    <w:p w14:paraId="28553745" w14:textId="77777777" w:rsidR="006B4070" w:rsidRDefault="006B4070" w:rsidP="006B4070">
      <w:r>
        <w:t xml:space="preserve">GRUPO TÉCNICO AUTOMOTRIZ, S.A. DE C.V. </w:t>
      </w:r>
    </w:p>
    <w:p w14:paraId="68361606" w14:textId="77777777" w:rsidR="006B4070" w:rsidRDefault="006B4070" w:rsidP="006B4070">
      <w:r>
        <w:t xml:space="preserve">ROCIO GÓMEZ ALVARADO Y/O </w:t>
      </w:r>
    </w:p>
    <w:p w14:paraId="7DF7DAB6" w14:textId="77777777" w:rsidR="006B4070" w:rsidRDefault="006B4070" w:rsidP="006B4070">
      <w:r>
        <w:t xml:space="preserve">ALTA MECÁNICA AUTOMOTRIZ </w:t>
      </w:r>
    </w:p>
    <w:p w14:paraId="288E85F5" w14:textId="77777777" w:rsidR="006B4070" w:rsidRDefault="006B4070" w:rsidP="006B4070">
      <w:r>
        <w:t xml:space="preserve">SERVILLANTAS CONSORCIO AUTOMOTRIZ, S.A. DE C.V. </w:t>
      </w:r>
    </w:p>
    <w:p w14:paraId="7EB5DBFF" w14:textId="77777777" w:rsidR="006B4070" w:rsidRDefault="006B4070" w:rsidP="006B4070"/>
    <w:p w14:paraId="21C5B73B" w14:textId="77777777" w:rsidR="006B4070" w:rsidRDefault="006B4070" w:rsidP="006B4070">
      <w:r>
        <w:lastRenderedPageBreak/>
        <w:t>Proveedores invitados al proceso de Segunda Invitación a Cuando Menos Tres Personas de Carácter Nacional Presencial IA-03890X001-N116-2012 para la Contratación de los Servicios de Capacitación Institucional 2012</w:t>
      </w:r>
    </w:p>
    <w:p w14:paraId="391313FF" w14:textId="77777777" w:rsidR="006B4070" w:rsidRDefault="006B4070" w:rsidP="006B4070">
      <w:r>
        <w:t>Programa: Competencias en Línea</w:t>
      </w:r>
    </w:p>
    <w:p w14:paraId="2BF2F501" w14:textId="77777777" w:rsidR="006B4070" w:rsidRDefault="006B4070" w:rsidP="006B4070">
      <w:r>
        <w:t xml:space="preserve">INTER MANAGEMENT INSTITUTE </w:t>
      </w:r>
    </w:p>
    <w:p w14:paraId="22ADF943" w14:textId="77777777" w:rsidR="006B4070" w:rsidRPr="0057631A" w:rsidRDefault="006B4070" w:rsidP="006B4070">
      <w:pPr>
        <w:rPr>
          <w:lang w:val="en-US"/>
        </w:rPr>
      </w:pPr>
      <w:r w:rsidRPr="0057631A">
        <w:rPr>
          <w:lang w:val="en-US"/>
        </w:rPr>
        <w:t xml:space="preserve">ECV LEARNING CONSULTING </w:t>
      </w:r>
    </w:p>
    <w:p w14:paraId="07404746" w14:textId="77777777" w:rsidR="006B4070" w:rsidRPr="0057631A" w:rsidRDefault="006B4070" w:rsidP="006B4070">
      <w:pPr>
        <w:rPr>
          <w:lang w:val="en-US"/>
        </w:rPr>
      </w:pPr>
      <w:r w:rsidRPr="0057631A">
        <w:rPr>
          <w:lang w:val="en-US"/>
        </w:rPr>
        <w:t xml:space="preserve">AURA INTERACTIVA SHIFT </w:t>
      </w:r>
    </w:p>
    <w:p w14:paraId="47FB0A4B" w14:textId="77777777" w:rsidR="006B4070" w:rsidRDefault="006B4070" w:rsidP="006B4070">
      <w:r>
        <w:t xml:space="preserve">LECHUGA TECNOLOGIA Y PROCESOS S.A. DE C.V </w:t>
      </w:r>
    </w:p>
    <w:p w14:paraId="04C6AC20" w14:textId="77777777" w:rsidR="006B4070" w:rsidRDefault="006B4070" w:rsidP="006B4070">
      <w:r>
        <w:t xml:space="preserve">AQUA INTERACTIVE S. de R.L. de C. V. </w:t>
      </w:r>
    </w:p>
    <w:p w14:paraId="54C60909" w14:textId="77777777" w:rsidR="006B4070" w:rsidRDefault="006B4070" w:rsidP="006B4070">
      <w:r>
        <w:t>Programa: Innovación</w:t>
      </w:r>
    </w:p>
    <w:p w14:paraId="4C558E10" w14:textId="77777777" w:rsidR="006B4070" w:rsidRDefault="006B4070" w:rsidP="006B4070"/>
    <w:p w14:paraId="0937D5F4" w14:textId="77777777" w:rsidR="006B4070" w:rsidRDefault="006B4070" w:rsidP="006B4070">
      <w:r>
        <w:t xml:space="preserve">FUNDACION PREMIO NACIONAL </w:t>
      </w:r>
    </w:p>
    <w:p w14:paraId="3E17B8D3" w14:textId="77777777" w:rsidR="006B4070" w:rsidRDefault="006B4070" w:rsidP="006B4070">
      <w:r>
        <w:t xml:space="preserve">INTER MANAGEMENT INSTITUTE </w:t>
      </w:r>
    </w:p>
    <w:p w14:paraId="2F1A3F8F" w14:textId="77777777" w:rsidR="006B4070" w:rsidRDefault="006B4070" w:rsidP="006B4070">
      <w:r>
        <w:t xml:space="preserve">GUILLERMO ESTRADA GONZALEZ (PERSONA FISICA) </w:t>
      </w:r>
    </w:p>
    <w:p w14:paraId="1D0520AD" w14:textId="77777777" w:rsidR="006B4070" w:rsidRDefault="006B4070" w:rsidP="006B4070"/>
    <w:p w14:paraId="68C34A83" w14:textId="77777777" w:rsidR="006B4070" w:rsidRDefault="006B4070" w:rsidP="006B4070">
      <w:r>
        <w:t>Programa: Computo</w:t>
      </w:r>
    </w:p>
    <w:p w14:paraId="270E703D" w14:textId="77777777" w:rsidR="006B4070" w:rsidRDefault="006B4070" w:rsidP="006B4070"/>
    <w:p w14:paraId="6FF4962B" w14:textId="77777777" w:rsidR="006B4070" w:rsidRDefault="006B4070" w:rsidP="006B4070">
      <w:r>
        <w:t xml:space="preserve">CAPACITACION Y CONSULTORIA EMPRESARIAL (CENACCE) </w:t>
      </w:r>
    </w:p>
    <w:p w14:paraId="1531F0CD" w14:textId="77777777" w:rsidR="006B4070" w:rsidRDefault="006B4070" w:rsidP="006B4070">
      <w:r>
        <w:t xml:space="preserve">FUNDACION DE INVESTIGACION PARA EL DESARROLLO PROFESIONAL (FINDES) </w:t>
      </w:r>
    </w:p>
    <w:p w14:paraId="37EFA1A5" w14:textId="77777777" w:rsidR="006B4070" w:rsidRDefault="006B4070" w:rsidP="006B4070">
      <w:r>
        <w:t xml:space="preserve">INSTITUTO MEXICANO DE CAPACITACION FINANCIERA (IMECAF) </w:t>
      </w:r>
    </w:p>
    <w:p w14:paraId="7F19011E" w14:textId="77777777" w:rsidR="006B4070" w:rsidRDefault="006B4070" w:rsidP="006B4070">
      <w:r>
        <w:t xml:space="preserve">NEW HORIZON DE MEXICO </w:t>
      </w:r>
    </w:p>
    <w:p w14:paraId="7D4CD55B" w14:textId="77777777" w:rsidR="006B4070" w:rsidRDefault="006B4070" w:rsidP="006B4070">
      <w:r>
        <w:t>TIEM DE MEXICO</w:t>
      </w:r>
    </w:p>
    <w:p w14:paraId="07A1EED6" w14:textId="77777777" w:rsidR="006B4070" w:rsidRDefault="006B4070" w:rsidP="006B4070">
      <w:r>
        <w:t>Programa: Protección Civil</w:t>
      </w:r>
    </w:p>
    <w:p w14:paraId="6A543512" w14:textId="77777777" w:rsidR="006B4070" w:rsidRDefault="006B4070" w:rsidP="006B4070"/>
    <w:p w14:paraId="3B84EF9F" w14:textId="77777777" w:rsidR="006B4070" w:rsidRDefault="006B4070" w:rsidP="006B4070">
      <w:r>
        <w:t xml:space="preserve">GRUPO SI-PROCI EMERGENCY </w:t>
      </w:r>
    </w:p>
    <w:p w14:paraId="75E978CE" w14:textId="77777777" w:rsidR="006B4070" w:rsidRDefault="006B4070" w:rsidP="006B4070">
      <w:r>
        <w:t xml:space="preserve">SISTEMAS AVANZADOS PARA EL CONTROL DE EMERGENCIAS </w:t>
      </w:r>
    </w:p>
    <w:p w14:paraId="18CC7312" w14:textId="77777777" w:rsidR="006B4070" w:rsidRDefault="006B4070" w:rsidP="006B4070">
      <w:r>
        <w:t xml:space="preserve">OSVALDO CAMACHO VELAZQUEZ (PERSONA FISICA) </w:t>
      </w:r>
    </w:p>
    <w:p w14:paraId="7667334E" w14:textId="77777777" w:rsidR="006B4070" w:rsidRDefault="006B4070" w:rsidP="006B4070">
      <w:r>
        <w:t xml:space="preserve">CAPACITACION Y CONSULTORIA EMPRESARIAL (CENACCE) </w:t>
      </w:r>
    </w:p>
    <w:p w14:paraId="70283942" w14:textId="77777777" w:rsidR="006B4070" w:rsidRDefault="006B4070" w:rsidP="006B4070"/>
    <w:p w14:paraId="522997FB" w14:textId="77777777" w:rsidR="006B4070" w:rsidRDefault="006B4070" w:rsidP="006B4070">
      <w:r>
        <w:t>Programa: Competencias Presenciales</w:t>
      </w:r>
    </w:p>
    <w:p w14:paraId="20B84D87" w14:textId="77777777" w:rsidR="006B4070" w:rsidRDefault="006B4070" w:rsidP="006B4070"/>
    <w:p w14:paraId="5983099C" w14:textId="77777777" w:rsidR="006B4070" w:rsidRDefault="006B4070" w:rsidP="006B4070">
      <w:r>
        <w:t xml:space="preserve">ORGANIZACION DEAL </w:t>
      </w:r>
    </w:p>
    <w:p w14:paraId="13149026" w14:textId="77777777" w:rsidR="006B4070" w:rsidRDefault="006B4070" w:rsidP="006B4070">
      <w:r>
        <w:t xml:space="preserve">TIEM DE MEXICO </w:t>
      </w:r>
    </w:p>
    <w:p w14:paraId="16EAB98E" w14:textId="77777777" w:rsidR="006B4070" w:rsidRDefault="006B4070" w:rsidP="006B4070">
      <w:r>
        <w:t xml:space="preserve">AGRUPACION DE CAPACITADORES Y EDUCADORES DE MEXICO (ACAPE) </w:t>
      </w:r>
    </w:p>
    <w:p w14:paraId="45DD3575" w14:textId="77777777" w:rsidR="006B4070" w:rsidRDefault="006B4070" w:rsidP="006B4070">
      <w:r>
        <w:t xml:space="preserve">CAPACITACION EMPRESARIAL MANCERA </w:t>
      </w:r>
    </w:p>
    <w:p w14:paraId="52589E2C" w14:textId="77777777" w:rsidR="006B4070" w:rsidRDefault="006B4070" w:rsidP="006B4070">
      <w:r>
        <w:t xml:space="preserve">PAIDEIA EMPRESARIAL </w:t>
      </w:r>
    </w:p>
    <w:p w14:paraId="2CB8E191" w14:textId="77777777" w:rsidR="006B4070" w:rsidRDefault="006B4070" w:rsidP="006B4070"/>
    <w:p w14:paraId="4BB23A83" w14:textId="77777777" w:rsidR="006B4070" w:rsidRDefault="006B4070" w:rsidP="006B4070">
      <w:r>
        <w:t>Proveedores invitados al proceso de invitación a cuando menos tres personas de carácter nacional presencial IA-03890X001-N103-2012 Adquisición de Materiales y Útiles, de Oficina y para el Procesamiento en Equipos y Bienes Informáticos</w:t>
      </w:r>
    </w:p>
    <w:p w14:paraId="0F7B8E55" w14:textId="77777777" w:rsidR="006B4070" w:rsidRDefault="006B4070" w:rsidP="006B4070">
      <w:r>
        <w:t xml:space="preserve">CORPORATIVO MELAND, S.A. DE C.V. </w:t>
      </w:r>
    </w:p>
    <w:p w14:paraId="12100516" w14:textId="77777777" w:rsidR="006B4070" w:rsidRPr="0057631A" w:rsidRDefault="006B4070" w:rsidP="006B4070">
      <w:pPr>
        <w:rPr>
          <w:lang w:val="en-US"/>
        </w:rPr>
      </w:pPr>
      <w:proofErr w:type="gramStart"/>
      <w:r w:rsidRPr="0057631A">
        <w:rPr>
          <w:lang w:val="en-US"/>
        </w:rPr>
        <w:t>3KEY TECHNOLOGIES, S.A. DE C.V.</w:t>
      </w:r>
      <w:proofErr w:type="gramEnd"/>
      <w:r w:rsidRPr="0057631A">
        <w:rPr>
          <w:lang w:val="en-US"/>
        </w:rPr>
        <w:t xml:space="preserve"> </w:t>
      </w:r>
    </w:p>
    <w:p w14:paraId="0B9FC4EF" w14:textId="77777777" w:rsidR="006B4070" w:rsidRDefault="006B4070" w:rsidP="006B4070">
      <w:r>
        <w:t xml:space="preserve">FARVISAN INSUMOS INSTITUCIONALES, S.A. DE C.V. </w:t>
      </w:r>
    </w:p>
    <w:p w14:paraId="0B52B12F" w14:textId="77777777" w:rsidR="006B4070" w:rsidRDefault="006B4070" w:rsidP="006B4070">
      <w:r>
        <w:t xml:space="preserve">CORPORACIÓN PAPELERA EL SOTANO, S.A. DE C.V. </w:t>
      </w:r>
    </w:p>
    <w:p w14:paraId="7E641FED" w14:textId="77777777" w:rsidR="006B4070" w:rsidRDefault="006B4070" w:rsidP="006B4070">
      <w:r>
        <w:t xml:space="preserve">ST SOLUCIONES EMPRESARIALES, S.A. DE C.V. </w:t>
      </w:r>
    </w:p>
    <w:p w14:paraId="6229CEB7" w14:textId="77777777" w:rsidR="006B4070" w:rsidRDefault="006B4070" w:rsidP="006B4070">
      <w:r>
        <w:t xml:space="preserve">ABASTECEDORA ZEBA, S.A. DE C.V. </w:t>
      </w:r>
    </w:p>
    <w:p w14:paraId="78EC39FD" w14:textId="77777777" w:rsidR="006B4070" w:rsidRDefault="006B4070" w:rsidP="006B4070"/>
    <w:p w14:paraId="19799440" w14:textId="77777777" w:rsidR="006B4070" w:rsidRDefault="006B4070" w:rsidP="006B4070">
      <w:r>
        <w:lastRenderedPageBreak/>
        <w:t>Proveedores invitados al proceso de invitación a cuando menos tres personas de carácter nacional presencial IA-03890X001-N102-2012 Contratación de los Servicios de Capacitación Institucional 2012</w:t>
      </w:r>
    </w:p>
    <w:p w14:paraId="6839201B" w14:textId="77777777" w:rsidR="006B4070" w:rsidRDefault="006B4070" w:rsidP="006B4070">
      <w:r>
        <w:t xml:space="preserve">ESAVICA SERVICIOS, S.A. DE C.V. </w:t>
      </w:r>
    </w:p>
    <w:p w14:paraId="7291A93C" w14:textId="77777777" w:rsidR="006B4070" w:rsidRDefault="006B4070" w:rsidP="006B4070">
      <w:r>
        <w:t xml:space="preserve">Dra. LILIA ANA ALFARO GUEVARA </w:t>
      </w:r>
    </w:p>
    <w:p w14:paraId="5916658C" w14:textId="77777777" w:rsidR="006B4070" w:rsidRDefault="006B4070" w:rsidP="006B4070">
      <w:r>
        <w:t xml:space="preserve">DESPACHO MILAN BRITO </w:t>
      </w:r>
    </w:p>
    <w:p w14:paraId="4B428459" w14:textId="77777777" w:rsidR="006B4070" w:rsidRDefault="006B4070" w:rsidP="006B4070">
      <w:r>
        <w:t xml:space="preserve">FUNDACIÓN PREMIO NACIONAL DE TECNOLOGÍA </w:t>
      </w:r>
    </w:p>
    <w:p w14:paraId="51DC3807" w14:textId="77777777" w:rsidR="006B4070" w:rsidRDefault="006B4070" w:rsidP="006B4070">
      <w:r>
        <w:t xml:space="preserve">COMPETITIVIDAD, INNOVACIÓN ABIERTA Y TRANSFERENCIA DE TECNOLOGÍA </w:t>
      </w:r>
    </w:p>
    <w:p w14:paraId="085E3B63" w14:textId="77777777" w:rsidR="006B4070" w:rsidRDefault="006B4070" w:rsidP="006B4070">
      <w:r>
        <w:t xml:space="preserve">LOGOS DE LA NUEVA TÉCNICA, S. DE R.L. DE C.V. </w:t>
      </w:r>
    </w:p>
    <w:p w14:paraId="22190C73" w14:textId="77777777" w:rsidR="006B4070" w:rsidRDefault="006B4070" w:rsidP="006B4070">
      <w:r>
        <w:t xml:space="preserve">UNAM, CENTRO MASCARONES DE EXTENSIÓN ACADÉMICA EN TIC </w:t>
      </w:r>
    </w:p>
    <w:p w14:paraId="35FF5632" w14:textId="77777777" w:rsidR="006B4070" w:rsidRDefault="006B4070" w:rsidP="006B4070">
      <w:r>
        <w:t xml:space="preserve">NET CAPACITACIONES </w:t>
      </w:r>
    </w:p>
    <w:p w14:paraId="1F9A7B68" w14:textId="77777777" w:rsidR="006B4070" w:rsidRDefault="006B4070" w:rsidP="006B4070">
      <w:r>
        <w:t xml:space="preserve">COMPUEDUCACIÓN CONSORCIO DE ASESORÍA ESPECIALIZADA, S.A. DE C.V. </w:t>
      </w:r>
    </w:p>
    <w:p w14:paraId="047D03F3" w14:textId="77777777" w:rsidR="006B4070" w:rsidRDefault="006B4070" w:rsidP="006B4070">
      <w:r>
        <w:t xml:space="preserve">DESARROLLO EN PROTECCIÓN CIVIL, S.A. DE C.V. </w:t>
      </w:r>
    </w:p>
    <w:p w14:paraId="4B0D3979" w14:textId="77777777" w:rsidR="006B4070" w:rsidRDefault="006B4070" w:rsidP="006B4070">
      <w:r>
        <w:t xml:space="preserve">SISTEMAS AVANZADOS PARA EL CONTROL DE EMERGENCIA </w:t>
      </w:r>
    </w:p>
    <w:p w14:paraId="5562B9A3" w14:textId="77777777" w:rsidR="006B4070" w:rsidRDefault="006B4070" w:rsidP="006B4070">
      <w:r>
        <w:t xml:space="preserve">ORGANIZACIÓN DEAL, S.A. DE C.V. </w:t>
      </w:r>
    </w:p>
    <w:p w14:paraId="47788485" w14:textId="77777777" w:rsidR="006B4070" w:rsidRDefault="006B4070" w:rsidP="006B4070">
      <w:r>
        <w:t xml:space="preserve">PETROEXPERTOS-5000, S.C. </w:t>
      </w:r>
    </w:p>
    <w:p w14:paraId="7580C824" w14:textId="77777777" w:rsidR="006B4070" w:rsidRDefault="006B4070" w:rsidP="006B4070">
      <w:r>
        <w:t xml:space="preserve">LWZ CONSULTORÍA ESTRATÉGICA, S.A. DE C.V. </w:t>
      </w:r>
    </w:p>
    <w:p w14:paraId="688B0782" w14:textId="77777777" w:rsidR="006B4070" w:rsidRDefault="006B4070" w:rsidP="006B4070"/>
    <w:p w14:paraId="38ABFEF0" w14:textId="77777777" w:rsidR="006B4070" w:rsidRDefault="006B4070" w:rsidP="006B4070">
      <w:r>
        <w:t>Proveedores invitados al proceso de invitación a cuando menos tres personas de carácter nacional presencial IA-03890X001-N100-2012 Servicio de Instrumentación de Plan de Vinculación y Manejo Profesional de Información con Medios de Comunicación Nacionales y Regionales</w:t>
      </w:r>
    </w:p>
    <w:p w14:paraId="39600891" w14:textId="77777777" w:rsidR="006B4070" w:rsidRDefault="006B4070" w:rsidP="006B4070">
      <w:r>
        <w:t xml:space="preserve">CONTACTO INTEGRAL EN MEDIOS, S.A. DE C.V. </w:t>
      </w:r>
    </w:p>
    <w:p w14:paraId="3435722D" w14:textId="77777777" w:rsidR="006B4070" w:rsidRDefault="006B4070" w:rsidP="006B4070">
      <w:r>
        <w:t xml:space="preserve">ANÁLISIS Y COMUNICACIÓN INTEGRAL ASESORES EN PRENSA RELACIONES PÚBLICAS Y PUBLICIDAD, S.A. DE C.V. </w:t>
      </w:r>
    </w:p>
    <w:p w14:paraId="0169F77A" w14:textId="77777777" w:rsidR="006B4070" w:rsidRDefault="006B4070" w:rsidP="006B4070">
      <w:r>
        <w:t xml:space="preserve">FOREING INFORMATION, S.C. </w:t>
      </w:r>
    </w:p>
    <w:p w14:paraId="5947AF9A" w14:textId="77777777" w:rsidR="006B4070" w:rsidRDefault="006B4070" w:rsidP="006B4070"/>
    <w:p w14:paraId="2E288E33" w14:textId="77777777" w:rsidR="006B4070" w:rsidRDefault="006B4070" w:rsidP="006B4070">
      <w:r>
        <w:t>Proveedores invitados al proceso de invitación a cuando menos tres personas de carácter nacional presencial IA-03890X001-N99-2012 Servicio de Diseño Editorial de la Revista Ciencia y Desarrollo y de Ilustración para el Suplemento para Niños Hélix, del Consejo Nacional de Ciencia y Tecnología</w:t>
      </w:r>
    </w:p>
    <w:p w14:paraId="64E40501" w14:textId="77777777" w:rsidR="006B4070" w:rsidRDefault="006B4070" w:rsidP="006B4070">
      <w:r>
        <w:t xml:space="preserve">JUVENCIO SANDOVAL GUADARRAMA </w:t>
      </w:r>
    </w:p>
    <w:p w14:paraId="1AA0E656" w14:textId="77777777" w:rsidR="006B4070" w:rsidRDefault="006B4070" w:rsidP="006B4070">
      <w:r>
        <w:t xml:space="preserve">CARMEN RAMÍREZ PEÑA </w:t>
      </w:r>
    </w:p>
    <w:p w14:paraId="29B12518" w14:textId="77777777" w:rsidR="006B4070" w:rsidRDefault="006B4070" w:rsidP="006B4070">
      <w:r>
        <w:t xml:space="preserve">DANIEL ESQUEDA DISEÑO Y CONSULTORÍA GRÁFICA </w:t>
      </w:r>
    </w:p>
    <w:p w14:paraId="0BE8D7DF" w14:textId="77777777" w:rsidR="006B4070" w:rsidRDefault="006B4070" w:rsidP="006B4070">
      <w:r>
        <w:t xml:space="preserve">FCV SOLUCIONES GRÁFICAS </w:t>
      </w:r>
    </w:p>
    <w:p w14:paraId="7EAE4ACB" w14:textId="77777777" w:rsidR="006B4070" w:rsidRDefault="006B4070" w:rsidP="006B4070"/>
    <w:p w14:paraId="7F784434" w14:textId="77777777" w:rsidR="006B4070" w:rsidRDefault="006B4070" w:rsidP="006B4070">
      <w:r>
        <w:t>Proveedores invitados al proceso de invitación a cuando menos tres personas de carácter nacional presencial IA-03890X001-N98-2012 Servicios Integrales para las Mejoras a las Herramientas, Funcionalidad y Posicionamiento del Portal del Sistema Integrado de Información sobre Investigación Científica, Desarrollo Tecnológico e Innovación (SIICYT)</w:t>
      </w:r>
    </w:p>
    <w:p w14:paraId="43DD85D6" w14:textId="77777777" w:rsidR="006B4070" w:rsidRDefault="006B4070" w:rsidP="006B4070">
      <w:r>
        <w:t xml:space="preserve">CLEVER SERVICES, S. DE R.L. DE C.V. </w:t>
      </w:r>
    </w:p>
    <w:p w14:paraId="246441D4" w14:textId="77777777" w:rsidR="006B4070" w:rsidRDefault="006B4070" w:rsidP="006B4070">
      <w:r>
        <w:t xml:space="preserve">SOLUCIONES Y SERVICIOS EN TECNOLOGÍA DE LA INFORMACIÓN, S.A. DE C.V. </w:t>
      </w:r>
    </w:p>
    <w:p w14:paraId="353E28C0" w14:textId="77777777" w:rsidR="006B4070" w:rsidRDefault="006B4070" w:rsidP="006B4070">
      <w:r>
        <w:t xml:space="preserve">PROPTIMUS, S.C. </w:t>
      </w:r>
    </w:p>
    <w:p w14:paraId="2CAE1336" w14:textId="77777777" w:rsidR="006B4070" w:rsidRDefault="006B4070" w:rsidP="006B4070"/>
    <w:p w14:paraId="2D23C0B5" w14:textId="77777777" w:rsidR="006B4070" w:rsidRDefault="006B4070" w:rsidP="006B4070">
      <w:r>
        <w:t>Proveedores invitados al proceso de invitación a cuando menos tres personas de carácter nacional presencial IA-03890X001-N88-2012 Adquisición de Materiales y Útiles, de Oficina y para el Procesamiento en Equipos y Bienes Informáticos</w:t>
      </w:r>
    </w:p>
    <w:p w14:paraId="4FA49B2C" w14:textId="77777777" w:rsidR="006B4070" w:rsidRDefault="006B4070" w:rsidP="006B4070">
      <w:r>
        <w:t xml:space="preserve">ABASTECEDORA LUMEN, S.A. DE C.V. </w:t>
      </w:r>
    </w:p>
    <w:p w14:paraId="78E1C265" w14:textId="77777777" w:rsidR="006B4070" w:rsidRDefault="006B4070" w:rsidP="006B4070">
      <w:r>
        <w:t xml:space="preserve">CASA MARCHAND, S.A. DE C.V. </w:t>
      </w:r>
    </w:p>
    <w:p w14:paraId="07EB8D9D" w14:textId="77777777" w:rsidR="006B4070" w:rsidRDefault="006B4070" w:rsidP="006B4070">
      <w:r>
        <w:lastRenderedPageBreak/>
        <w:t xml:space="preserve">ABASTECEDORA ZEBA, S.A. DE C.V. </w:t>
      </w:r>
    </w:p>
    <w:p w14:paraId="72A46951" w14:textId="77777777" w:rsidR="006B4070" w:rsidRDefault="006B4070" w:rsidP="006B4070">
      <w:r>
        <w:t xml:space="preserve">BANQUET SUMINISTRO PAPELERO Y CÓMPUTO, S.A. DE C.V. </w:t>
      </w:r>
    </w:p>
    <w:p w14:paraId="28694BDA" w14:textId="77777777" w:rsidR="006B4070" w:rsidRDefault="006B4070" w:rsidP="006B4070">
      <w:r>
        <w:t xml:space="preserve">COSMOPAPEL, S.A. DE C.V. </w:t>
      </w:r>
    </w:p>
    <w:p w14:paraId="6A8FB4BF" w14:textId="77777777" w:rsidR="006B4070" w:rsidRDefault="006B4070" w:rsidP="006B4070">
      <w:r>
        <w:t xml:space="preserve">CONSORCIO PAPELERO, S.A. DE C.V. </w:t>
      </w:r>
    </w:p>
    <w:p w14:paraId="2615F953" w14:textId="77777777" w:rsidR="006B4070" w:rsidRDefault="006B4070" w:rsidP="006B4070">
      <w:r>
        <w:t xml:space="preserve">LASERCOMPUTO, S.A. DE C.V. </w:t>
      </w:r>
    </w:p>
    <w:p w14:paraId="340ABB3F" w14:textId="77777777" w:rsidR="006B4070" w:rsidRDefault="006B4070" w:rsidP="006B4070">
      <w:r>
        <w:t xml:space="preserve">EMEDEX, S.A. DE C.V. </w:t>
      </w:r>
    </w:p>
    <w:p w14:paraId="1ABE2E6A" w14:textId="77777777" w:rsidR="006B4070" w:rsidRDefault="006B4070" w:rsidP="006B4070">
      <w:r>
        <w:t xml:space="preserve">SERVICIOS INFORMÁTICOS APLICADOS A LA ADMINISTRACIÓN, S.A. DE C.V. </w:t>
      </w:r>
    </w:p>
    <w:p w14:paraId="0D0759C6" w14:textId="77777777" w:rsidR="006B4070" w:rsidRDefault="006B4070" w:rsidP="006B4070">
      <w:r>
        <w:t xml:space="preserve">GRUPO JITPA, S.A. DE C.V. </w:t>
      </w:r>
    </w:p>
    <w:p w14:paraId="6E0BBC6C" w14:textId="77777777" w:rsidR="006B4070" w:rsidRDefault="006B4070" w:rsidP="006B4070"/>
    <w:p w14:paraId="53485D9D" w14:textId="77777777" w:rsidR="006B4070" w:rsidRDefault="006B4070" w:rsidP="006B4070">
      <w:r>
        <w:t>Proveedores invitados al proceso de invitación a cuando menos tres personas de carácter nacional presencial IA-03890X001-N86-2012 Servicio de Asesoría Integral en Comunicación y Desarrollo de Acciones Estratégicas</w:t>
      </w:r>
    </w:p>
    <w:p w14:paraId="1A3C3CE9" w14:textId="77777777" w:rsidR="006B4070" w:rsidRDefault="006B4070" w:rsidP="006B4070">
      <w:r>
        <w:t>RICARTE ASESORES EN COMUNICACIÓN ESTRATÉGICA, S.A. DE C.V.</w:t>
      </w:r>
    </w:p>
    <w:p w14:paraId="13F96733" w14:textId="77777777" w:rsidR="006B4070" w:rsidRDefault="006B4070" w:rsidP="006B4070">
      <w:r>
        <w:t>CONTACTO INTEGRAL EN MEDIOS, S.A. DE C.V.</w:t>
      </w:r>
    </w:p>
    <w:p w14:paraId="61F8DDFA" w14:textId="77777777" w:rsidR="006B4070" w:rsidRDefault="006B4070" w:rsidP="006B4070">
      <w:r>
        <w:t>PROFESIONALES EN LOGÍSTICA Y SERVICIOS P&amp;L, S.C.</w:t>
      </w:r>
    </w:p>
    <w:p w14:paraId="2368A07B" w14:textId="77777777" w:rsidR="006B4070" w:rsidRDefault="006B4070" w:rsidP="006B4070">
      <w:r>
        <w:t>MEXICANA DE APLICACIONES Y CAPACITACIÓN, S.A. DE C.V.</w:t>
      </w:r>
    </w:p>
    <w:p w14:paraId="7FE14E4B" w14:textId="77777777" w:rsidR="006B4070" w:rsidRDefault="006B4070" w:rsidP="006B4070"/>
    <w:p w14:paraId="01859B9F" w14:textId="77777777" w:rsidR="006B4070" w:rsidRDefault="006B4070" w:rsidP="006B4070">
      <w:r>
        <w:t>Proveedores invitados al proceso de invitación a cuando menos tres personas de carácter nacional presencial IA-03890X001-N25-2012 Servicio de Producción Técnica de Canales Corporativos para Redes Sociales en Comunicación Institucional y Divulgación Científica</w:t>
      </w:r>
    </w:p>
    <w:p w14:paraId="7DAFC659" w14:textId="77777777" w:rsidR="006B4070" w:rsidRDefault="006B4070" w:rsidP="006B4070">
      <w:r>
        <w:t xml:space="preserve">Comunicaciones Estratégicas </w:t>
      </w:r>
      <w:proofErr w:type="spellStart"/>
      <w:r>
        <w:t>Newlink</w:t>
      </w:r>
      <w:proofErr w:type="spellEnd"/>
      <w:r>
        <w:t xml:space="preserve">, S.A. de C.V. </w:t>
      </w:r>
    </w:p>
    <w:p w14:paraId="5B594F40" w14:textId="77777777" w:rsidR="006B4070" w:rsidRDefault="006B4070" w:rsidP="006B4070">
      <w:r>
        <w:t xml:space="preserve">Amado Avendaño Villafuerte </w:t>
      </w:r>
    </w:p>
    <w:p w14:paraId="0C42267D" w14:textId="77777777" w:rsidR="006B4070" w:rsidRDefault="006B4070" w:rsidP="006B4070">
      <w:r>
        <w:t xml:space="preserve">Contraste Total, S.A. de C.V. </w:t>
      </w:r>
    </w:p>
    <w:p w14:paraId="60CB53E3" w14:textId="77777777" w:rsidR="006B4070" w:rsidRDefault="006B4070" w:rsidP="006B4070">
      <w:r>
        <w:t xml:space="preserve">CEN Publicidad, S.A. de C.V. </w:t>
      </w:r>
    </w:p>
    <w:p w14:paraId="735E1A6E" w14:textId="77777777" w:rsidR="006B4070" w:rsidRDefault="006B4070" w:rsidP="006B4070"/>
    <w:p w14:paraId="7C28EE89" w14:textId="77777777" w:rsidR="006B4070" w:rsidRDefault="006B4070" w:rsidP="006B4070">
      <w:r>
        <w:t>Proveedores invitados al proceso de invitación a cuando menos tres personas de carácter nacional presencial IA-03890X001-N24-2012 Servicio de Diseño, Desarrollo, Producción y Postproducción de Video y Audio para el CONACYT</w:t>
      </w:r>
    </w:p>
    <w:p w14:paraId="4953F248" w14:textId="77777777" w:rsidR="006B4070" w:rsidRDefault="006B4070" w:rsidP="006B4070">
      <w:r>
        <w:t xml:space="preserve">Factory Comunicaciones Estratégicas, S.A. de C.V. </w:t>
      </w:r>
    </w:p>
    <w:p w14:paraId="34829F61" w14:textId="77777777" w:rsidR="006B4070" w:rsidRDefault="006B4070" w:rsidP="006B4070">
      <w:r>
        <w:t xml:space="preserve">Luis Arturo </w:t>
      </w:r>
      <w:proofErr w:type="spellStart"/>
      <w:r>
        <w:t>Olaiz</w:t>
      </w:r>
      <w:proofErr w:type="spellEnd"/>
      <w:r>
        <w:t xml:space="preserve"> Ochoa </w:t>
      </w:r>
    </w:p>
    <w:p w14:paraId="1229234F" w14:textId="77777777" w:rsidR="006B4070" w:rsidRDefault="006B4070" w:rsidP="006B4070">
      <w:r>
        <w:t xml:space="preserve">Offset </w:t>
      </w:r>
      <w:proofErr w:type="spellStart"/>
      <w:r>
        <w:t>Revosan</w:t>
      </w:r>
      <w:proofErr w:type="spellEnd"/>
      <w:r>
        <w:t xml:space="preserve">, S.A. de C.V. </w:t>
      </w:r>
    </w:p>
    <w:p w14:paraId="4F3C43B9" w14:textId="77777777" w:rsidR="006B4070" w:rsidRDefault="006B4070" w:rsidP="006B4070">
      <w:r>
        <w:t xml:space="preserve">Fernando Alonso Gutiérrez </w:t>
      </w:r>
    </w:p>
    <w:p w14:paraId="55FEE89F" w14:textId="77777777" w:rsidR="006B4070" w:rsidRDefault="006B4070" w:rsidP="006B4070"/>
    <w:p w14:paraId="2F2F027D" w14:textId="77777777" w:rsidR="006B4070" w:rsidRDefault="006B4070" w:rsidP="006B4070">
      <w:r>
        <w:t>Proveedores invitados al proceso de invitación a cuando menos tres personas de carácter nacional presencial IA-03890X001-N23-2012 Servicio de Recepción y Atención al Público</w:t>
      </w:r>
    </w:p>
    <w:p w14:paraId="397F5060" w14:textId="77777777" w:rsidR="006B4070" w:rsidRDefault="006B4070" w:rsidP="006B4070">
      <w:proofErr w:type="spellStart"/>
      <w:r>
        <w:t>Best</w:t>
      </w:r>
      <w:proofErr w:type="spellEnd"/>
      <w:r>
        <w:t xml:space="preserve"> Recursos Humanos, S.A. de C.V. </w:t>
      </w:r>
    </w:p>
    <w:p w14:paraId="643B39FB" w14:textId="77777777" w:rsidR="006B4070" w:rsidRDefault="006B4070" w:rsidP="006B4070">
      <w:r>
        <w:t xml:space="preserve">Recursos Humanos en Línea, S.A. de C.V. </w:t>
      </w:r>
    </w:p>
    <w:p w14:paraId="4F2C3A7C" w14:textId="77777777" w:rsidR="006B4070" w:rsidRDefault="006B4070" w:rsidP="006B4070">
      <w:r>
        <w:t xml:space="preserve">Inteligencia en Organización de Personal, S.C. </w:t>
      </w:r>
    </w:p>
    <w:p w14:paraId="6ECC7AE4" w14:textId="77777777" w:rsidR="006B4070" w:rsidRDefault="006B4070" w:rsidP="006B4070">
      <w:r>
        <w:t xml:space="preserve">María Antonieta de la Cruz Mendoza </w:t>
      </w:r>
    </w:p>
    <w:p w14:paraId="3593607C" w14:textId="77777777" w:rsidR="006B4070" w:rsidRDefault="006B4070" w:rsidP="006B4070">
      <w:r>
        <w:t xml:space="preserve">Víctor Manuel Díaz Escamilla </w:t>
      </w:r>
    </w:p>
    <w:p w14:paraId="71E93F00" w14:textId="77777777" w:rsidR="006B4070" w:rsidRDefault="006B4070" w:rsidP="006B4070">
      <w:proofErr w:type="spellStart"/>
      <w:r>
        <w:t>Eulen</w:t>
      </w:r>
      <w:proofErr w:type="spellEnd"/>
      <w:r>
        <w:t xml:space="preserve"> México de Servicios, S.A. de C.V. </w:t>
      </w:r>
    </w:p>
    <w:p w14:paraId="1C22C78E" w14:textId="77777777" w:rsidR="006B4070" w:rsidRDefault="006B4070" w:rsidP="006B4070">
      <w:proofErr w:type="spellStart"/>
      <w:r>
        <w:t>Manpower</w:t>
      </w:r>
      <w:proofErr w:type="spellEnd"/>
      <w:r>
        <w:t xml:space="preserve">, S.A. de C.V. </w:t>
      </w:r>
    </w:p>
    <w:p w14:paraId="7D4E636E" w14:textId="77777777" w:rsidR="006B4070" w:rsidRDefault="006B4070" w:rsidP="006B4070"/>
    <w:p w14:paraId="434972CA" w14:textId="77777777" w:rsidR="006B4070" w:rsidRDefault="006B4070" w:rsidP="006B4070">
      <w:r>
        <w:t>Proveedores invitados al proceso de invitación a cuando menos tres personas de carácter nacional presencial IA-03890X001-N6-2012 relativa al Servicio de Suministro de Gasolina mediante tarjetas electrónicas</w:t>
      </w:r>
    </w:p>
    <w:p w14:paraId="73C584B9" w14:textId="77777777" w:rsidR="006B4070" w:rsidRDefault="006B4070" w:rsidP="006B4070">
      <w:r>
        <w:t xml:space="preserve">OPERADORA DE PROGRAMAS DE ABASTO MÚLTIPLE, S.A. DE C.V. </w:t>
      </w:r>
    </w:p>
    <w:p w14:paraId="7B81A923" w14:textId="77777777" w:rsidR="006B4070" w:rsidRDefault="006B4070" w:rsidP="006B4070">
      <w:r>
        <w:t xml:space="preserve">EDENRED MÉXICO, S.A. DE C.V. </w:t>
      </w:r>
    </w:p>
    <w:p w14:paraId="38428E57" w14:textId="77777777" w:rsidR="006B4070" w:rsidRDefault="006B4070" w:rsidP="006B4070">
      <w:r>
        <w:t xml:space="preserve">EFECTIVALE, S.A. DE C.V. </w:t>
      </w:r>
    </w:p>
    <w:p w14:paraId="6C5B655D" w14:textId="77777777" w:rsidR="006B4070" w:rsidRDefault="006B4070" w:rsidP="006B4070">
      <w:r>
        <w:lastRenderedPageBreak/>
        <w:t xml:space="preserve">SODEXO MOTIVATION SOLUTIONS MÉXICO, S.A. DE C.V. </w:t>
      </w:r>
    </w:p>
    <w:p w14:paraId="094C7EC0" w14:textId="77777777" w:rsidR="006B4070" w:rsidRDefault="006B4070" w:rsidP="006B4070">
      <w:r>
        <w:t xml:space="preserve">PRESTACIONES UNIVERSALES, S.A. DE C.V. </w:t>
      </w:r>
    </w:p>
    <w:p w14:paraId="56A736D5" w14:textId="77777777" w:rsidR="006B4070" w:rsidRDefault="006B4070" w:rsidP="006B4070"/>
    <w:p w14:paraId="67EF7439" w14:textId="77777777" w:rsidR="006B4070" w:rsidRDefault="006B4070" w:rsidP="006B4070">
      <w:r>
        <w:t>Nota:...</w:t>
      </w:r>
    </w:p>
    <w:p w14:paraId="684AAFA8" w14:textId="77777777" w:rsidR="006B4070" w:rsidRDefault="006B4070" w:rsidP="006B4070">
      <w:r>
        <w:t>Proveedores invitados al proceso de invitación a cuando menos tres personas de carácter nacional presencial IA-03890X001-N4-2012 relativa al Servicio de Suministro de Gasolina mediante tarjetas electrónicas</w:t>
      </w:r>
    </w:p>
    <w:p w14:paraId="1441B107" w14:textId="77777777" w:rsidR="006B4070" w:rsidRDefault="006B4070" w:rsidP="006B4070">
      <w:r>
        <w:t xml:space="preserve">OPERADORA DE PROGRAMAS DE ABASTO MÚLTIPLE, S.A. DE C.V. </w:t>
      </w:r>
    </w:p>
    <w:p w14:paraId="373109B9" w14:textId="77777777" w:rsidR="006B4070" w:rsidRDefault="006B4070" w:rsidP="006B4070">
      <w:r>
        <w:t xml:space="preserve">EDENRED MÉXICO, S.A. DE C.V. </w:t>
      </w:r>
    </w:p>
    <w:p w14:paraId="6F4ED02D" w14:textId="77777777" w:rsidR="006B4070" w:rsidRDefault="006B4070" w:rsidP="006B4070">
      <w:r>
        <w:t xml:space="preserve">EFECTIVALE, S.A. DE C.V. </w:t>
      </w:r>
    </w:p>
    <w:p w14:paraId="3D95439C" w14:textId="77777777" w:rsidR="006B4070" w:rsidRDefault="006B4070" w:rsidP="006B4070">
      <w:r>
        <w:t xml:space="preserve">SODEXO MOTIVATION SOLUTIONS MÉXICO, S.A. DE C.V. </w:t>
      </w:r>
    </w:p>
    <w:p w14:paraId="224F9BDA" w14:textId="77777777" w:rsidR="006B4070" w:rsidRDefault="006B4070" w:rsidP="006B4070">
      <w:r>
        <w:t xml:space="preserve">PRESTACIONES UNIVERSALES, S.A. DE C.V. </w:t>
      </w:r>
    </w:p>
    <w:p w14:paraId="631ACE6A" w14:textId="77777777" w:rsidR="006B4070" w:rsidRDefault="006B4070" w:rsidP="006B4070"/>
    <w:p w14:paraId="166D98A5" w14:textId="77777777" w:rsidR="006B4070" w:rsidRDefault="006B4070" w:rsidP="006B4070">
      <w:r>
        <w:t>Nota:...</w:t>
      </w:r>
    </w:p>
    <w:p w14:paraId="0585A725" w14:textId="77777777" w:rsidR="006B4070" w:rsidRDefault="006B4070" w:rsidP="006B4070">
      <w:r>
        <w:t>Proveedores invitados al proceso de invitación a cuando menos tres personas de carácter nacional IA-03890X001-N96-2011 relativa al Servicio de Transporte de Personal</w:t>
      </w:r>
    </w:p>
    <w:p w14:paraId="7369E891" w14:textId="77777777" w:rsidR="006B4070" w:rsidRDefault="006B4070" w:rsidP="006B4070">
      <w:r>
        <w:t>AUTOTRANSPORTES COVA, S.A. DE C.V.</w:t>
      </w:r>
    </w:p>
    <w:p w14:paraId="410BF05F" w14:textId="77777777" w:rsidR="006B4070" w:rsidRDefault="006B4070" w:rsidP="006B4070">
      <w:r>
        <w:t xml:space="preserve">AUTOTRANSPORTES KEMBLIN, S.A. DE C.V. </w:t>
      </w:r>
    </w:p>
    <w:p w14:paraId="0211435C" w14:textId="77777777" w:rsidR="006B4070" w:rsidRDefault="006B4070" w:rsidP="006B4070">
      <w:r>
        <w:t xml:space="preserve">TRANSPORTE ESCOLAR Y DE PERSONAL, S.A. DE C.V. </w:t>
      </w:r>
    </w:p>
    <w:p w14:paraId="6B51C18A" w14:textId="77777777" w:rsidR="006B4070" w:rsidRDefault="006B4070" w:rsidP="006B4070">
      <w:r>
        <w:t xml:space="preserve">ADOLFO TREJO SERVICIOS ESPECIALES, S.A. DE C.V. </w:t>
      </w:r>
    </w:p>
    <w:p w14:paraId="3A7AAFEA" w14:textId="77777777" w:rsidR="006B4070" w:rsidRDefault="006B4070" w:rsidP="006B4070">
      <w:r>
        <w:t xml:space="preserve">AUTOTRANSPORTES MIGUEL MEZA SÁNCHEZ, S.A. DE C.V. </w:t>
      </w:r>
    </w:p>
    <w:p w14:paraId="0FBB7A41" w14:textId="77777777" w:rsidR="006B4070" w:rsidRDefault="006B4070" w:rsidP="006B4070"/>
    <w:p w14:paraId="264DC5B7" w14:textId="77777777" w:rsidR="006B4070" w:rsidRDefault="006B4070" w:rsidP="006B4070">
      <w:r>
        <w:t>Nota:...</w:t>
      </w:r>
    </w:p>
    <w:p w14:paraId="10A6B681" w14:textId="77777777" w:rsidR="006B4070" w:rsidRDefault="006B4070" w:rsidP="006B4070">
      <w:r>
        <w:t>Proveedores invitados al proceso de invitación a cuando menos tres personas de carácter nacional IA-03890X001-N95-2011 relativa al Servicio de Recepción y Atención al Público</w:t>
      </w:r>
    </w:p>
    <w:p w14:paraId="66B42F1B" w14:textId="77777777" w:rsidR="006B4070" w:rsidRDefault="006B4070" w:rsidP="006B4070">
      <w:r>
        <w:t>RECURSOS HUMANOS EN LÍNEA, S.A. DE C.V.</w:t>
      </w:r>
    </w:p>
    <w:p w14:paraId="297FFA26" w14:textId="77777777" w:rsidR="006B4070" w:rsidRDefault="006B4070" w:rsidP="006B4070">
      <w:r>
        <w:t xml:space="preserve">INTELIGENCIA EN ORGANIZACIÓN DE PERSONAL, S.C. </w:t>
      </w:r>
    </w:p>
    <w:p w14:paraId="2DAC4764" w14:textId="77777777" w:rsidR="006B4070" w:rsidRDefault="006B4070" w:rsidP="006B4070">
      <w:r>
        <w:t xml:space="preserve">BEST RECURSOS HUMANOS, S.A. DE C.V. </w:t>
      </w:r>
    </w:p>
    <w:p w14:paraId="453B9B06" w14:textId="77777777" w:rsidR="006B4070" w:rsidRDefault="006B4070" w:rsidP="006B4070">
      <w:r>
        <w:t xml:space="preserve">CLAVER SERVICIOS, S.A. DE C.V. </w:t>
      </w:r>
    </w:p>
    <w:p w14:paraId="1AB70AE6" w14:textId="77777777" w:rsidR="006B4070" w:rsidRDefault="006B4070" w:rsidP="006B4070"/>
    <w:p w14:paraId="7B29EB99" w14:textId="77777777" w:rsidR="006B4070" w:rsidRDefault="006B4070" w:rsidP="006B4070">
      <w:r>
        <w:t>Nota:...</w:t>
      </w:r>
    </w:p>
    <w:p w14:paraId="124048D1" w14:textId="77777777" w:rsidR="006B4070" w:rsidRDefault="006B4070" w:rsidP="006B4070">
      <w:r>
        <w:t>Proveedores invitados al proceso de invitación a cuando menos tres personas de carácter nacional IA-03890X001-N74-2011 relativa al Servicios Integrales para mejoras a la arquitectura, diseño y usabilidad del portal del Sistema de Información sobre Investigación Científica y Desarrollo Tecnológico e Innovación (SIICYT)</w:t>
      </w:r>
    </w:p>
    <w:p w14:paraId="473633B2" w14:textId="77777777" w:rsidR="006B4070" w:rsidRDefault="006B4070" w:rsidP="006B4070">
      <w:r>
        <w:t xml:space="preserve">CLEVER SERVICES, S. DE R.L. DE C.V. </w:t>
      </w:r>
    </w:p>
    <w:p w14:paraId="056A0F3B" w14:textId="77777777" w:rsidR="006B4070" w:rsidRDefault="006B4070" w:rsidP="006B4070">
      <w:r>
        <w:t xml:space="preserve">S&amp;C CONSTRUCTORES DE SISTEMAS, S.A. DE C.V. </w:t>
      </w:r>
    </w:p>
    <w:p w14:paraId="50D6FC8F" w14:textId="77777777" w:rsidR="006B4070" w:rsidRDefault="006B4070" w:rsidP="006B4070">
      <w:r>
        <w:t xml:space="preserve">FRACTANET, S.A. DE C.V. </w:t>
      </w:r>
    </w:p>
    <w:p w14:paraId="62A3E7A4" w14:textId="77777777" w:rsidR="006B4070" w:rsidRDefault="006B4070" w:rsidP="006B4070"/>
    <w:p w14:paraId="44FA7BC9" w14:textId="77777777" w:rsidR="006B4070" w:rsidRDefault="006B4070" w:rsidP="006B4070">
      <w:r>
        <w:t>Nota:...</w:t>
      </w:r>
    </w:p>
    <w:p w14:paraId="586B9580" w14:textId="77777777" w:rsidR="006B4070" w:rsidRDefault="006B4070" w:rsidP="006B4070">
      <w:r>
        <w:t>Proveedores invitados al proceso de invitación a cuando menos tres personas de carácter nacional IA-03890X001-N64-2011 relativa al Servicios Integrales Para Mejoras a la Arquitectura, Diseño y Usabilidad del Portal del Sistema de Información Sobre Investigación Científica Y Desarrollo Tecnológico e Innovación (SIICYT)</w:t>
      </w:r>
    </w:p>
    <w:p w14:paraId="32533448" w14:textId="77777777" w:rsidR="006B4070" w:rsidRDefault="006B4070" w:rsidP="006B4070">
      <w:r>
        <w:t xml:space="preserve">TECHNISYS MÉXICO, S. DE R.L. DE C.V. </w:t>
      </w:r>
    </w:p>
    <w:p w14:paraId="3D096D65" w14:textId="77777777" w:rsidR="006B4070" w:rsidRDefault="006B4070" w:rsidP="006B4070">
      <w:r>
        <w:t xml:space="preserve">S&amp;C CONSTRUCTORES DE SISTEMAS, S.A. DE C.V. </w:t>
      </w:r>
    </w:p>
    <w:p w14:paraId="2DB6A138" w14:textId="77777777" w:rsidR="006B4070" w:rsidRDefault="006B4070" w:rsidP="006B4070">
      <w:r>
        <w:t xml:space="preserve">FRACTANET, S.A. DE C.V. </w:t>
      </w:r>
    </w:p>
    <w:p w14:paraId="5253BFE7" w14:textId="77777777" w:rsidR="006B4070" w:rsidRDefault="006B4070" w:rsidP="006B4070">
      <w:r>
        <w:t xml:space="preserve">GESTIÓN Y ESTRATEGIA IT CONSULTORES, S.C. </w:t>
      </w:r>
    </w:p>
    <w:p w14:paraId="71F5E399" w14:textId="77777777" w:rsidR="006B4070" w:rsidRDefault="006B4070" w:rsidP="006B4070"/>
    <w:p w14:paraId="012946E4" w14:textId="77777777" w:rsidR="006B4070" w:rsidRDefault="006B4070" w:rsidP="006B4070">
      <w:r>
        <w:lastRenderedPageBreak/>
        <w:t>Nota:...</w:t>
      </w:r>
    </w:p>
    <w:p w14:paraId="2791584B" w14:textId="77777777" w:rsidR="006B4070" w:rsidRDefault="006B4070" w:rsidP="006B4070">
      <w:r>
        <w:t>Proveedores invitados al proceso de invitación a cuando menos tres personas de carácter nacional IA-03890X001-N65-2011 relativa al Servicio de Aseguramiento de Bienes Patrimoniales</w:t>
      </w:r>
    </w:p>
    <w:p w14:paraId="0DF50952" w14:textId="77777777" w:rsidR="006B4070" w:rsidRDefault="006B4070" w:rsidP="006B4070">
      <w:r>
        <w:t xml:space="preserve">SEGUROS ATLAS, S.A. </w:t>
      </w:r>
    </w:p>
    <w:p w14:paraId="0C734621" w14:textId="77777777" w:rsidR="006B4070" w:rsidRDefault="006B4070" w:rsidP="006B4070">
      <w:r>
        <w:t xml:space="preserve">AXA SEGUROS, S.A. DE C.V. </w:t>
      </w:r>
    </w:p>
    <w:p w14:paraId="3D5605B7" w14:textId="77777777" w:rsidR="006B4070" w:rsidRDefault="006B4070" w:rsidP="006B4070">
      <w:r>
        <w:t xml:space="preserve">CHARTIS SEGUROS MÉXICO, S.A. DE C.V. </w:t>
      </w:r>
    </w:p>
    <w:p w14:paraId="282615A3" w14:textId="77777777" w:rsidR="006B4070" w:rsidRDefault="006B4070" w:rsidP="006B4070">
      <w:r>
        <w:t xml:space="preserve">GRUPO NACIONAL PROVINCIAL, S.A.B. </w:t>
      </w:r>
    </w:p>
    <w:p w14:paraId="5818C968" w14:textId="77777777" w:rsidR="006B4070" w:rsidRDefault="006B4070" w:rsidP="006B4070">
      <w:r>
        <w:t xml:space="preserve">ASEGURADORA INTERACCIONES, S.A., GRUPO FINANCIERO INTERACCIONES </w:t>
      </w:r>
    </w:p>
    <w:p w14:paraId="49F387A7" w14:textId="77777777" w:rsidR="006B4070" w:rsidRDefault="006B4070" w:rsidP="006B4070">
      <w:r>
        <w:t xml:space="preserve">QBE DE MÉXICO, COMPAÑÍA DE SEGUROS, S.A. DE C.V. </w:t>
      </w:r>
    </w:p>
    <w:p w14:paraId="1EA7E896" w14:textId="77777777" w:rsidR="006B4070" w:rsidRDefault="006B4070" w:rsidP="006B4070">
      <w:r>
        <w:t xml:space="preserve">QUÁLITAS, COMPAÑÍA DE SEGUROS, S.A.B. DE C.V. </w:t>
      </w:r>
    </w:p>
    <w:p w14:paraId="2A9290F2" w14:textId="77777777" w:rsidR="006B4070" w:rsidRDefault="006B4070" w:rsidP="006B4070"/>
    <w:p w14:paraId="53CF4E35" w14:textId="77777777" w:rsidR="006B4070" w:rsidRDefault="006B4070" w:rsidP="006B4070">
      <w:r>
        <w:t>Nota:...</w:t>
      </w:r>
    </w:p>
    <w:p w14:paraId="52F82D3B" w14:textId="77777777" w:rsidR="006B4070" w:rsidRDefault="006B4070" w:rsidP="006B4070">
      <w:r>
        <w:t>Proveedores invitados al proceso de invitación a cuando menos tres personas de carácter nacional IA-03890X001-N56-2011, relativa al Servicio de Soporte al Licenciamiento y Transferencia de Conocimiento de los Productos de VMWARE licenciados al CONACYT.</w:t>
      </w:r>
    </w:p>
    <w:p w14:paraId="15EC1271" w14:textId="77777777" w:rsidR="006B4070" w:rsidRDefault="006B4070" w:rsidP="006B4070">
      <w:r>
        <w:t xml:space="preserve">SICTEL SOLUCIONES TI, S.A. DE C.V. </w:t>
      </w:r>
    </w:p>
    <w:p w14:paraId="1C8C4302" w14:textId="77777777" w:rsidR="006B4070" w:rsidRDefault="006B4070" w:rsidP="006B4070">
      <w:r>
        <w:t xml:space="preserve">AKUMEN TECNOLOGÍA EN SISTEMAS, S.A. DE C.V. </w:t>
      </w:r>
    </w:p>
    <w:p w14:paraId="4BF361EB" w14:textId="77777777" w:rsidR="006B4070" w:rsidRDefault="006B4070" w:rsidP="006B4070">
      <w:r>
        <w:t xml:space="preserve">SISTEMAS TÉCNICOS DE INFORMACIÓN Y AVANCE, S.A. DE C.V. </w:t>
      </w:r>
    </w:p>
    <w:p w14:paraId="53004511" w14:textId="77777777" w:rsidR="006B4070" w:rsidRDefault="006B4070" w:rsidP="006B4070">
      <w:r>
        <w:t xml:space="preserve">ADMINISTRADORA ESCOLAR OZ, S.C. </w:t>
      </w:r>
    </w:p>
    <w:p w14:paraId="4C668F11" w14:textId="77777777" w:rsidR="006B4070" w:rsidRDefault="006B4070" w:rsidP="006B4070">
      <w:r>
        <w:t xml:space="preserve">TRUSTNET DE MÉXICO, S.A. DE C.V. </w:t>
      </w:r>
    </w:p>
    <w:p w14:paraId="158B5C9D" w14:textId="77777777" w:rsidR="006B4070" w:rsidRDefault="006B4070" w:rsidP="006B4070"/>
    <w:p w14:paraId="1E6CB9EB" w14:textId="77777777" w:rsidR="006B4070" w:rsidRDefault="006B4070" w:rsidP="006B4070">
      <w:r>
        <w:t>Nota:...</w:t>
      </w:r>
    </w:p>
    <w:p w14:paraId="4C253FC4" w14:textId="77777777" w:rsidR="006B4070" w:rsidRDefault="006B4070" w:rsidP="006B4070">
      <w:r>
        <w:t>Proveedores invitados al proceso de invitación a cuando menos tres personas de carácter nacional IA-03890X001-N58-2011, relativa al Servicio de aseguramiento de bienes patrimoniales.</w:t>
      </w:r>
    </w:p>
    <w:p w14:paraId="4C0C2269" w14:textId="77777777" w:rsidR="006B4070" w:rsidRDefault="006B4070" w:rsidP="006B4070">
      <w:r>
        <w:t xml:space="preserve">SEGUROS ATLAS, S.A. </w:t>
      </w:r>
    </w:p>
    <w:p w14:paraId="0890F8AE" w14:textId="77777777" w:rsidR="006B4070" w:rsidRDefault="006B4070" w:rsidP="006B4070">
      <w:r>
        <w:t xml:space="preserve">AXA SEGUROS, S.A. DE C.V. </w:t>
      </w:r>
    </w:p>
    <w:p w14:paraId="3CA0D938" w14:textId="77777777" w:rsidR="006B4070" w:rsidRDefault="006B4070" w:rsidP="006B4070">
      <w:r>
        <w:t xml:space="preserve">CHARTIS SEGUROS MÉXICO, S.A. DE C.V. </w:t>
      </w:r>
    </w:p>
    <w:p w14:paraId="01BA010E" w14:textId="77777777" w:rsidR="006B4070" w:rsidRDefault="006B4070" w:rsidP="006B4070">
      <w:r>
        <w:t xml:space="preserve">GRUPO NACIONAL PROVINCIAL, S.A.B. </w:t>
      </w:r>
    </w:p>
    <w:p w14:paraId="57C7230B" w14:textId="77777777" w:rsidR="006B4070" w:rsidRDefault="006B4070" w:rsidP="006B4070">
      <w:r>
        <w:t xml:space="preserve">ASEGURADORA INTERACCIONES, S.A., GRUPO FINANCIERO INTERACCIONES </w:t>
      </w:r>
    </w:p>
    <w:p w14:paraId="0D98363E" w14:textId="77777777" w:rsidR="006B4070" w:rsidRDefault="006B4070" w:rsidP="006B4070">
      <w:r>
        <w:t xml:space="preserve">QBE DE MÉXICO, COMPAÑÍA DE SEGUROS, S.A. DE C.V. </w:t>
      </w:r>
    </w:p>
    <w:p w14:paraId="23659974" w14:textId="77777777" w:rsidR="006B4070" w:rsidRDefault="006B4070" w:rsidP="006B4070">
      <w:r>
        <w:t xml:space="preserve">QUÁLITAS, COMPAÑÍA DE SEGUROS, S.A.B. DE C.V. </w:t>
      </w:r>
    </w:p>
    <w:p w14:paraId="0BBCC213" w14:textId="77777777" w:rsidR="006B4070" w:rsidRDefault="006B4070" w:rsidP="006B4070"/>
    <w:p w14:paraId="636DF897" w14:textId="77777777" w:rsidR="006B4070" w:rsidRDefault="006B4070" w:rsidP="006B4070">
      <w:r>
        <w:t>Nota:...</w:t>
      </w:r>
    </w:p>
    <w:p w14:paraId="0CE6A0B6" w14:textId="77777777" w:rsidR="006B4070" w:rsidRDefault="006B4070" w:rsidP="006B4070">
      <w:r>
        <w:t>Proveedores invitados al proceso de invitación a cuando menos tres personas de carácter nacional presencial IA-03890X001-N52-2011, relativa al Servicio de impartición del Diplomado de Administración de la Innovación.</w:t>
      </w:r>
    </w:p>
    <w:p w14:paraId="06B01028" w14:textId="77777777" w:rsidR="006B4070" w:rsidRDefault="006B4070" w:rsidP="006B4070">
      <w:r>
        <w:t xml:space="preserve">LOGOS DE LA NUEVA TÉCNICA, S. DE R.L. DE C.V. </w:t>
      </w:r>
    </w:p>
    <w:p w14:paraId="2B687E30" w14:textId="77777777" w:rsidR="006B4070" w:rsidRDefault="006B4070" w:rsidP="006B4070">
      <w:r>
        <w:t xml:space="preserve">FUNDACIÓN PREMIO NACIONAL DE TECNOLOGÍA, A.C. </w:t>
      </w:r>
    </w:p>
    <w:p w14:paraId="62BDBEFE" w14:textId="77777777" w:rsidR="006B4070" w:rsidRDefault="006B4070" w:rsidP="006B4070">
      <w:r>
        <w:t xml:space="preserve">CAMBIO TECNOLOGÍA ORGANIZACIONAL, S.A. DE C.V. </w:t>
      </w:r>
    </w:p>
    <w:p w14:paraId="24550206" w14:textId="77777777" w:rsidR="006B4070" w:rsidRDefault="006B4070" w:rsidP="006B4070"/>
    <w:p w14:paraId="6C3B5B4C" w14:textId="77777777" w:rsidR="006B4070" w:rsidRDefault="006B4070" w:rsidP="006B4070">
      <w:r>
        <w:t>Nota:...</w:t>
      </w:r>
    </w:p>
    <w:p w14:paraId="3C2A5883" w14:textId="77777777" w:rsidR="006B4070" w:rsidRDefault="006B4070" w:rsidP="006B4070">
      <w:r>
        <w:t>Proveedores invitados al proceso de invitación a cuando menos tres personas de carácter nacional presencial IA-03890X001-N31-2011, relativa al Servicio de impartición de cursos de capacitación y actualización para el personal de la Dirección de Sistemas, Informática y Telecomunicaciones.</w:t>
      </w:r>
    </w:p>
    <w:p w14:paraId="3F9274A1" w14:textId="77777777" w:rsidR="006B4070" w:rsidRDefault="006B4070" w:rsidP="006B4070">
      <w:r>
        <w:t xml:space="preserve">MILESTONE CONSULTING, S.C. </w:t>
      </w:r>
    </w:p>
    <w:p w14:paraId="70911290" w14:textId="77777777" w:rsidR="006B4070" w:rsidRDefault="006B4070" w:rsidP="006B4070">
      <w:r>
        <w:t xml:space="preserve">INTELI, S.C. </w:t>
      </w:r>
    </w:p>
    <w:p w14:paraId="0882027F" w14:textId="77777777" w:rsidR="006B4070" w:rsidRDefault="006B4070" w:rsidP="006B4070">
      <w:r>
        <w:lastRenderedPageBreak/>
        <w:t xml:space="preserve">AVANTARE CONSULTORES, S.A. DE C.V. </w:t>
      </w:r>
    </w:p>
    <w:p w14:paraId="7EA67010" w14:textId="77777777" w:rsidR="006B4070" w:rsidRDefault="006B4070" w:rsidP="006B4070"/>
    <w:p w14:paraId="52262347" w14:textId="77777777" w:rsidR="006B4070" w:rsidRDefault="006B4070" w:rsidP="006B4070">
      <w:r>
        <w:t>Nota:...</w:t>
      </w:r>
    </w:p>
    <w:p w14:paraId="1C24323D" w14:textId="77777777" w:rsidR="006B4070" w:rsidRDefault="006B4070" w:rsidP="006B4070">
      <w:r>
        <w:t>Proveedores invitados al proceso de invitación a cuando menos tres personas de carácter nacional presencial IA-03890X001-N87-2011, relativa al Servicio de Adquisición de Papelería.</w:t>
      </w:r>
    </w:p>
    <w:p w14:paraId="33A800AA" w14:textId="77777777" w:rsidR="006B4070" w:rsidRDefault="006B4070" w:rsidP="006B4070">
      <w:r>
        <w:t xml:space="preserve">Proveedora Andalucía, S.A. de C.V. </w:t>
      </w:r>
    </w:p>
    <w:p w14:paraId="4F2E3D91" w14:textId="77777777" w:rsidR="006B4070" w:rsidRDefault="006B4070" w:rsidP="006B4070">
      <w:proofErr w:type="spellStart"/>
      <w:r>
        <w:t>Cosmopapel</w:t>
      </w:r>
      <w:proofErr w:type="spellEnd"/>
      <w:r>
        <w:t xml:space="preserve">, S.A. de C.V. </w:t>
      </w:r>
    </w:p>
    <w:p w14:paraId="3BFCCC47" w14:textId="77777777" w:rsidR="006B4070" w:rsidRDefault="006B4070" w:rsidP="006B4070">
      <w:r>
        <w:t xml:space="preserve">Abastecedora Lumen, S.A. de C.V. </w:t>
      </w:r>
    </w:p>
    <w:p w14:paraId="6C358925" w14:textId="77777777" w:rsidR="006B4070" w:rsidRDefault="006B4070" w:rsidP="006B4070">
      <w:r>
        <w:t xml:space="preserve">Abastecedora </w:t>
      </w:r>
      <w:proofErr w:type="spellStart"/>
      <w:r>
        <w:t>Zeba</w:t>
      </w:r>
      <w:proofErr w:type="spellEnd"/>
      <w:r>
        <w:t xml:space="preserve">, S.A. de C.V. </w:t>
      </w:r>
    </w:p>
    <w:p w14:paraId="5CDB49F9" w14:textId="77777777" w:rsidR="006B4070" w:rsidRDefault="006B4070" w:rsidP="006B4070">
      <w:r>
        <w:t xml:space="preserve">Consorcio Papelero, S.A. de C.V. </w:t>
      </w:r>
    </w:p>
    <w:p w14:paraId="63B1C745" w14:textId="77777777" w:rsidR="006B4070" w:rsidRDefault="006B4070" w:rsidP="006B4070">
      <w:r>
        <w:t xml:space="preserve">Casa Marchand, S.A. de C.V. </w:t>
      </w:r>
    </w:p>
    <w:p w14:paraId="36369EE6" w14:textId="77777777" w:rsidR="006B4070" w:rsidRDefault="006B4070" w:rsidP="006B4070">
      <w:r>
        <w:t xml:space="preserve">Distribuidora </w:t>
      </w:r>
      <w:proofErr w:type="spellStart"/>
      <w:r>
        <w:t>Chethone</w:t>
      </w:r>
      <w:proofErr w:type="spellEnd"/>
      <w:r>
        <w:t xml:space="preserve">, S.A. de C.V. </w:t>
      </w:r>
    </w:p>
    <w:p w14:paraId="687AA88E" w14:textId="77777777" w:rsidR="006B4070" w:rsidRDefault="006B4070" w:rsidP="006B4070">
      <w:r>
        <w:t xml:space="preserve">Papelera Anzures, S.A. de C.V. </w:t>
      </w:r>
    </w:p>
    <w:p w14:paraId="44A148F8" w14:textId="77777777" w:rsidR="006B4070" w:rsidRDefault="006B4070" w:rsidP="006B4070">
      <w:r>
        <w:t xml:space="preserve">Papelera Principado, S.A. de C.V. </w:t>
      </w:r>
    </w:p>
    <w:p w14:paraId="7A7935D2" w14:textId="77777777" w:rsidR="006B4070" w:rsidRDefault="006B4070" w:rsidP="006B4070"/>
    <w:p w14:paraId="1712B06E" w14:textId="77777777" w:rsidR="006B4070" w:rsidRDefault="006B4070" w:rsidP="006B4070">
      <w:r>
        <w:t>Nota:...</w:t>
      </w:r>
    </w:p>
    <w:p w14:paraId="4307183E" w14:textId="77777777" w:rsidR="006B4070" w:rsidRDefault="006B4070" w:rsidP="006B4070">
      <w:r>
        <w:t xml:space="preserve">Proveedores invitados al proceso de invitación a cuando menos tres personas de carácter nacional IA-03890X001-N25-2011, relativa al Servicio de </w:t>
      </w:r>
      <w:proofErr w:type="spellStart"/>
      <w:r>
        <w:t>dictaminación</w:t>
      </w:r>
      <w:proofErr w:type="spellEnd"/>
      <w:r>
        <w:t xml:space="preserve"> jurídica de las empresas que presenten proyectos en la Convocatoria 2011 del Programa de Estímulos a la Innovación.</w:t>
      </w:r>
    </w:p>
    <w:p w14:paraId="0239E9C7" w14:textId="77777777" w:rsidR="006B4070" w:rsidRDefault="006B4070" w:rsidP="006B4070">
      <w:r>
        <w:t xml:space="preserve">PUBLIC MANAGEMENT DE MÉXICO, S.C. </w:t>
      </w:r>
    </w:p>
    <w:p w14:paraId="02CA3650" w14:textId="77777777" w:rsidR="006B4070" w:rsidRDefault="006B4070" w:rsidP="006B4070">
      <w:r>
        <w:t xml:space="preserve">GONZÁLEZ GAYTAN, S.C. </w:t>
      </w:r>
    </w:p>
    <w:p w14:paraId="22924554" w14:textId="77777777" w:rsidR="006B4070" w:rsidRDefault="006B4070" w:rsidP="006B4070">
      <w:r>
        <w:t xml:space="preserve">ESTRELLA CRUZ GONZÁLEZ Y ASOCIADOS, S.C. </w:t>
      </w:r>
    </w:p>
    <w:p w14:paraId="607A5CB5" w14:textId="77777777" w:rsidR="006B4070" w:rsidRDefault="006B4070" w:rsidP="006B4070">
      <w:r>
        <w:t xml:space="preserve">BENÍTEZ JOVÉ ABOGADOS, S.C. </w:t>
      </w:r>
    </w:p>
    <w:p w14:paraId="514382F7" w14:textId="77777777" w:rsidR="006B4070" w:rsidRDefault="006B4070" w:rsidP="006B4070">
      <w:r>
        <w:t xml:space="preserve">GARCÍA ANGELES ABOGADOS, S.C. </w:t>
      </w:r>
    </w:p>
    <w:p w14:paraId="26041732" w14:textId="77777777" w:rsidR="006B4070" w:rsidRDefault="006B4070" w:rsidP="006B4070">
      <w:r>
        <w:t xml:space="preserve">ZARAGOZA ROCHA Y ASOCIADOS, S.C. </w:t>
      </w:r>
    </w:p>
    <w:p w14:paraId="05FAAE5D" w14:textId="77777777" w:rsidR="006B4070" w:rsidRDefault="006B4070" w:rsidP="006B4070"/>
    <w:p w14:paraId="7CFFC70D" w14:textId="77777777" w:rsidR="006B4070" w:rsidRDefault="006B4070" w:rsidP="006B4070">
      <w:r>
        <w:t>Nota:...</w:t>
      </w:r>
    </w:p>
    <w:p w14:paraId="7B84306F" w14:textId="77777777" w:rsidR="006B4070" w:rsidRDefault="006B4070" w:rsidP="006B4070">
      <w:r>
        <w:t>Proveedores invitados al proceso de invitación a cuando menos tres personas de carácter nacional INV-18-2010 Segundo llamado, relativa al Servicio de diseño editorial mensual de la revista Ciencia y Desarrollo y de ilustración para el suplemento para niños Hélix.</w:t>
      </w:r>
    </w:p>
    <w:p w14:paraId="19431620" w14:textId="77777777" w:rsidR="006B4070" w:rsidRDefault="006B4070" w:rsidP="006B4070">
      <w:r>
        <w:t xml:space="preserve">VARGAS IMPRESORES, S.A. </w:t>
      </w:r>
    </w:p>
    <w:p w14:paraId="3DB49095" w14:textId="77777777" w:rsidR="006B4070" w:rsidRDefault="006B4070" w:rsidP="006B4070">
      <w:r>
        <w:t xml:space="preserve">DANIEL ESQUEDA GUADALAJARA </w:t>
      </w:r>
    </w:p>
    <w:p w14:paraId="531B7E7E" w14:textId="77777777" w:rsidR="006B4070" w:rsidRDefault="006B4070" w:rsidP="006B4070">
      <w:r>
        <w:t xml:space="preserve">NOÉ GARCÍA GUTIÉRREZ </w:t>
      </w:r>
    </w:p>
    <w:p w14:paraId="60D083DC" w14:textId="77777777" w:rsidR="006B4070" w:rsidRDefault="006B4070" w:rsidP="006B4070">
      <w:r>
        <w:t xml:space="preserve">JOSÉ ENRIQUE MARQUEZ FLORES (MAQUINARTE) </w:t>
      </w:r>
    </w:p>
    <w:p w14:paraId="3A5F71D4" w14:textId="77777777" w:rsidR="006B4070" w:rsidRDefault="006B4070" w:rsidP="006B4070"/>
    <w:p w14:paraId="7A9EA2DC" w14:textId="77777777" w:rsidR="006B4070" w:rsidRDefault="006B4070" w:rsidP="006B4070">
      <w:r>
        <w:t>Nota:...</w:t>
      </w:r>
    </w:p>
    <w:p w14:paraId="32DAD1C0" w14:textId="77777777" w:rsidR="006B4070" w:rsidRDefault="006B4070" w:rsidP="006B4070">
      <w:r>
        <w:t>Proveedores invitados al proceso de invitación a cuando menos tres personas de carácter nacional INV-22-2010 Segundo llamado, relativa al Servicio de Recepción y Atención al Público.</w:t>
      </w:r>
    </w:p>
    <w:p w14:paraId="0FAD8819" w14:textId="77777777" w:rsidR="006B4070" w:rsidRDefault="006B4070" w:rsidP="006B4070">
      <w:r>
        <w:t xml:space="preserve">G &amp; B PROMOTORA DE EVENTOS, S.A. DE C.V. </w:t>
      </w:r>
    </w:p>
    <w:p w14:paraId="0F4AD64A" w14:textId="77777777" w:rsidR="006B4070" w:rsidRDefault="006B4070" w:rsidP="006B4070">
      <w:r>
        <w:t xml:space="preserve">EXACTA INVESTIGACIÓN DE MERCADOS, S.A. DE C.V. </w:t>
      </w:r>
    </w:p>
    <w:p w14:paraId="450B98FE" w14:textId="77777777" w:rsidR="006B4070" w:rsidRDefault="006B4070" w:rsidP="006B4070">
      <w:r>
        <w:t xml:space="preserve">INTELIGENCIA EN ORGANIZACIÓN DE PERSONAL, S.C. </w:t>
      </w:r>
    </w:p>
    <w:p w14:paraId="68F92662" w14:textId="77777777" w:rsidR="006B4070" w:rsidRDefault="006B4070" w:rsidP="006B4070">
      <w:r>
        <w:t xml:space="preserve">CLAVER SERVICIOS, S.A. DE C.V. </w:t>
      </w:r>
    </w:p>
    <w:p w14:paraId="39425CD6" w14:textId="77777777" w:rsidR="006B4070" w:rsidRDefault="006B4070" w:rsidP="006B4070"/>
    <w:p w14:paraId="41F05269" w14:textId="77777777" w:rsidR="006B4070" w:rsidRDefault="006B4070" w:rsidP="006B4070">
      <w:r>
        <w:t>Nota:...</w:t>
      </w:r>
    </w:p>
    <w:p w14:paraId="3B9669BA" w14:textId="77777777" w:rsidR="006B4070" w:rsidRDefault="006B4070" w:rsidP="006B4070">
      <w:r>
        <w:t>Proveedores invitados al proceso de invitación a cuando menos tres personas de carácter nacional INV-18-2010, relativa al Servicio de diseño editorial mensual de la revista Ciencia y Desarrollo y de ilustración para el suplemento para niños Hélix</w:t>
      </w:r>
    </w:p>
    <w:p w14:paraId="1462C769" w14:textId="77777777" w:rsidR="006B4070" w:rsidRDefault="006B4070" w:rsidP="006B4070">
      <w:r>
        <w:t xml:space="preserve">VARGAS IMPRESORES, S.A. </w:t>
      </w:r>
    </w:p>
    <w:p w14:paraId="2C88BB85" w14:textId="77777777" w:rsidR="006B4070" w:rsidRDefault="006B4070" w:rsidP="006B4070">
      <w:r>
        <w:lastRenderedPageBreak/>
        <w:t xml:space="preserve">DANIEL ESQUEDA GUADALAJARA </w:t>
      </w:r>
    </w:p>
    <w:p w14:paraId="148EB5E2" w14:textId="77777777" w:rsidR="006B4070" w:rsidRDefault="006B4070" w:rsidP="006B4070">
      <w:r>
        <w:t xml:space="preserve">NOÉ GARCÍA GUTIÉRREZ </w:t>
      </w:r>
    </w:p>
    <w:p w14:paraId="41E46D67" w14:textId="77777777" w:rsidR="006B4070" w:rsidRDefault="006B4070" w:rsidP="006B4070">
      <w:r>
        <w:t xml:space="preserve">JOSÉ ENRIQUE MARQUEZ FLORES (MAQUINARTE) </w:t>
      </w:r>
    </w:p>
    <w:p w14:paraId="7345DB23" w14:textId="77777777" w:rsidR="006B4070" w:rsidRDefault="006B4070" w:rsidP="006B4070"/>
    <w:p w14:paraId="59F4BBEF" w14:textId="77777777" w:rsidR="006B4070" w:rsidRDefault="006B4070" w:rsidP="006B4070">
      <w:r>
        <w:t>Nota:...</w:t>
      </w:r>
    </w:p>
    <w:p w14:paraId="1CDAA129" w14:textId="77777777" w:rsidR="006B4070" w:rsidRDefault="006B4070" w:rsidP="006B4070">
      <w:r>
        <w:t>Proveedores invitados al proceso de invitación a cuando menos tres personas de carácter nacional INV-19-2010, relativa al Servicio de Seguimiento Noticioso del CONACYT en medios impresos (síntesis informativa, impresa y electrónica) y electrónicos (monitoreo de radio y televisión).</w:t>
      </w:r>
    </w:p>
    <w:p w14:paraId="0A655380" w14:textId="77777777" w:rsidR="006B4070" w:rsidRDefault="006B4070" w:rsidP="006B4070">
      <w:r>
        <w:t xml:space="preserve">GRUPO DELFOS COMUNICACIÓN, MERCADO Y PROSPECTIVA, S.C. </w:t>
      </w:r>
    </w:p>
    <w:p w14:paraId="6C41126A" w14:textId="77777777" w:rsidR="006B4070" w:rsidRDefault="006B4070" w:rsidP="006B4070">
      <w:r>
        <w:t xml:space="preserve">ESPECIALISTAS EN MEDIOS, S.A. DE C.V. </w:t>
      </w:r>
    </w:p>
    <w:p w14:paraId="176C6033" w14:textId="77777777" w:rsidR="006B4070" w:rsidRDefault="006B4070" w:rsidP="006B4070">
      <w:r>
        <w:t xml:space="preserve">EMILIO OTERO CRUZ (ANTENA INFORMATIVA) </w:t>
      </w:r>
    </w:p>
    <w:p w14:paraId="33B34963" w14:textId="77777777" w:rsidR="006B4070" w:rsidRDefault="006B4070" w:rsidP="006B4070">
      <w:r>
        <w:t xml:space="preserve">AUDITOR DE MEDIOS, S.A. DE C.V. </w:t>
      </w:r>
    </w:p>
    <w:p w14:paraId="00133209" w14:textId="77777777" w:rsidR="006B4070" w:rsidRDefault="006B4070" w:rsidP="006B4070"/>
    <w:p w14:paraId="7B73394A" w14:textId="77777777" w:rsidR="006B4070" w:rsidRDefault="006B4070" w:rsidP="006B4070"/>
    <w:p w14:paraId="0E69CAAB" w14:textId="77777777" w:rsidR="006B4070" w:rsidRDefault="006B4070" w:rsidP="006B4070">
      <w:r>
        <w:t>Proveedores invitados al proceso de invitación a cuando menos tres personas de carácter nacional INV-20-2010, relativa al Servicio de Mantenimiento Preventivo y Correctivo al Parque Vehicular.</w:t>
      </w:r>
    </w:p>
    <w:p w14:paraId="0B90A9E9" w14:textId="77777777" w:rsidR="006B4070" w:rsidRDefault="006B4070" w:rsidP="006B4070">
      <w:r>
        <w:t xml:space="preserve">MARIO ALBERTO TAMEZ GARZA </w:t>
      </w:r>
    </w:p>
    <w:p w14:paraId="47D3146E" w14:textId="77777777" w:rsidR="006B4070" w:rsidRDefault="006B4070" w:rsidP="006B4070">
      <w:r>
        <w:t xml:space="preserve">SO PARTS AUTOMOTRIZ, S.A. DE C.V. </w:t>
      </w:r>
    </w:p>
    <w:p w14:paraId="07C39010" w14:textId="77777777" w:rsidR="006B4070" w:rsidRDefault="006B4070" w:rsidP="006B4070">
      <w:r>
        <w:t xml:space="preserve">ELECTRO EQUIPOS Y MOTORES G Y G, S.A. DE C.V. </w:t>
      </w:r>
    </w:p>
    <w:p w14:paraId="747A6FF4" w14:textId="77777777" w:rsidR="006B4070" w:rsidRDefault="006B4070" w:rsidP="006B4070">
      <w:r>
        <w:t xml:space="preserve">MANTENIMIENTO CORPORATIVO INTEGRAL AUTOMOTRIZ COMAIN, S.A. DE C.V. </w:t>
      </w:r>
    </w:p>
    <w:p w14:paraId="1825E20C" w14:textId="77777777" w:rsidR="006B4070" w:rsidRDefault="006B4070" w:rsidP="006B4070"/>
    <w:p w14:paraId="005DAA53" w14:textId="77777777" w:rsidR="006B4070" w:rsidRDefault="006B4070" w:rsidP="006B4070">
      <w:r>
        <w:t>Proveedores invitados al proceso de invitación a cuando menos tres personas de carácter nacional INV-21-2010, relativa al Servicio de Mensajería Especializada Nacional e Internacional.</w:t>
      </w:r>
    </w:p>
    <w:p w14:paraId="245BDBF7" w14:textId="77777777" w:rsidR="006B4070" w:rsidRDefault="006B4070" w:rsidP="006B4070">
      <w:r>
        <w:t xml:space="preserve">REDPACK, S.A. DE C.V. </w:t>
      </w:r>
    </w:p>
    <w:p w14:paraId="731253D8" w14:textId="77777777" w:rsidR="006B4070" w:rsidRDefault="006B4070" w:rsidP="006B4070">
      <w:r>
        <w:t xml:space="preserve">ESTAFETA MEXICANA, S.A. DE C.V. </w:t>
      </w:r>
    </w:p>
    <w:p w14:paraId="212767C7" w14:textId="77777777" w:rsidR="006B4070" w:rsidRDefault="006B4070" w:rsidP="006B4070">
      <w:r>
        <w:t xml:space="preserve">SERVICIOS NACIONALES MUPA, S.A. DE C.V. (MULTIPACK) </w:t>
      </w:r>
    </w:p>
    <w:p w14:paraId="7FC4FCC1" w14:textId="77777777" w:rsidR="006B4070" w:rsidRDefault="006B4070" w:rsidP="006B4070">
      <w:r>
        <w:t xml:space="preserve">MENSAJERÍAS CORREOS EFICIENTES DE SANTA FÉ, S.A. DE C.V. </w:t>
      </w:r>
    </w:p>
    <w:p w14:paraId="4321728C" w14:textId="77777777" w:rsidR="006B4070" w:rsidRDefault="006B4070" w:rsidP="006B4070">
      <w:r>
        <w:t xml:space="preserve">MENSAJERÍA Y SERVICIOS ARROBA, S.A. DE C.V. </w:t>
      </w:r>
    </w:p>
    <w:p w14:paraId="75343734" w14:textId="77777777" w:rsidR="006B4070" w:rsidRDefault="006B4070" w:rsidP="006B4070"/>
    <w:p w14:paraId="6F36B7A1" w14:textId="77777777" w:rsidR="006B4070" w:rsidRDefault="006B4070" w:rsidP="006B4070"/>
    <w:p w14:paraId="212F9181" w14:textId="77777777" w:rsidR="006B4070" w:rsidRDefault="006B4070" w:rsidP="006B4070">
      <w:r>
        <w:t>Proveedores invitados al proceso de invitación a cuando menos tres personas de carácter nacional INV-22-2010, relativa al Servicio de Recepción y Atención al Público.</w:t>
      </w:r>
    </w:p>
    <w:p w14:paraId="38EDB8A3" w14:textId="77777777" w:rsidR="006B4070" w:rsidRDefault="006B4070" w:rsidP="006B4070">
      <w:r>
        <w:t xml:space="preserve">SEGURIDAD PRIVADA PROFESIONAL DUNA, S.A. DE C.V. </w:t>
      </w:r>
    </w:p>
    <w:p w14:paraId="12D11697" w14:textId="77777777" w:rsidR="006B4070" w:rsidRDefault="006B4070" w:rsidP="006B4070">
      <w:r>
        <w:t xml:space="preserve">SISTEMAS DE PROTECCIÓN CANINA INTERNACIONAL, S.A. DE C.V. </w:t>
      </w:r>
    </w:p>
    <w:p w14:paraId="7A5C5C5E" w14:textId="77777777" w:rsidR="006B4070" w:rsidRDefault="006B4070" w:rsidP="006B4070">
      <w:r>
        <w:t xml:space="preserve">RESGUARDO DE SEGURIDAD PRIVADA CORPORATIVO SAGITARIO, S.A. DE C.V. </w:t>
      </w:r>
    </w:p>
    <w:p w14:paraId="44508739" w14:textId="77777777" w:rsidR="006B4070" w:rsidRDefault="006B4070" w:rsidP="006B4070">
      <w:r>
        <w:t xml:space="preserve">GRUPO ORSA, S.A. DE C.V. </w:t>
      </w:r>
    </w:p>
    <w:p w14:paraId="60605FF6" w14:textId="77777777" w:rsidR="006B4070" w:rsidRDefault="006B4070" w:rsidP="006B4070">
      <w:r>
        <w:t xml:space="preserve">DILME, S.A. DE C.V. </w:t>
      </w:r>
    </w:p>
    <w:p w14:paraId="6C4E3A6E" w14:textId="77777777" w:rsidR="006B4070" w:rsidRDefault="006B4070" w:rsidP="006B4070">
      <w:r>
        <w:t xml:space="preserve">INTELIGENCIA EN ORGANIZACIÓN DE PERSONAL, S.C. </w:t>
      </w:r>
    </w:p>
    <w:p w14:paraId="1024748B" w14:textId="77777777" w:rsidR="006B4070" w:rsidRDefault="006B4070" w:rsidP="006B4070">
      <w:r>
        <w:t xml:space="preserve">EXACTA INVESTIGACION DE MERCADOS </w:t>
      </w:r>
    </w:p>
    <w:p w14:paraId="61979F3B" w14:textId="77777777" w:rsidR="00531844" w:rsidRDefault="006B4070" w:rsidP="006B4070">
      <w:r>
        <w:t>CLAVER SERVICIOS, S.A. DE C.V.</w:t>
      </w:r>
    </w:p>
    <w:sectPr w:rsidR="00531844" w:rsidSect="00FF52D9">
      <w:pgSz w:w="11900" w:h="16840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1701A"/>
    <w:multiLevelType w:val="hybridMultilevel"/>
    <w:tmpl w:val="E6F854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70"/>
    <w:rsid w:val="00181322"/>
    <w:rsid w:val="00220BA7"/>
    <w:rsid w:val="00267009"/>
    <w:rsid w:val="0027446B"/>
    <w:rsid w:val="00416338"/>
    <w:rsid w:val="00531844"/>
    <w:rsid w:val="0057631A"/>
    <w:rsid w:val="005D69F6"/>
    <w:rsid w:val="00684092"/>
    <w:rsid w:val="006B4070"/>
    <w:rsid w:val="006C2D4E"/>
    <w:rsid w:val="006F1D9C"/>
    <w:rsid w:val="007C2C43"/>
    <w:rsid w:val="007E0F0C"/>
    <w:rsid w:val="00920610"/>
    <w:rsid w:val="009B4BB7"/>
    <w:rsid w:val="00A12B2F"/>
    <w:rsid w:val="00A926DF"/>
    <w:rsid w:val="00AD0BFE"/>
    <w:rsid w:val="00C9053D"/>
    <w:rsid w:val="00E858E9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E616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F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858E9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E858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9053D"/>
    <w:rPr>
      <w:strike w:val="0"/>
      <w:dstrike w:val="0"/>
      <w:color w:val="D45F4A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A926D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F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858E9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E858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9053D"/>
    <w:rPr>
      <w:strike w:val="0"/>
      <w:dstrike w:val="0"/>
      <w:color w:val="D45F4A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A926D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4944</Words>
  <Characters>27195</Characters>
  <Application>Microsoft Macintosh Word</Application>
  <DocSecurity>0</DocSecurity>
  <Lines>226</Lines>
  <Paragraphs>64</Paragraphs>
  <ScaleCrop>false</ScaleCrop>
  <Company>SCDigital</Company>
  <LinksUpToDate>false</LinksUpToDate>
  <CharactersWithSpaces>32075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Galindo</dc:creator>
  <cp:keywords/>
  <dc:description/>
  <cp:lastModifiedBy>c</cp:lastModifiedBy>
  <cp:revision>21</cp:revision>
  <dcterms:created xsi:type="dcterms:W3CDTF">2014-02-19T18:52:00Z</dcterms:created>
  <dcterms:modified xsi:type="dcterms:W3CDTF">2016-02-04T17:17:00Z</dcterms:modified>
</cp:coreProperties>
</file>